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6" w:rsidRPr="00DA25CA" w:rsidRDefault="00965736" w:rsidP="00965736">
      <w:pPr>
        <w:jc w:val="center"/>
        <w:rPr>
          <w:sz w:val="28"/>
          <w:szCs w:val="28"/>
        </w:rPr>
      </w:pPr>
      <w:r w:rsidRPr="00DA25CA">
        <w:rPr>
          <w:sz w:val="28"/>
          <w:szCs w:val="28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24192274" r:id="rId8"/>
        </w:object>
      </w:r>
    </w:p>
    <w:p w:rsidR="00965736" w:rsidRPr="00DA25CA" w:rsidRDefault="00965736" w:rsidP="00965736">
      <w:pPr>
        <w:jc w:val="center"/>
        <w:rPr>
          <w:sz w:val="28"/>
          <w:szCs w:val="28"/>
        </w:rPr>
      </w:pPr>
    </w:p>
    <w:p w:rsidR="00965736" w:rsidRPr="00DA25CA" w:rsidRDefault="00965736" w:rsidP="00965736">
      <w:pPr>
        <w:pStyle w:val="1"/>
        <w:rPr>
          <w:rFonts w:ascii="Times New Roman" w:hAnsi="Times New Roman"/>
          <w:b/>
          <w:szCs w:val="28"/>
        </w:rPr>
      </w:pPr>
      <w:r w:rsidRPr="00DA25CA">
        <w:rPr>
          <w:rFonts w:ascii="Times New Roman" w:hAnsi="Times New Roman"/>
          <w:b/>
          <w:szCs w:val="28"/>
        </w:rPr>
        <w:t>АДМИНИСТРАЦИЯ МУНИЦИПАЛЬНОГО ОБРАЗОВАНИЯ</w:t>
      </w:r>
    </w:p>
    <w:p w:rsidR="00965736" w:rsidRPr="00DA25CA" w:rsidRDefault="00965736" w:rsidP="00965736">
      <w:pPr>
        <w:jc w:val="center"/>
        <w:rPr>
          <w:b/>
          <w:sz w:val="28"/>
          <w:szCs w:val="28"/>
        </w:rPr>
      </w:pPr>
      <w:r w:rsidRPr="00DA25CA">
        <w:rPr>
          <w:b/>
          <w:sz w:val="28"/>
          <w:szCs w:val="28"/>
        </w:rPr>
        <w:t>«МОНАСТЫРЩИНСКИЙ РАЙОН» СМОЛЕНСКОЙ ОБЛАСТИ</w:t>
      </w:r>
    </w:p>
    <w:p w:rsidR="00965736" w:rsidRPr="00DA25CA" w:rsidRDefault="00965736" w:rsidP="00965736">
      <w:pPr>
        <w:jc w:val="center"/>
        <w:rPr>
          <w:b/>
          <w:sz w:val="28"/>
          <w:szCs w:val="28"/>
        </w:rPr>
      </w:pPr>
    </w:p>
    <w:p w:rsidR="00965736" w:rsidRPr="00DA25CA" w:rsidRDefault="00965736" w:rsidP="00965736">
      <w:pPr>
        <w:pStyle w:val="2"/>
        <w:rPr>
          <w:rFonts w:ascii="Times New Roman" w:hAnsi="Times New Roman"/>
          <w:b/>
          <w:sz w:val="40"/>
          <w:szCs w:val="28"/>
        </w:rPr>
      </w:pPr>
      <w:r w:rsidRPr="00DA25CA">
        <w:rPr>
          <w:rFonts w:ascii="Times New Roman" w:hAnsi="Times New Roman"/>
          <w:b/>
          <w:sz w:val="28"/>
          <w:szCs w:val="28"/>
        </w:rPr>
        <w:t xml:space="preserve">  </w:t>
      </w:r>
      <w:r w:rsidRPr="00DA25CA">
        <w:rPr>
          <w:rFonts w:ascii="Times New Roman" w:hAnsi="Times New Roman"/>
          <w:b/>
          <w:sz w:val="40"/>
          <w:szCs w:val="28"/>
        </w:rPr>
        <w:t xml:space="preserve">П О С Т А Н О В Л Е Н И Е </w:t>
      </w:r>
    </w:p>
    <w:p w:rsidR="00965736" w:rsidRPr="00DA25CA" w:rsidRDefault="009073B3" w:rsidP="009657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26" style="position:absolute;z-index:251657216;visibility:visible;mso-wrap-distance-top:-3e-5mm;mso-wrap-distance-bottom:-3e-5mm" from="3pt,3.65pt" to="514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GgTgIAAFkEAAAOAAAAZHJzL2Uyb0RvYy54bWysVM1uEzEQviPxDpbv6e4m2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" o:allowincell="f" strokeweight="1pt"/>
        </w:pict>
      </w:r>
    </w:p>
    <w:p w:rsidR="00A80C2B" w:rsidRPr="00DA25CA" w:rsidRDefault="00A80C2B" w:rsidP="00A80C2B">
      <w:pPr>
        <w:rPr>
          <w:sz w:val="28"/>
          <w:szCs w:val="28"/>
        </w:rPr>
      </w:pPr>
    </w:p>
    <w:p w:rsidR="00A80C2B" w:rsidRDefault="009073B3" w:rsidP="00DA25CA">
      <w:pPr>
        <w:ind w:right="51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8" style="position:absolute;left:0;text-align:left;margin-left:-578.25pt;margin-top:34.2pt;width:460.8pt;height:54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gzqAIAABg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" stroked="f">
            <v:textbox>
              <w:txbxContent>
                <w:p w:rsidR="00965736" w:rsidRDefault="00965736" w:rsidP="00965736">
                  <w:pPr>
                    <w:ind w:right="5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 утверждении Положения о ведомственном (учредительном) контроле за деятельностью муниципальных учреждений образования муниципального образования </w:t>
                  </w:r>
                </w:p>
                <w:p w:rsidR="00965736" w:rsidRDefault="00965736" w:rsidP="00965736">
                  <w:pPr>
                    <w:ind w:right="5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«Монастырщинский район» Смоленской области</w:t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jc w:val="both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 целью обеспечения эффективного осуществления ведомственного (учредительного) контроля за деятельностью муниципальных учреждений образования муниципального образования «Монастырщинский район» Смоленской области,</w:t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Администрация муниципального образования «Монастырщинский район» Смоленской области    п о с т а н о в л я е т:</w:t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1. Утвердить прилагаемое Положение о ведомственном (учредительном) контроле за деятельностью муниципальных учреждений образования муниципального образования «Монастырщинский район» Смоленской области.</w:t>
                  </w:r>
                </w:p>
                <w:p w:rsidR="00965736" w:rsidRDefault="00965736" w:rsidP="00965736">
                  <w:pPr>
                    <w:ind w:right="106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</w:rPr>
                    <w:t xml:space="preserve"> Отделу образования Администрации муниципального образования «Монастырщинский район» Смоленской области организовать работу по осуществлению ведомственного (учредительного) контроля за деятельностью муниципальных учреждений образования муниципального образования «Монастырщинский район» Смоленской области.</w:t>
                  </w:r>
                </w:p>
                <w:p w:rsidR="00965736" w:rsidRDefault="00965736" w:rsidP="00965736">
                  <w:pPr>
                    <w:ind w:right="106" w:firstLine="709"/>
                    <w:jc w:val="both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3. Настоящее постановление вступает в силу с момента его подписания.</w:t>
                  </w:r>
                </w:p>
                <w:p w:rsidR="00965736" w:rsidRDefault="00965736" w:rsidP="00965736">
                  <w:pPr>
                    <w:ind w:right="106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9"/>
                      <w:szCs w:val="29"/>
                    </w:rPr>
                    <w:t>4. Контроль за исполнением настоящего постановления возложить на заместителя Главы Администрации муниципального образования «Монастырщинский район» Смоленской области по социальным вопросам Н.А. Дьяконенкова.</w:t>
                  </w:r>
                </w:p>
                <w:p w:rsidR="00965736" w:rsidRDefault="00965736" w:rsidP="00965736">
                  <w:pPr>
                    <w:jc w:val="both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jc w:val="both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Администрации</w:t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муниципального образования </w:t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«Монастырщинский район» </w:t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Смоленской области                                                         В.Б.Титов                                               </w:t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постановлением Администрации муниципального образования «Монастырщинский район»</w:t>
                  </w: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Смоленской области</w:t>
                  </w:r>
                </w:p>
                <w:p w:rsidR="00965736" w:rsidRDefault="00965736" w:rsidP="00965736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 _____________№ ____</w:t>
                  </w:r>
                </w:p>
                <w:p w:rsidR="00965736" w:rsidRDefault="00965736" w:rsidP="00965736">
                  <w:pPr>
                    <w:tabs>
                      <w:tab w:val="left" w:pos="7155"/>
                    </w:tabs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ПОЛОЖЕНИЕ</w:t>
                  </w: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о ведомственном (учредительном) контроле за деятельностью муниципальных учреждений образования муниципального образования « Монастырщинский район» Смоленской области</w:t>
                  </w: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ОБЩИЕ ПОЛОЖЕНИЯ</w:t>
                  </w: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 Настоящее Положение устанавливает нормативное регулирование деятельности отдела образования Администрации муниципального образования «Монастырщинский район» Смоленской области (далее – Отдел образования) по осуществлению им </w:t>
                  </w:r>
                  <w:r>
                    <w:rPr>
                      <w:sz w:val="28"/>
                    </w:rPr>
                    <w:t>ведомственного (учредительного)</w:t>
                  </w:r>
                  <w:r>
                    <w:rPr>
                      <w:sz w:val="28"/>
                      <w:szCs w:val="28"/>
                    </w:rPr>
                    <w:t xml:space="preserve"> контроля </w:t>
                  </w:r>
                  <w:r>
                    <w:rPr>
                      <w:sz w:val="28"/>
                    </w:rPr>
                    <w:t xml:space="preserve">за деятельностью муниципальных учреждений образования муниципального образования «Монастырщинский район» Смоленской области </w:t>
                  </w:r>
                  <w:r>
                    <w:rPr>
                      <w:sz w:val="28"/>
                      <w:szCs w:val="28"/>
                    </w:rPr>
                    <w:t xml:space="preserve">(далее – муниципальные учреждения образования). 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 Под</w:t>
                  </w:r>
                  <w:r>
                    <w:rPr>
                      <w:sz w:val="28"/>
                    </w:rPr>
                    <w:t xml:space="preserve"> ведомственным (учредительным) </w:t>
                  </w:r>
                  <w:r>
                    <w:rPr>
                      <w:sz w:val="28"/>
                      <w:szCs w:val="28"/>
                    </w:rPr>
                    <w:t>контролем (далее – Контроль) понимается проведение проверок, наблюдений, обследований за соблюдением муниципальными учреждениями образованияи их руководителями обязательных требований, установленных правовыми актами Администрации муниципального образования «Монастырщинский район» Смоленской области.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 Отдел образования вправе осуществлять Контроль муниципальных учреждений образования и их руководителей по вопросам: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1.3.1. Выполнения правил и норм, установленных уставами и локальными актами муниципальных учреждений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1.3.2. Соответствия локальных актов муниципального учреждения образования муниципальным правовым актам.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1.3.3. Реализации права граждан на получение установленного обязательного общего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1.3.4. Обеспечения гражданам, проживающим на территории муниципального образования «Монастырщинский район» Смоленской области, возможности выбора форм получения образования, форм обучения, образовательного учреждения.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1.3.5. Реализации региональных и муниципальных программ развития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1.3.6. Качества выполнения муниципального задания на оказание муниципальных услуг.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1.3.7. Совершенствования программно-методического обеспечения образовательного процесса.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1.3.8. Организации питания обучающихся.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1.3.9. Выполнения правил и норм охраны труда, техники безопасности, пожарной безопасности.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1.3.10. Обеспечения требования нормативных правовых актов регионального и муниципального уровней по вопросам гражданской обороны и ликвидации чрезвычайных ситуаций.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1.3.11. Результатов управленческой деятельности в муниципальном учреждении образования по вопросам: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осуществления контроля реализации в полном объеме образовательных программ в соответствии с учебным планом и календарным учебным графиком; качества подготовки выпускников;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состояния спортивно-оздоровительной, профилактической и воспитательной работы в муниципальном учреждении образования;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выполнения установленного порядка промежуточной и итоговой аттестации обучающихся;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охраны здоровья обучающихся и воспитанников;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оснащенности учебного процесса и оборудования учебных кабинетов;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учета и выдачи выпускникам документов государственного образца об образовании;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осуществления повышения квалификации педагогических работников;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других вопросов врамках компетенции Отдела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1.4. Отдел образования, осуществляя Контроль, руководствуется в своей деятельности Положением об отделе образования Администрации муниципального образования «Монастырщинский район» Смоленской области, правовыми актами Администрации муниципального образования «Монастырщинский район» Смоленской области, решениями Отдела образования о проведении проверки и настоящим Положением.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1.5. Учредитель муниципального учреждения образования, либо уполномоченный им орган, вправе осуществлять </w:t>
                  </w:r>
                  <w:r>
                    <w:rPr>
                      <w:sz w:val="28"/>
                    </w:rPr>
                    <w:t>ведомственный (учредительный)</w:t>
                  </w:r>
                  <w:r>
                    <w:rPr>
                      <w:sz w:val="28"/>
                      <w:szCs w:val="28"/>
                    </w:rPr>
                    <w:t xml:space="preserve"> контроль по вопросам: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сохранности и </w:t>
                  </w:r>
                  <w:r>
                    <w:rPr>
                      <w:bCs/>
                      <w:sz w:val="28"/>
                      <w:szCs w:val="28"/>
                    </w:rPr>
                    <w:t xml:space="preserve">эффективности </w:t>
                  </w:r>
                  <w:r>
                    <w:rPr>
                      <w:sz w:val="28"/>
                      <w:szCs w:val="28"/>
                    </w:rPr>
                    <w:t>использования муниципального имущества, находящегося в оперативном управлении муниципальных учрежденийобразования (здания, помещений, сооружений и другого имущества);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соблюдения условий аренды зданий, помещений, сооружений и другого имущества; 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использования муниципальным учреждением образования финансовых средств, выделяемых Учредителем и полученных из других источников;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другим вопросам, относящимся к компетенции Учредителя.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ОСНОВНЫЕ ЗАДАЧИ КОНТРОЛЯ </w:t>
                  </w:r>
                </w:p>
                <w:p w:rsidR="00965736" w:rsidRDefault="00965736" w:rsidP="0096573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Основными задачами Контроля являются: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выполнение муниципальными учреждениями образования правовых актов Администрации муниципального образования «Монастырщинский район» Смоленской области по вопросам образования;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выявление случаев нарушений и неисполнения правовых актов и принятие в пределах своей компетенции мер по их пресечению;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анализ причин, лежащих в основе нарушений, и подготовка предложений по их предупреждению;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анализ и экспертная оценка эффективности результатов деятельности муниципальных учреждений образования и их руководителей, в том числе по выполнению эффективного контракта;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изучение состояния муниципальной системы образования муниципального образования «Монастырщинский район» Смоленской области или ее составляющих, выявление отрицательных и положительных тенденций в ее развитии и разработка на этой основе предложений по устранению негативных тенденций и распространению управленческого опыта;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сбор информации (в ходе проведения проверок), её обработка и накопление для подготовки проектов управленческих решений;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анализ результатов реализации правовых актов Администрации муниципального образования «Монастырщинский район» Смоленской области в области образования с целью разработки предложений и рекомендаций для принятия мер по повышению эффективности применения этих норм на </w:t>
                  </w:r>
                  <w:r>
                    <w:rPr>
                      <w:bCs/>
                      <w:sz w:val="28"/>
                      <w:szCs w:val="28"/>
                    </w:rPr>
                    <w:t>практике.</w:t>
                  </w:r>
                </w:p>
                <w:p w:rsidR="00965736" w:rsidRDefault="00965736" w:rsidP="0096573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 ОСНОВНЫЕФОРМЫ И ВИДЫ КОНТРОЛЯ</w:t>
                  </w:r>
                </w:p>
                <w:p w:rsidR="00965736" w:rsidRDefault="00965736" w:rsidP="0096573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3.1. Контроль может осуществляться в форме плановых, внеплановых, аудиторских проверок и мониторинга.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плановой проверки осуществляется в соответствии с утвержденным перспективным планом Контроля, который обеспечивает периодичность и исключает нерациональное дублирование в организации проверок.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внеплановой проверки осуществляется в целях установления и проверки сведений о нарушениях, указанных в обращении граждан и организаций, и урегулирования конфликтных ситуаций в отношениях между участниками образовательного процесса.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аудиторской проверки осуществляется с целью консультирования, изучения правомерности и правильности управленческих решений, без принятия мер административного воздействия к должностным лицам.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мониторинга позволяет осуществлять постоянное наблюдение за деятельностью муниципальных учреждений образования, сбор и обработку информации (например, о подготовке муниципальных учреждений образования к новому учебному году, по результатам государственной (итоговой) аттестации выпускников, по организации отдыха и оздоровления детей, по организации питания и другой информации) для эффективного решения задач управления качеством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3.2.</w:t>
                  </w:r>
                  <w:r>
                    <w:rPr>
                      <w:sz w:val="28"/>
                      <w:szCs w:val="28"/>
                    </w:rPr>
                    <w:t>По совокупности вопросов, подлежащих проверке, Контроль проводится в виде тематических проверок муниципальных учреждений образования – одно направление деятельности или комплексных проверок – два и более направлений деятельности.</w:t>
                  </w:r>
                </w:p>
                <w:p w:rsidR="00965736" w:rsidRDefault="00965736" w:rsidP="00965736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ОСНОВНЫЕ ПРИНЦИПЫ И ПРАВИЛА КОНТРОЛЯ</w:t>
                  </w:r>
                </w:p>
                <w:p w:rsidR="00965736" w:rsidRDefault="00965736" w:rsidP="00965736">
                  <w:pPr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4.1. Отдел образования осуществляет Контроль силами штатных специалистов. В качестве экспертов к участию в осуществлении Контроля могут привлекаться сторонние (компетентные) организации, отдельные специалисты, в том числе, объединенные во временные экспертные группы (комиссии).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4.2. Отдел образования вправе обратиться в Департамент Смоленской области по образованию, науке и делам молодежи, научные и методические учреждения за помощью в организации проведения Контроля. Оплата труда привлекаемых высококвалифицированных специалистов, педагогических работников муниципальных учреждений образования может осуществляться на договорной основе.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4.3. Периодичность и виды Контроля определяются необходимостью получения объективной информации о реальном состоянии дел в муниципальном учреждении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плановых (тематических, комплексных) проверок муниципального учреждения образования может быть не более трех в учебный год.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Комплексные проверки муниципальных учреждений образования проводятся в соответствии с утвержденным перспективным планом Контроля один раз в пять лет.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Продолжительность тематических, либо комплексных проверок не должна превышать более 10 дней.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Руководители муниципальных учреждений образования о предстоящей проверке предупреждаются не менее чем за 10 дней. Внеплановые проверки возможны без предупреждения.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4.4. Перспективный план Контроля утверждается приказом  начальника Отдела  образования и доводится до сведения руководителей муниципальных учреждений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4.5. Задание начальника Отдела   образования о проведении Контроля с целью проверки состояния дел по вопросу, по которому готовится управленческое решение, а также задание на осуществление проверки сведений, изложенных в обращениях граждан, организаций, должны быть документально оформлены.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4.6. Основаниями Контроля являются: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перспективный план Контроля;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задание начальника Отдела образования (лица, его заменяющего);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обращение физических и юридических лиц по поводу нарушений в области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4.7. Специалисты, направленные для проведения Контроля, должны иметь при себе или заранее представить в муниципальное учреждение образования документы, удостоверяющие их полномочия.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4.8. Специалисты, проводящие Контроль, имеют право запрашивать необходимую информацию, относящуюся к вопросу Контроля.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4.9. Для осуществления Контроля издается приказ о </w:t>
                  </w:r>
                  <w:r>
                    <w:rPr>
                      <w:bCs/>
                      <w:sz w:val="28"/>
                      <w:szCs w:val="28"/>
                    </w:rPr>
                    <w:t>назначении должностных лиц, уполномоченных на его проведение</w:t>
                  </w:r>
                  <w:r>
                    <w:rPr>
                      <w:sz w:val="28"/>
                      <w:szCs w:val="28"/>
                    </w:rPr>
                    <w:t>, сроках проверки, определении темы проверки, установлении сроков предоставления итоговых материалов и утверждении плана-задания проверки.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4.10. План-задание устанавливает особенности проверки и должен обеспечить достаточную информированность для подготовки справки по отдельным разделам деятельности </w:t>
                  </w:r>
                  <w:r>
                    <w:rPr>
                      <w:bCs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>учреждения образования или должностного лица.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4.11. </w:t>
                  </w:r>
                  <w:r>
                    <w:rPr>
                      <w:sz w:val="28"/>
                      <w:szCs w:val="28"/>
                    </w:rPr>
                    <w:t>Результаты проведенного Контроля доводятся до сведения должностного лица муниципального учреждения образования.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4.12. Опросы и анкетирование обучающихся и воспитанников проводятся в соответствии с установленными нормами.</w:t>
                  </w:r>
                </w:p>
                <w:p w:rsidR="00965736" w:rsidRDefault="00965736" w:rsidP="0096573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РЕЗУЛЬТАТЫ КОНТРОЛЯ</w:t>
                  </w:r>
                </w:p>
                <w:p w:rsidR="00965736" w:rsidRDefault="00965736" w:rsidP="009657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5.1. Результаты Контроля оформляются </w:t>
                  </w:r>
                  <w:r>
                    <w:rPr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виде справки или акта (далее – итоговый материал) о результатах проверки. 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витоговом материале факты и подтверждающие правильность выводов.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5.2. Итоговый материал составляется в двух экземплярах и подписывается проверяющим(ими) и руководителем муниципального учреждения образования. Один экземпляр вручается руководителю проверяемого муниципального учреждения образования или лицу, им уполномоченному, под расписку в получении с указанием даты получения не позднее чем через 30 дней после окончания проверки.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5.3.  Начальник Отдела образования по результатам проверки принимает </w:t>
                  </w:r>
                  <w:r>
                    <w:rPr>
                      <w:bCs/>
                      <w:sz w:val="28"/>
                      <w:szCs w:val="28"/>
                    </w:rPr>
                    <w:t>решения: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 издании соответствующего приказа или иного правового акта;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 обсуждении материалов Контроля на совещании руководителей муниципальных учреждений образования или коллегии Отдела образования;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 направлении письма или иных материалов проверки в органы, компетентные принимать решения по представленным в них вопросам;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 повторном Контроле с привлечением определенных специалистов;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 дисциплинарной ответственности руководителей муниципальных учреждений образования;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иные решения впределах своей компетенции.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5.4 Отдел образования по результатам Контроля в случае выявления грубых нарушений в области образования муниципальным учреждением образования обязан проинформировать Главу Администрации муниципального образования «Монастырщинский район» Смоленской области.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5.5.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5.6. Результаты тематической проверки могут быть оформлены одним документом.</w:t>
                  </w:r>
                </w:p>
                <w:p w:rsidR="00965736" w:rsidRDefault="00965736" w:rsidP="00965736">
                  <w:pPr>
                    <w:ind w:firstLine="709"/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5.7. Руководитель муниципального учреждения образования по материалам Контроля обязан принять соответствующее управленческое решение и направить в  Отдел образования план мероприятий по устранению отмеченных нарушений в ходе проверки или справку по итогам проделанной работы по устранению отмеченных нарушений.</w:t>
                  </w:r>
                </w:p>
                <w:p w:rsidR="00965736" w:rsidRDefault="00965736" w:rsidP="00965736"/>
                <w:p w:rsidR="00965736" w:rsidRDefault="00965736" w:rsidP="00965736">
                  <w:pPr>
                    <w:ind w:firstLine="360"/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ind w:firstLine="360"/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ind w:firstLine="360"/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right"/>
                    <w:rPr>
                      <w:color w:val="333300"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spacing w:before="100" w:beforeAutospacing="1" w:after="119"/>
                    <w:ind w:firstLine="180"/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spacing w:before="100" w:beforeAutospacing="1" w:after="119"/>
                    <w:ind w:firstLine="180"/>
                    <w:jc w:val="both"/>
                    <w:rPr>
                      <w:sz w:val="28"/>
                      <w:szCs w:val="28"/>
                    </w:rPr>
                  </w:pPr>
                </w:p>
                <w:p w:rsidR="00965736" w:rsidRDefault="00965736" w:rsidP="00965736">
                  <w:pPr>
                    <w:spacing w:before="100" w:beforeAutospacing="1" w:after="119"/>
                    <w:ind w:firstLine="18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</w:p>
                <w:p w:rsidR="00965736" w:rsidRDefault="00965736" w:rsidP="009657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Н.И.Казаков</w:t>
                  </w:r>
                </w:p>
              </w:txbxContent>
            </v:textbox>
          </v:rect>
        </w:pict>
      </w:r>
      <w:r w:rsidR="00A80C2B" w:rsidRPr="00DA25CA">
        <w:rPr>
          <w:sz w:val="28"/>
          <w:szCs w:val="28"/>
        </w:rPr>
        <w:t>Об утверж</w:t>
      </w:r>
      <w:r w:rsidR="000D19E5" w:rsidRPr="00DA25CA">
        <w:rPr>
          <w:sz w:val="28"/>
          <w:szCs w:val="28"/>
        </w:rPr>
        <w:t xml:space="preserve">дении Положения о ведомственном </w:t>
      </w:r>
      <w:r w:rsidR="00A80C2B" w:rsidRPr="00DA25CA">
        <w:rPr>
          <w:sz w:val="28"/>
          <w:szCs w:val="28"/>
        </w:rPr>
        <w:t>(учредительном) контроле за деятельностью муниципальных учреждений образов</w:t>
      </w:r>
      <w:r w:rsidR="000D19E5" w:rsidRPr="00DA25CA">
        <w:rPr>
          <w:sz w:val="28"/>
          <w:szCs w:val="28"/>
        </w:rPr>
        <w:t xml:space="preserve">ания муниципального образования </w:t>
      </w:r>
      <w:r w:rsidR="00A80C2B" w:rsidRPr="00DA25CA">
        <w:rPr>
          <w:sz w:val="28"/>
          <w:szCs w:val="28"/>
        </w:rPr>
        <w:t>«</w:t>
      </w:r>
      <w:r w:rsidR="00786F89" w:rsidRPr="00DA25CA">
        <w:rPr>
          <w:sz w:val="28"/>
          <w:szCs w:val="28"/>
        </w:rPr>
        <w:t>Монастырщинский район</w:t>
      </w:r>
      <w:r w:rsidR="00A80C2B" w:rsidRPr="00DA25CA">
        <w:rPr>
          <w:sz w:val="28"/>
          <w:szCs w:val="28"/>
        </w:rPr>
        <w:t>» Смоленской области</w:t>
      </w:r>
    </w:p>
    <w:p w:rsidR="00887794" w:rsidRDefault="00887794" w:rsidP="00A80C2B">
      <w:pPr>
        <w:jc w:val="both"/>
        <w:rPr>
          <w:sz w:val="28"/>
          <w:szCs w:val="28"/>
        </w:rPr>
      </w:pPr>
    </w:p>
    <w:p w:rsidR="00887794" w:rsidRPr="00DA25CA" w:rsidRDefault="00887794" w:rsidP="00A80C2B">
      <w:pPr>
        <w:jc w:val="both"/>
        <w:rPr>
          <w:sz w:val="28"/>
          <w:szCs w:val="28"/>
        </w:rPr>
      </w:pPr>
    </w:p>
    <w:p w:rsidR="000D19E5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С целью обеспечения эффективного осуществления ведомственного (учредительного) контроля за деятельностью муниципальных учреждений образования м</w:t>
      </w:r>
      <w:r w:rsidR="00786F89" w:rsidRPr="00DA25CA">
        <w:rPr>
          <w:sz w:val="28"/>
          <w:szCs w:val="28"/>
        </w:rPr>
        <w:t>униципального образования «Монастырщинский</w:t>
      </w:r>
      <w:r w:rsidRPr="00DA25CA">
        <w:rPr>
          <w:sz w:val="28"/>
          <w:szCs w:val="28"/>
        </w:rPr>
        <w:t xml:space="preserve"> район» Смоленской </w:t>
      </w:r>
      <w:r w:rsidR="002024F4">
        <w:rPr>
          <w:sz w:val="28"/>
          <w:szCs w:val="28"/>
        </w:rPr>
        <w:t>области,</w:t>
      </w:r>
    </w:p>
    <w:p w:rsidR="00887794" w:rsidRPr="00DA25CA" w:rsidRDefault="00887794" w:rsidP="00DA25CA">
      <w:pPr>
        <w:ind w:firstLine="851"/>
        <w:jc w:val="both"/>
        <w:rPr>
          <w:sz w:val="28"/>
          <w:szCs w:val="28"/>
        </w:rPr>
      </w:pPr>
    </w:p>
    <w:p w:rsidR="00A80C2B" w:rsidRPr="00DA25CA" w:rsidRDefault="000207EF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Администрация</w:t>
      </w:r>
      <w:r w:rsidR="00A80C2B" w:rsidRPr="00DA25CA">
        <w:rPr>
          <w:sz w:val="28"/>
          <w:szCs w:val="28"/>
        </w:rPr>
        <w:t xml:space="preserve"> муниципального образования</w:t>
      </w:r>
      <w:r w:rsidR="000D19E5" w:rsidRPr="00DA25CA">
        <w:rPr>
          <w:sz w:val="28"/>
          <w:szCs w:val="28"/>
        </w:rPr>
        <w:t xml:space="preserve"> </w:t>
      </w:r>
      <w:r w:rsidR="00786F89" w:rsidRPr="00DA25CA">
        <w:rPr>
          <w:sz w:val="28"/>
          <w:szCs w:val="28"/>
        </w:rPr>
        <w:t>«Монастырщинский</w:t>
      </w:r>
      <w:r w:rsidR="00A80C2B" w:rsidRPr="00DA25CA">
        <w:rPr>
          <w:sz w:val="28"/>
          <w:szCs w:val="28"/>
        </w:rPr>
        <w:t xml:space="preserve"> район» Смоленской </w:t>
      </w:r>
      <w:r w:rsidRPr="00DA25CA">
        <w:rPr>
          <w:sz w:val="28"/>
          <w:szCs w:val="28"/>
        </w:rPr>
        <w:t>области п</w:t>
      </w:r>
      <w:r w:rsidR="00A80C2B" w:rsidRPr="00DA25CA">
        <w:rPr>
          <w:sz w:val="28"/>
          <w:szCs w:val="28"/>
        </w:rPr>
        <w:t xml:space="preserve"> о с т а н о в л я е т:</w:t>
      </w:r>
    </w:p>
    <w:p w:rsidR="00A80C2B" w:rsidRPr="00DA25CA" w:rsidRDefault="00A80C2B" w:rsidP="00A80C2B">
      <w:pPr>
        <w:rPr>
          <w:sz w:val="28"/>
          <w:szCs w:val="28"/>
        </w:rPr>
      </w:pP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1. Утвердить прилагаемое Положение о ведомственном (учредительном) контроле за деятельностью муниципальных учреждений образования муниципального образования </w:t>
      </w:r>
      <w:r w:rsidR="00786F89" w:rsidRPr="00DA25CA">
        <w:rPr>
          <w:sz w:val="28"/>
          <w:szCs w:val="28"/>
        </w:rPr>
        <w:t>«Монастырщинский район</w:t>
      </w:r>
      <w:r w:rsidRPr="00DA25CA">
        <w:rPr>
          <w:sz w:val="28"/>
          <w:szCs w:val="28"/>
        </w:rPr>
        <w:t>» Смоленской области.</w:t>
      </w:r>
    </w:p>
    <w:p w:rsidR="00A80C2B" w:rsidRPr="00DA25CA" w:rsidRDefault="0088779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F89" w:rsidRPr="00DA25CA">
        <w:rPr>
          <w:sz w:val="28"/>
          <w:szCs w:val="28"/>
        </w:rPr>
        <w:t xml:space="preserve"> Отделу</w:t>
      </w:r>
      <w:r w:rsidR="00A80C2B" w:rsidRPr="00DA25CA">
        <w:rPr>
          <w:sz w:val="28"/>
          <w:szCs w:val="28"/>
        </w:rPr>
        <w:t xml:space="preserve"> образования Администрации муниципального </w:t>
      </w:r>
      <w:r w:rsidR="004A58EE" w:rsidRPr="00DA25CA">
        <w:rPr>
          <w:sz w:val="28"/>
          <w:szCs w:val="28"/>
        </w:rPr>
        <w:t>образования «</w:t>
      </w:r>
      <w:r w:rsidR="00786F89" w:rsidRPr="00DA25CA">
        <w:rPr>
          <w:sz w:val="28"/>
          <w:szCs w:val="28"/>
        </w:rPr>
        <w:t xml:space="preserve">Монастырщинский район» Смоленской </w:t>
      </w:r>
      <w:r w:rsidR="004A58EE" w:rsidRPr="00DA25CA">
        <w:rPr>
          <w:sz w:val="28"/>
          <w:szCs w:val="28"/>
        </w:rPr>
        <w:t>области организовать</w:t>
      </w:r>
      <w:r w:rsidR="00A80C2B" w:rsidRPr="00DA25CA">
        <w:rPr>
          <w:sz w:val="28"/>
          <w:szCs w:val="28"/>
        </w:rPr>
        <w:t xml:space="preserve"> работу по осуществлению ведомственного (учредительного) контроля за деятельностью муниципальных учреждений образования муниципального образования «</w:t>
      </w:r>
      <w:r w:rsidR="00786F89" w:rsidRPr="00DA25CA">
        <w:rPr>
          <w:sz w:val="28"/>
          <w:szCs w:val="28"/>
        </w:rPr>
        <w:t>Монастырщинский район</w:t>
      </w:r>
      <w:r w:rsidR="00A80C2B" w:rsidRPr="00DA25CA">
        <w:rPr>
          <w:sz w:val="28"/>
          <w:szCs w:val="28"/>
        </w:rPr>
        <w:t>» Смоленской области.</w:t>
      </w:r>
    </w:p>
    <w:p w:rsidR="008751A9" w:rsidRPr="008751A9" w:rsidRDefault="004A58EE" w:rsidP="00887794">
      <w:pPr>
        <w:ind w:right="-1" w:firstLine="709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3</w:t>
      </w:r>
      <w:r w:rsidR="00A80C2B" w:rsidRPr="00DA25CA">
        <w:rPr>
          <w:sz w:val="28"/>
          <w:szCs w:val="28"/>
        </w:rPr>
        <w:t>.</w:t>
      </w:r>
      <w:r w:rsidR="008751A9" w:rsidRPr="008751A9">
        <w:rPr>
          <w:sz w:val="28"/>
          <w:szCs w:val="28"/>
        </w:rPr>
        <w:t xml:space="preserve"> Считать утратившим силу постановление Администрации муниципального образования «Монастырщинский район» Смоленск</w:t>
      </w:r>
      <w:r w:rsidR="004C7EBA">
        <w:rPr>
          <w:sz w:val="28"/>
          <w:szCs w:val="28"/>
        </w:rPr>
        <w:t>ой области от 13.03.2015 года № </w:t>
      </w:r>
      <w:r w:rsidR="008751A9" w:rsidRPr="008751A9">
        <w:rPr>
          <w:sz w:val="28"/>
          <w:szCs w:val="28"/>
        </w:rPr>
        <w:t>72 «</w:t>
      </w:r>
      <w:r w:rsidR="009073B3">
        <w:rPr>
          <w:noProof/>
          <w:sz w:val="28"/>
          <w:szCs w:val="28"/>
        </w:rPr>
        <w:pict>
          <v:rect id="Прямоугольник 1" o:spid="_x0000_s1027" style="position:absolute;left:0;text-align:left;margin-left:-578.25pt;margin-top:34.2pt;width:460.8pt;height:54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" stroked="f">
            <v:textbox>
              <w:txbxContent>
                <w:p w:rsidR="008751A9" w:rsidRDefault="008751A9" w:rsidP="008751A9">
                  <w:pPr>
                    <w:ind w:right="5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 утверждении Положения о ведомственном (учредительном) контроле за деятельностью муниципальных учреждений образования муниципального образования </w:t>
                  </w:r>
                </w:p>
                <w:p w:rsidR="008751A9" w:rsidRDefault="008751A9" w:rsidP="008751A9">
                  <w:pPr>
                    <w:ind w:right="5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«Монастырщинский район» Смоленской области</w:t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jc w:val="both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 целью обеспечения эффективного осуществления ведомственного (учредительного) контроля за деятельностью муниципальных учреждений образования муниципального образования «Монастырщинский район» Смоленской области,</w:t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Администрация муниципального образования «Монастырщинский район» Смоленской области    п о с т а н о в л я е т:</w:t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1. Утвердить прилагаемое Положение о ведомственном (учредительном) контроле за деятельностью муниципальных учреждений образования муниципального образования «Монастырщинский район» Смоленской области.</w:t>
                  </w:r>
                </w:p>
                <w:p w:rsidR="008751A9" w:rsidRDefault="008751A9" w:rsidP="008751A9">
                  <w:pPr>
                    <w:ind w:right="106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</w:rPr>
                    <w:t xml:space="preserve"> Отделу образования Администрации муниципального образования «Монастырщинский район» Смоленской области организовать работу по осуществлению ведомственного (учредительного) контроля за деятельностью муниципальных учреждений образования муниципального образования «Монастырщинский район» Смоленской области.</w:t>
                  </w:r>
                </w:p>
                <w:p w:rsidR="008751A9" w:rsidRDefault="008751A9" w:rsidP="008751A9">
                  <w:pPr>
                    <w:ind w:right="106" w:firstLine="709"/>
                    <w:jc w:val="both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3. Настоящее постановление вступает в силу с момента его подписания.</w:t>
                  </w:r>
                </w:p>
                <w:p w:rsidR="008751A9" w:rsidRDefault="008751A9" w:rsidP="008751A9">
                  <w:pPr>
                    <w:ind w:right="106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9"/>
                      <w:szCs w:val="29"/>
                    </w:rPr>
                    <w:t>4. Контроль за исполнением настоящего постановления возложить на заместителя Главы Администрации муниципального образования «Монастырщинский район» Смоленской области по социальным вопросам Н.А. Дьяконенкова.</w:t>
                  </w:r>
                </w:p>
                <w:p w:rsidR="008751A9" w:rsidRDefault="008751A9" w:rsidP="008751A9">
                  <w:pPr>
                    <w:jc w:val="both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jc w:val="both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Администрации</w:t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муниципального образования </w:t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«Монастырщинский район» </w:t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Смоленской области                                                         В.Б.Титов                                               </w:t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постановлением Администрации муниципального образования «Монастырщинский район»</w:t>
                  </w: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Смоленской области</w:t>
                  </w:r>
                </w:p>
                <w:p w:rsidR="008751A9" w:rsidRDefault="008751A9" w:rsidP="008751A9">
                  <w:pPr>
                    <w:ind w:left="567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 _____________№ ____</w:t>
                  </w:r>
                </w:p>
                <w:p w:rsidR="008751A9" w:rsidRDefault="008751A9" w:rsidP="008751A9">
                  <w:pPr>
                    <w:tabs>
                      <w:tab w:val="left" w:pos="7155"/>
                    </w:tabs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ПОЛОЖЕНИЕ</w:t>
                  </w: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о ведомственном (учредительном) контроле за деятельностью муниципальных учреждений образования муниципального образования « Монастырщинский район» Смоленской области</w:t>
                  </w: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ОБЩИЕ ПОЛОЖЕНИЯ</w:t>
                  </w: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 Настоящее Положение устанавливает нормативное регулирование деятельности отдела образования Администрации муниципального образования «Монастырщинский район» Смоленской области (далее – Отдел образования) по осуществлению им </w:t>
                  </w:r>
                  <w:r>
                    <w:rPr>
                      <w:sz w:val="28"/>
                    </w:rPr>
                    <w:t>ведомственного (учредительного)</w:t>
                  </w:r>
                  <w:r>
                    <w:rPr>
                      <w:sz w:val="28"/>
                      <w:szCs w:val="28"/>
                    </w:rPr>
                    <w:t xml:space="preserve"> контроля </w:t>
                  </w:r>
                  <w:r>
                    <w:rPr>
                      <w:sz w:val="28"/>
                    </w:rPr>
                    <w:t xml:space="preserve">за деятельностью муниципальных учреждений образования муниципального образования «Монастырщинский район» Смоленской области </w:t>
                  </w:r>
                  <w:r>
                    <w:rPr>
                      <w:sz w:val="28"/>
                      <w:szCs w:val="28"/>
                    </w:rPr>
                    <w:t xml:space="preserve">(далее – муниципальные учреждения образования). 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 Под</w:t>
                  </w:r>
                  <w:r>
                    <w:rPr>
                      <w:sz w:val="28"/>
                    </w:rPr>
                    <w:t xml:space="preserve"> ведомственным (учредительным) </w:t>
                  </w:r>
                  <w:r>
                    <w:rPr>
                      <w:sz w:val="28"/>
                      <w:szCs w:val="28"/>
                    </w:rPr>
                    <w:t>контролем (далее – Контроль) понимается проведение проверок, наблюдений, обследований за соблюдением муниципальными учреждениями образованияи их руководителями обязательных требований, установленных правовыми актами Администрации муниципального образования «Монастырщинский район» Смоленской области.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 Отдел образования вправе осуществлять Контроль муниципальных учреждений образования и их руководителей по вопросам: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1.3.1. Выполнения правил и норм, установленных уставами и локальными актами муниципальных учреждений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1.3.2. Соответствия локальных актов муниципального учреждения образования муниципальным правовым актам.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1.3.3. Реализации права граждан на получение установленного обязательного общего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1.3.4. Обеспечения гражданам, проживающим на территории муниципального образования «Монастырщинский район» Смоленской области, возможности выбора форм получения образования, форм обучения, образовательного учреждения.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1.3.5. Реализации региональных и муниципальных программ развития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1.3.6. Качества выполнения муниципального задания на оказание муниципальных услуг.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1.3.7. Совершенствования программно-методического обеспечения образовательного процесса.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1.3.8. Организации питания обучающихся.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1.3.9. Выполнения правил и норм охраны труда, техники безопасности, пожарной безопасности.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1.3.10. Обеспечения требования нормативных правовых актов регионального и муниципального уровней по вопросам гражданской обороны и ликвидации чрезвычайных ситуаций.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1.3.11. Результатов управленческой деятельности в муниципальном учреждении образования по вопросам: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осуществления контроля реализации в полном объеме образовательных программ в соответствии с учебным планом и календарным учебным графиком; качества подготовки выпускников;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состояния спортивно-оздоровительной, профилактической и воспитательной работы в муниципальном учреждении образования;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выполнения установленного порядка промежуточной и итоговой аттестации обучающихся;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охраны здоровья обучающихся и воспитанников;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оснащенности учебного процесса и оборудования учебных кабинетов;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учета и выдачи выпускникам документов государственного образца об образовании;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осуществления повышения квалификации педагогических работников;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других вопросов врамках компетенции Отдела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1.4. Отдел образования, осуществляя Контроль, руководствуется в своей деятельности Положением об отделе образования Администрации муниципального образования «Монастырщинский район» Смоленской области, правовыми актами Администрации муниципального образования «Монастырщинский район» Смоленской области, решениями Отдела образования о проведении проверки и настоящим Положением.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1.5. Учредитель муниципального учреждения образования, либо уполномоченный им орган, вправе осуществлять </w:t>
                  </w:r>
                  <w:r>
                    <w:rPr>
                      <w:sz w:val="28"/>
                    </w:rPr>
                    <w:t>ведомственный (учредительный)</w:t>
                  </w:r>
                  <w:r>
                    <w:rPr>
                      <w:sz w:val="28"/>
                      <w:szCs w:val="28"/>
                    </w:rPr>
                    <w:t xml:space="preserve"> контроль по вопросам: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сохранности и </w:t>
                  </w:r>
                  <w:r>
                    <w:rPr>
                      <w:bCs/>
                      <w:sz w:val="28"/>
                      <w:szCs w:val="28"/>
                    </w:rPr>
                    <w:t xml:space="preserve">эффективности </w:t>
                  </w:r>
                  <w:r>
                    <w:rPr>
                      <w:sz w:val="28"/>
                      <w:szCs w:val="28"/>
                    </w:rPr>
                    <w:t>использования муниципального имущества, находящегося в оперативном управлении муниципальных учрежденийобразования (здания, помещений, сооружений и другого имущества);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соблюдения условий аренды зданий, помещений, сооружений и другого имущества; 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использования муниципальным учреждением образования финансовых средств, выделяемых Учредителем и полученных из других источников;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другим вопросам, относящимся к компетенции Учредителя.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ОСНОВНЫЕ ЗАДАЧИ КОНТРОЛЯ </w:t>
                  </w:r>
                </w:p>
                <w:p w:rsidR="008751A9" w:rsidRDefault="008751A9" w:rsidP="008751A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Основными задачами Контроля являются: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выполнение муниципальными учреждениями образования правовых актов Администрации муниципального образования «Монастырщинский район» Смоленской области по вопросам образования;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выявление случаев нарушений и неисполнения правовых актов и принятие в пределах своей компетенции мер по их пресечению;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анализ причин, лежащих в основе нарушений, и подготовка предложений по их предупреждению;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анализ и экспертная оценка эффективности результатов деятельности муниципальных учреждений образования и их руководителей, в том числе по выполнению эффективного контракта;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изучение состояния муниципальной системы образования муниципального образования «Монастырщинский район» Смоленской области или ее составляющих, выявление отрицательных и положительных тенденций в ее развитии и разработка на этой основе предложений по устранению негативных тенденций и распространению управленческого опыта;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сбор информации (в ходе проведения проверок), её обработка и накопление для подготовки проектов управленческих решений;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анализ результатов реализации правовых актов Администрации муниципального образования «Монастырщинский район» Смоленской области в области образования с целью разработки предложений и рекомендаций для принятия мер по повышению эффективности применения этих норм на </w:t>
                  </w:r>
                  <w:r>
                    <w:rPr>
                      <w:bCs/>
                      <w:sz w:val="28"/>
                      <w:szCs w:val="28"/>
                    </w:rPr>
                    <w:t>практике.</w:t>
                  </w:r>
                </w:p>
                <w:p w:rsidR="008751A9" w:rsidRDefault="008751A9" w:rsidP="008751A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 ОСНОВНЫЕФОРМЫ И ВИДЫ КОНТРОЛЯ</w:t>
                  </w:r>
                </w:p>
                <w:p w:rsidR="008751A9" w:rsidRDefault="008751A9" w:rsidP="008751A9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3.1. Контроль может осуществляться в форме плановых, внеплановых, аудиторских проверок и мониторинга.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плановой проверки осуществляется в соответствии с утвержденным перспективным планом Контроля, который обеспечивает периодичность и исключает нерациональное дублирование в организации проверок.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внеплановой проверки осуществляется в целях установления и проверки сведений о нарушениях, указанных в обращении граждан и организаций, и урегулирования конфликтных ситуаций в отношениях между участниками образовательного процесса.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аудиторской проверки осуществляется с целью консультирования, изучения правомерности и правильности управленческих решений, без принятия мер административного воздействия к должностным лицам.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в форме мониторинга позволяет осуществлять постоянное наблюдение за деятельностью муниципальных учреждений образования, сбор и обработку информации (например, о подготовке муниципальных учреждений образования к новому учебному году, по результатам государственной (итоговой) аттестации выпускников, по организации отдыха и оздоровления детей, по организации питания и другой информации) для эффективного решения задач управления качеством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3.2.</w:t>
                  </w:r>
                  <w:r>
                    <w:rPr>
                      <w:sz w:val="28"/>
                      <w:szCs w:val="28"/>
                    </w:rPr>
                    <w:t>По совокупности вопросов, подлежащих проверке, Контроль проводится в виде тематических проверок муниципальных учреждений образования – одно направление деятельности или комплексных проверок – два и более направлений деятельности.</w:t>
                  </w:r>
                </w:p>
                <w:p w:rsidR="008751A9" w:rsidRDefault="008751A9" w:rsidP="008751A9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ОСНОВНЫЕ ПРИНЦИПЫ И ПРАВИЛА КОНТРОЛЯ</w:t>
                  </w:r>
                </w:p>
                <w:p w:rsidR="008751A9" w:rsidRDefault="008751A9" w:rsidP="008751A9">
                  <w:pPr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4.1. Отдел образования осуществляет Контроль силами штатных специалистов. В качестве экспертов к участию в осуществлении Контроля могут привлекаться сторонние (компетентные) организации, отдельные специалисты, в том числе, объединенные во временные экспертные группы (комиссии).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4.2. Отдел образования вправе обратиться в Департамент Смоленской области по образованию, науке и делам молодежи, научные и методические учреждения за помощью в организации проведения Контроля. Оплата труда привлекаемых высококвалифицированных специалистов, педагогических работников муниципальных учреждений образования может осуществляться на договорной основе.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4.3. Периодичность и виды Контроля определяются необходимостью получения объективной информации о реальном состоянии дел в муниципальном учреждении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плановых (тематических, комплексных) проверок муниципального учреждения образования может быть не более трех в учебный год.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Комплексные проверки муниципальных учреждений образования проводятся в соответствии с утвержденным перспективным планом Контроля один раз в пять лет.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Продолжительность тематических, либо комплексных проверок не должна превышать более 10 дней.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Руководители муниципальных учреждений образования о предстоящей проверке предупреждаются не менее чем за 10 дней. Внеплановые проверки возможны без предупреждения.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4.4. Перспективный план Контроля утверждается приказом  начальника Отдела  образования и доводится до сведения руководителей муниципальных учреждений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4.5. Задание начальника Отдела   образования о проведении Контроля с целью проверки состояния дел по вопросу, по которому готовится управленческое решение, а также задание на осуществление проверки сведений, изложенных в обращениях граждан, организаций, должны быть документально оформлены.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4.6. Основаниями Контроля являются: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перспективный план Контроля;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задание начальника Отдела образования (лица, его заменяющего);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обращение физических и юридических лиц по поводу нарушений в области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4.7. Специалисты, направленные для проведения Контроля, должны иметь при себе или заранее представить в муниципальное учреждение образования документы, удостоверяющие их полномочия.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4.8. Специалисты, проводящие Контроль, имеют право запрашивать необходимую информацию, относящуюся к вопросу Контроля.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4.9. Для осуществления Контроля издается приказ о </w:t>
                  </w:r>
                  <w:r>
                    <w:rPr>
                      <w:bCs/>
                      <w:sz w:val="28"/>
                      <w:szCs w:val="28"/>
                    </w:rPr>
                    <w:t>назначении должностных лиц, уполномоченных на его проведение</w:t>
                  </w:r>
                  <w:r>
                    <w:rPr>
                      <w:sz w:val="28"/>
                      <w:szCs w:val="28"/>
                    </w:rPr>
                    <w:t>, сроках проверки, определении темы проверки, установлении сроков предоставления итоговых материалов и утверждении плана-задания проверки.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4.10. План-задание устанавливает особенности проверки и должен обеспечить достаточную информированность для подготовки справки по отдельным разделам деятельности </w:t>
                  </w:r>
                  <w:r>
                    <w:rPr>
                      <w:bCs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>учреждения образования или должностного лица.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4.11. </w:t>
                  </w:r>
                  <w:r>
                    <w:rPr>
                      <w:sz w:val="28"/>
                      <w:szCs w:val="28"/>
                    </w:rPr>
                    <w:t>Результаты проведенного Контроля доводятся до сведения должностного лица муниципального учреждения образования.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4.12. Опросы и анкетирование обучающихся и воспитанников проводятся в соответствии с установленными нормами.</w:t>
                  </w:r>
                </w:p>
                <w:p w:rsidR="008751A9" w:rsidRDefault="008751A9" w:rsidP="008751A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РЕЗУЛЬТАТЫ КОНТРОЛЯ</w:t>
                  </w:r>
                </w:p>
                <w:p w:rsidR="008751A9" w:rsidRDefault="008751A9" w:rsidP="008751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5.1. Результаты Контроля оформляются </w:t>
                  </w:r>
                  <w:r>
                    <w:rPr>
                      <w:iCs/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виде справки или акта (далее – итоговый материал) о результатах проверки. 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витоговом материале факты и подтверждающие правильность выводов.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5.2. Итоговый материал составляется в двух экземплярах и подписывается проверяющим(ими) и руководителем муниципального учреждения образования. Один экземпляр вручается руководителю проверяемого муниципального учреждения образования или лицу, им уполномоченному, под расписку в получении с указанием даты получения не позднее чем через 30 дней после окончания проверки.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5.3.  Начальник Отдела образования по результатам проверки принимает </w:t>
                  </w:r>
                  <w:r>
                    <w:rPr>
                      <w:bCs/>
                      <w:sz w:val="28"/>
                      <w:szCs w:val="28"/>
                    </w:rPr>
                    <w:t>решения: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 издании соответствующего приказа или иного правового акта;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 обсуждении материалов Контроля на совещании руководителей муниципальных учреждений образования или коллегии Отдела образования;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 направлении письма или иных материалов проверки в органы, компетентные принимать решения по представленным в них вопросам;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 повторном Контроле с привлечением определенных специалистов;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 дисциплинарной ответственности руководителей муниципальных учреждений образования;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иные решения впределах своей компетенции.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5.4 Отдел образования по результатам Контроля в случае выявления грубых нарушений в области образования муниципальным учреждением образования обязан проинформировать Главу Администрации муниципального образования «Монастырщинский район» Смоленской области.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5.5.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5.6. Результаты тематической проверки могут быть оформлены одним документом.</w:t>
                  </w:r>
                </w:p>
                <w:p w:rsidR="008751A9" w:rsidRDefault="008751A9" w:rsidP="008751A9">
                  <w:pPr>
                    <w:ind w:firstLine="709"/>
                    <w:jc w:val="both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5.7. Руководитель муниципального учреждения образования по материалам Контроля обязан принять соответствующее управленческое решение и направить в  Отдел образования план мероприятий по устранению отмеченных нарушений в ходе проверки или справку по итогам проделанной работы по устранению отмеченных нарушений.</w:t>
                  </w:r>
                </w:p>
                <w:p w:rsidR="008751A9" w:rsidRDefault="008751A9" w:rsidP="008751A9"/>
                <w:p w:rsidR="008751A9" w:rsidRDefault="008751A9" w:rsidP="008751A9">
                  <w:pPr>
                    <w:ind w:firstLine="360"/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ind w:firstLine="360"/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ind w:firstLine="360"/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right"/>
                    <w:rPr>
                      <w:color w:val="333300"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both"/>
                    <w:rPr>
                      <w:color w:val="333300"/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spacing w:before="100" w:beforeAutospacing="1" w:after="119"/>
                    <w:ind w:firstLine="180"/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spacing w:before="100" w:beforeAutospacing="1" w:after="119"/>
                    <w:ind w:firstLine="180"/>
                    <w:jc w:val="both"/>
                    <w:rPr>
                      <w:sz w:val="28"/>
                      <w:szCs w:val="28"/>
                    </w:rPr>
                  </w:pPr>
                </w:p>
                <w:p w:rsidR="008751A9" w:rsidRDefault="008751A9" w:rsidP="008751A9">
                  <w:pPr>
                    <w:spacing w:before="100" w:beforeAutospacing="1" w:after="119"/>
                    <w:ind w:firstLine="18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  <w:r>
                    <w:rPr>
                      <w:sz w:val="27"/>
                      <w:szCs w:val="27"/>
                    </w:rPr>
                    <w:tab/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</w:p>
                <w:p w:rsidR="008751A9" w:rsidRDefault="008751A9" w:rsidP="008751A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Н.И.Казаков</w:t>
                  </w:r>
                </w:p>
              </w:txbxContent>
            </v:textbox>
          </v:rect>
        </w:pict>
      </w:r>
      <w:r w:rsidR="008751A9" w:rsidRPr="00DA25CA">
        <w:rPr>
          <w:sz w:val="28"/>
          <w:szCs w:val="28"/>
        </w:rPr>
        <w:t>Об утверждении Положения о ведомственном (учредительном) контроле за деятельностью муниципальных учреждений образования муниципального образования «Монастырщинский район» Смоленской области</w:t>
      </w:r>
      <w:r w:rsidR="004C7EBA">
        <w:rPr>
          <w:sz w:val="28"/>
          <w:szCs w:val="28"/>
        </w:rPr>
        <w:t>»</w:t>
      </w:r>
      <w:r w:rsidR="008751A9">
        <w:rPr>
          <w:sz w:val="28"/>
          <w:szCs w:val="28"/>
        </w:rPr>
        <w:t>.</w:t>
      </w:r>
    </w:p>
    <w:p w:rsidR="008751A9" w:rsidRDefault="004A58EE" w:rsidP="00887794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</w:t>
      </w:r>
      <w:r w:rsidR="00A80C2B" w:rsidRPr="00DA25CA">
        <w:rPr>
          <w:sz w:val="28"/>
          <w:szCs w:val="28"/>
        </w:rPr>
        <w:t>. Контроль за исполнение</w:t>
      </w:r>
      <w:r w:rsidR="009C3356" w:rsidRPr="00DA25CA">
        <w:rPr>
          <w:sz w:val="28"/>
          <w:szCs w:val="28"/>
        </w:rPr>
        <w:t>м</w:t>
      </w:r>
      <w:r w:rsidR="00A80C2B" w:rsidRPr="00DA25CA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786F89" w:rsidRPr="00DA25CA">
        <w:rPr>
          <w:sz w:val="28"/>
          <w:szCs w:val="28"/>
        </w:rPr>
        <w:t xml:space="preserve">муниципального образования </w:t>
      </w:r>
      <w:r w:rsidR="00786F89" w:rsidRPr="00DA25CA">
        <w:rPr>
          <w:sz w:val="28"/>
          <w:szCs w:val="28"/>
        </w:rPr>
        <w:lastRenderedPageBreak/>
        <w:t>«Монастырщинский</w:t>
      </w:r>
      <w:r w:rsidR="00A80C2B" w:rsidRPr="00DA25CA">
        <w:rPr>
          <w:sz w:val="28"/>
          <w:szCs w:val="28"/>
        </w:rPr>
        <w:t xml:space="preserve"> район» Смоленской области</w:t>
      </w:r>
      <w:r w:rsidRPr="00DA25CA">
        <w:rPr>
          <w:sz w:val="28"/>
          <w:szCs w:val="28"/>
        </w:rPr>
        <w:t xml:space="preserve"> по социальным вопросам Н.А. Дьяконенкова.</w:t>
      </w:r>
    </w:p>
    <w:p w:rsidR="00887794" w:rsidRDefault="00887794" w:rsidP="002024F4">
      <w:pPr>
        <w:jc w:val="both"/>
        <w:rPr>
          <w:sz w:val="28"/>
          <w:szCs w:val="28"/>
        </w:rPr>
      </w:pPr>
    </w:p>
    <w:p w:rsidR="002024F4" w:rsidRPr="00DA25CA" w:rsidRDefault="002024F4" w:rsidP="002024F4">
      <w:pPr>
        <w:jc w:val="both"/>
        <w:rPr>
          <w:sz w:val="28"/>
          <w:szCs w:val="28"/>
        </w:rPr>
      </w:pPr>
    </w:p>
    <w:p w:rsidR="00A80C2B" w:rsidRPr="00DA25CA" w:rsidRDefault="00887794" w:rsidP="00A80C2B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80C2B" w:rsidRPr="00DA25CA">
        <w:rPr>
          <w:sz w:val="28"/>
          <w:szCs w:val="28"/>
        </w:rPr>
        <w:t xml:space="preserve"> муниципального образования </w:t>
      </w:r>
    </w:p>
    <w:p w:rsidR="004A58EE" w:rsidRPr="00DA25CA" w:rsidRDefault="004A58EE" w:rsidP="00A80C2B">
      <w:pPr>
        <w:rPr>
          <w:sz w:val="28"/>
          <w:szCs w:val="28"/>
        </w:rPr>
      </w:pPr>
      <w:r w:rsidRPr="00DA25CA">
        <w:rPr>
          <w:sz w:val="28"/>
          <w:szCs w:val="28"/>
        </w:rPr>
        <w:t>«Монастырщинский район</w:t>
      </w:r>
      <w:r w:rsidR="00A80C2B" w:rsidRPr="00DA25CA">
        <w:rPr>
          <w:sz w:val="28"/>
          <w:szCs w:val="28"/>
        </w:rPr>
        <w:t xml:space="preserve">» </w:t>
      </w:r>
    </w:p>
    <w:p w:rsidR="00A80C2B" w:rsidRPr="00DA25CA" w:rsidRDefault="00A80C2B" w:rsidP="00A80C2B">
      <w:pPr>
        <w:rPr>
          <w:sz w:val="28"/>
          <w:szCs w:val="28"/>
        </w:rPr>
      </w:pPr>
      <w:r w:rsidRPr="00DA25CA">
        <w:rPr>
          <w:sz w:val="28"/>
          <w:szCs w:val="28"/>
        </w:rPr>
        <w:t xml:space="preserve">Смоленской области </w:t>
      </w:r>
      <w:r w:rsidR="00887794">
        <w:rPr>
          <w:sz w:val="28"/>
          <w:szCs w:val="28"/>
        </w:rPr>
        <w:tab/>
      </w:r>
      <w:r w:rsidR="00887794">
        <w:rPr>
          <w:sz w:val="28"/>
          <w:szCs w:val="28"/>
        </w:rPr>
        <w:tab/>
      </w:r>
      <w:r w:rsidR="00887794">
        <w:rPr>
          <w:sz w:val="28"/>
          <w:szCs w:val="28"/>
        </w:rPr>
        <w:tab/>
      </w:r>
      <w:r w:rsidR="00887794">
        <w:rPr>
          <w:sz w:val="28"/>
          <w:szCs w:val="28"/>
        </w:rPr>
        <w:tab/>
      </w:r>
      <w:r w:rsidR="00887794">
        <w:rPr>
          <w:sz w:val="28"/>
          <w:szCs w:val="28"/>
        </w:rPr>
        <w:tab/>
      </w:r>
      <w:r w:rsidR="00887794">
        <w:rPr>
          <w:sz w:val="28"/>
          <w:szCs w:val="28"/>
        </w:rPr>
        <w:tab/>
      </w:r>
      <w:r w:rsidR="00887794">
        <w:rPr>
          <w:sz w:val="28"/>
          <w:szCs w:val="28"/>
        </w:rPr>
        <w:tab/>
      </w:r>
      <w:r w:rsidR="00887794">
        <w:rPr>
          <w:sz w:val="28"/>
          <w:szCs w:val="28"/>
        </w:rPr>
        <w:tab/>
      </w:r>
      <w:r w:rsidR="00887794" w:rsidRPr="00887794">
        <w:rPr>
          <w:b/>
          <w:sz w:val="28"/>
          <w:szCs w:val="28"/>
        </w:rPr>
        <w:t>А.С. Барановский</w:t>
      </w:r>
      <w:r w:rsidR="00887794">
        <w:rPr>
          <w:sz w:val="28"/>
          <w:szCs w:val="28"/>
        </w:rPr>
        <w:t xml:space="preserve"> </w:t>
      </w:r>
    </w:p>
    <w:p w:rsidR="00DA25CA" w:rsidRDefault="00DA25CA">
      <w:pPr>
        <w:spacing w:after="160" w:line="259" w:lineRule="auto"/>
        <w:rPr>
          <w:sz w:val="28"/>
          <w:szCs w:val="28"/>
        </w:rPr>
      </w:pPr>
    </w:p>
    <w:p w:rsidR="00887794" w:rsidRDefault="00887794">
      <w:pPr>
        <w:spacing w:after="160" w:line="259" w:lineRule="auto"/>
        <w:rPr>
          <w:sz w:val="28"/>
          <w:szCs w:val="28"/>
        </w:rPr>
        <w:sectPr w:rsidR="00887794" w:rsidSect="00887794">
          <w:footerReference w:type="default" r:id="rId9"/>
          <w:pgSz w:w="11906" w:h="16838"/>
          <w:pgMar w:top="1276" w:right="567" w:bottom="1276" w:left="1134" w:header="709" w:footer="709" w:gutter="0"/>
          <w:cols w:space="708"/>
          <w:docGrid w:linePitch="360"/>
        </w:sectPr>
      </w:pPr>
    </w:p>
    <w:p w:rsidR="00DA25CA" w:rsidRDefault="00A80C2B" w:rsidP="00DA25CA">
      <w:pPr>
        <w:ind w:left="5670"/>
        <w:rPr>
          <w:sz w:val="28"/>
          <w:szCs w:val="28"/>
        </w:rPr>
      </w:pPr>
      <w:r w:rsidRPr="00DA25CA">
        <w:rPr>
          <w:sz w:val="28"/>
          <w:szCs w:val="28"/>
        </w:rPr>
        <w:lastRenderedPageBreak/>
        <w:t>УТВЕРЖДЕНО</w:t>
      </w:r>
    </w:p>
    <w:p w:rsidR="00DA25CA" w:rsidRDefault="00DA25CA" w:rsidP="00DA25CA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152DA9" w:rsidRPr="00DA25CA">
        <w:rPr>
          <w:sz w:val="28"/>
          <w:szCs w:val="28"/>
        </w:rPr>
        <w:t xml:space="preserve">остановлением Администрации </w:t>
      </w:r>
      <w:r w:rsidR="00A80C2B" w:rsidRPr="00DA25CA">
        <w:rPr>
          <w:sz w:val="28"/>
          <w:szCs w:val="28"/>
        </w:rPr>
        <w:t>муниципа</w:t>
      </w:r>
      <w:r w:rsidR="004A58EE" w:rsidRPr="00DA25CA">
        <w:rPr>
          <w:sz w:val="28"/>
          <w:szCs w:val="28"/>
        </w:rPr>
        <w:t>льного образования</w:t>
      </w:r>
      <w:r w:rsidR="00152DA9" w:rsidRPr="00DA25CA">
        <w:rPr>
          <w:sz w:val="28"/>
          <w:szCs w:val="28"/>
        </w:rPr>
        <w:t xml:space="preserve"> </w:t>
      </w:r>
      <w:r w:rsidR="004A58EE" w:rsidRPr="00DA25CA">
        <w:rPr>
          <w:sz w:val="28"/>
          <w:szCs w:val="28"/>
        </w:rPr>
        <w:t>«Монастырщинский</w:t>
      </w:r>
      <w:r w:rsidR="00A80C2B" w:rsidRPr="00DA25CA">
        <w:rPr>
          <w:sz w:val="28"/>
          <w:szCs w:val="28"/>
        </w:rPr>
        <w:t xml:space="preserve"> район»</w:t>
      </w:r>
      <w:r w:rsidR="00152DA9" w:rsidRPr="00DA25CA">
        <w:rPr>
          <w:sz w:val="28"/>
          <w:szCs w:val="28"/>
        </w:rPr>
        <w:t xml:space="preserve"> </w:t>
      </w:r>
      <w:r w:rsidR="00A80C2B" w:rsidRPr="00DA25CA">
        <w:rPr>
          <w:sz w:val="28"/>
          <w:szCs w:val="28"/>
        </w:rPr>
        <w:t>Смоленской области</w:t>
      </w:r>
    </w:p>
    <w:p w:rsidR="00A80C2B" w:rsidRPr="00DA25CA" w:rsidRDefault="00965736" w:rsidP="00DA25CA">
      <w:pPr>
        <w:ind w:left="5670"/>
        <w:rPr>
          <w:sz w:val="28"/>
          <w:szCs w:val="28"/>
        </w:rPr>
      </w:pPr>
      <w:r w:rsidRPr="00DA25CA">
        <w:rPr>
          <w:sz w:val="28"/>
          <w:szCs w:val="28"/>
        </w:rPr>
        <w:t xml:space="preserve">от </w:t>
      </w:r>
      <w:r w:rsidR="008751A9" w:rsidRPr="008751A9">
        <w:rPr>
          <w:sz w:val="28"/>
          <w:szCs w:val="28"/>
        </w:rPr>
        <w:t>______________</w:t>
      </w:r>
      <w:r w:rsidR="00DA25CA">
        <w:rPr>
          <w:sz w:val="28"/>
          <w:szCs w:val="28"/>
        </w:rPr>
        <w:t xml:space="preserve"> </w:t>
      </w:r>
      <w:r w:rsidR="004A58EE" w:rsidRPr="00DA25CA">
        <w:rPr>
          <w:sz w:val="28"/>
          <w:szCs w:val="28"/>
        </w:rPr>
        <w:t xml:space="preserve">№ </w:t>
      </w:r>
      <w:r w:rsidR="008751A9" w:rsidRPr="008751A9">
        <w:rPr>
          <w:sz w:val="28"/>
          <w:szCs w:val="28"/>
        </w:rPr>
        <w:t>___</w:t>
      </w:r>
    </w:p>
    <w:p w:rsidR="00A80C2B" w:rsidRPr="00DA25CA" w:rsidRDefault="00A80C2B" w:rsidP="00A80C2B">
      <w:pPr>
        <w:tabs>
          <w:tab w:val="left" w:pos="7155"/>
        </w:tabs>
        <w:rPr>
          <w:sz w:val="28"/>
          <w:szCs w:val="28"/>
        </w:rPr>
      </w:pP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  <w:r w:rsidRPr="00DA25CA">
        <w:rPr>
          <w:b/>
          <w:sz w:val="28"/>
          <w:szCs w:val="28"/>
        </w:rPr>
        <w:t>ПОЛОЖЕНИЕ</w:t>
      </w: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  <w:r w:rsidRPr="00DA25CA">
        <w:rPr>
          <w:b/>
          <w:sz w:val="28"/>
          <w:szCs w:val="28"/>
        </w:rPr>
        <w:t xml:space="preserve">о ведомственном (учредительном) контроле за деятельностью муниципальных учреждений образования муниципального образования </w:t>
      </w:r>
      <w:r w:rsidR="000207EF" w:rsidRPr="00DA25CA">
        <w:rPr>
          <w:b/>
          <w:sz w:val="28"/>
          <w:szCs w:val="28"/>
        </w:rPr>
        <w:t>«Монастырщинский</w:t>
      </w:r>
      <w:r w:rsidRPr="00DA25CA">
        <w:rPr>
          <w:b/>
          <w:sz w:val="28"/>
          <w:szCs w:val="28"/>
        </w:rPr>
        <w:t xml:space="preserve"> район» Смоленской области</w:t>
      </w:r>
    </w:p>
    <w:p w:rsidR="00A80C2B" w:rsidRDefault="00A80C2B" w:rsidP="00A80C2B">
      <w:pPr>
        <w:jc w:val="center"/>
        <w:rPr>
          <w:b/>
          <w:sz w:val="28"/>
          <w:szCs w:val="28"/>
        </w:rPr>
      </w:pPr>
    </w:p>
    <w:p w:rsidR="002B4934" w:rsidRPr="00DA25CA" w:rsidRDefault="002B4934" w:rsidP="00A80C2B">
      <w:pPr>
        <w:jc w:val="center"/>
        <w:rPr>
          <w:b/>
          <w:sz w:val="28"/>
          <w:szCs w:val="28"/>
        </w:rPr>
      </w:pP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  <w:r w:rsidRPr="00DA25CA">
        <w:rPr>
          <w:b/>
          <w:sz w:val="28"/>
          <w:szCs w:val="28"/>
        </w:rPr>
        <w:t>1. ОБЩИЕ ПОЛОЖЕНИЯ</w:t>
      </w: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1.1. Настоящее Положение устанавливает нормативное регулирование </w:t>
      </w:r>
      <w:r w:rsidR="004A58EE" w:rsidRPr="00DA25CA">
        <w:rPr>
          <w:sz w:val="28"/>
          <w:szCs w:val="28"/>
        </w:rPr>
        <w:t>деятельности отдела</w:t>
      </w:r>
      <w:r w:rsidRPr="00DA25CA">
        <w:rPr>
          <w:sz w:val="28"/>
          <w:szCs w:val="28"/>
        </w:rPr>
        <w:t xml:space="preserve"> образования Администрации муниципа</w:t>
      </w:r>
      <w:r w:rsidR="004A58EE" w:rsidRPr="00DA25CA">
        <w:rPr>
          <w:sz w:val="28"/>
          <w:szCs w:val="28"/>
        </w:rPr>
        <w:t>льного образования «Монастырщинский</w:t>
      </w:r>
      <w:r w:rsidRPr="00DA25CA">
        <w:rPr>
          <w:sz w:val="28"/>
          <w:szCs w:val="28"/>
        </w:rPr>
        <w:t xml:space="preserve"> район» Смо</w:t>
      </w:r>
      <w:r w:rsidR="004A58EE" w:rsidRPr="00DA25CA">
        <w:rPr>
          <w:sz w:val="28"/>
          <w:szCs w:val="28"/>
        </w:rPr>
        <w:t>ленской области (далее – Отдел</w:t>
      </w:r>
      <w:r w:rsidRPr="00DA25CA">
        <w:rPr>
          <w:sz w:val="28"/>
          <w:szCs w:val="28"/>
        </w:rPr>
        <w:t xml:space="preserve"> образования) по осуществлению им ведомственного (учредительного) контроля за деятельностью муниципальных учреждений образования муниципа</w:t>
      </w:r>
      <w:r w:rsidR="004A58EE" w:rsidRPr="00DA25CA">
        <w:rPr>
          <w:sz w:val="28"/>
          <w:szCs w:val="28"/>
        </w:rPr>
        <w:t>льного образования «Монастырщинский</w:t>
      </w:r>
      <w:r w:rsidRPr="00DA25CA">
        <w:rPr>
          <w:sz w:val="28"/>
          <w:szCs w:val="28"/>
        </w:rPr>
        <w:t xml:space="preserve"> район» Смоленской области (далее – муниципальные учреждения образования). 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1.2. Под ведомственным (учредительным) контролем (далее – Контроль) понимается проведение </w:t>
      </w:r>
      <w:r w:rsidR="008751A9">
        <w:rPr>
          <w:sz w:val="28"/>
          <w:szCs w:val="28"/>
        </w:rPr>
        <w:t>контрольных мероприятий</w:t>
      </w:r>
      <w:r w:rsidRPr="00DA25CA">
        <w:rPr>
          <w:sz w:val="28"/>
          <w:szCs w:val="28"/>
        </w:rPr>
        <w:t>, наблюдений, обследований за соблюдением муниципальными учреждениями образования</w:t>
      </w:r>
      <w:r w:rsidR="00085724">
        <w:rPr>
          <w:sz w:val="28"/>
          <w:szCs w:val="28"/>
        </w:rPr>
        <w:t xml:space="preserve"> </w:t>
      </w:r>
      <w:r w:rsidRPr="00DA25CA">
        <w:rPr>
          <w:sz w:val="28"/>
          <w:szCs w:val="28"/>
        </w:rPr>
        <w:t>и их руководителями обязательных требований, установленных правовыми актами Администрации муниципа</w:t>
      </w:r>
      <w:r w:rsidR="004A58EE" w:rsidRPr="00DA25CA">
        <w:rPr>
          <w:sz w:val="28"/>
          <w:szCs w:val="28"/>
        </w:rPr>
        <w:t>льного образования «Монастырщинский</w:t>
      </w:r>
      <w:r w:rsidRPr="00DA25CA">
        <w:rPr>
          <w:sz w:val="28"/>
          <w:szCs w:val="28"/>
        </w:rPr>
        <w:t xml:space="preserve"> район» Смоленской области.</w:t>
      </w:r>
    </w:p>
    <w:p w:rsidR="00A80C2B" w:rsidRPr="00DA25CA" w:rsidRDefault="004A58EE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 Отдел</w:t>
      </w:r>
      <w:r w:rsidR="00A80C2B" w:rsidRPr="00DA25CA">
        <w:rPr>
          <w:sz w:val="28"/>
          <w:szCs w:val="28"/>
        </w:rPr>
        <w:t xml:space="preserve"> образования вправе осуществлять Контроль муниципальных учреждений образования и их руководителей по вопросам: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1.3.1. Выполнения правил и норм, установленных уставами и локальными </w:t>
      </w:r>
      <w:r w:rsidR="008751A9">
        <w:rPr>
          <w:sz w:val="28"/>
          <w:szCs w:val="28"/>
        </w:rPr>
        <w:t xml:space="preserve">нормативными </w:t>
      </w:r>
      <w:r w:rsidRPr="00DA25CA">
        <w:rPr>
          <w:sz w:val="28"/>
          <w:szCs w:val="28"/>
        </w:rPr>
        <w:t>актами муниципальных учреждений образования.</w:t>
      </w:r>
    </w:p>
    <w:p w:rsidR="00A80C2B" w:rsidRPr="00DA25CA" w:rsidRDefault="008751A9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Соответствия локальных нормативных </w:t>
      </w:r>
      <w:r w:rsidR="00A80C2B" w:rsidRPr="00DA25CA">
        <w:rPr>
          <w:sz w:val="28"/>
          <w:szCs w:val="28"/>
        </w:rPr>
        <w:t>актов муниципального учреждения образования муниципальным правовым актам.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1.3.3. Обеспечения гражданам, проживающим на территории муниципа</w:t>
      </w:r>
      <w:r w:rsidR="004A58EE" w:rsidRPr="00DA25CA">
        <w:rPr>
          <w:sz w:val="28"/>
          <w:szCs w:val="28"/>
        </w:rPr>
        <w:t>льного образования «Монастырщинский</w:t>
      </w:r>
      <w:r w:rsidRPr="00DA25CA">
        <w:rPr>
          <w:sz w:val="28"/>
          <w:szCs w:val="28"/>
        </w:rPr>
        <w:t xml:space="preserve"> район» Смоленской области, возможности выбора форм получения образования, форм обучения, образовательного учреждения.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</w:t>
      </w:r>
      <w:r w:rsidR="008751A9">
        <w:rPr>
          <w:sz w:val="28"/>
          <w:szCs w:val="28"/>
        </w:rPr>
        <w:t>4</w:t>
      </w:r>
      <w:r w:rsidRPr="00DA25CA">
        <w:rPr>
          <w:sz w:val="28"/>
          <w:szCs w:val="28"/>
        </w:rPr>
        <w:t>. Реализации региональных и муниципальных программ развития образования.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</w:t>
      </w:r>
      <w:r w:rsidR="008751A9">
        <w:rPr>
          <w:sz w:val="28"/>
          <w:szCs w:val="28"/>
        </w:rPr>
        <w:t>5</w:t>
      </w:r>
      <w:r w:rsidRPr="00DA25CA">
        <w:rPr>
          <w:sz w:val="28"/>
          <w:szCs w:val="28"/>
        </w:rPr>
        <w:t>. Качества выполнения муниципального задания на оказание муниципальных услуг.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</w:t>
      </w:r>
      <w:r w:rsidR="008751A9">
        <w:rPr>
          <w:sz w:val="28"/>
          <w:szCs w:val="28"/>
        </w:rPr>
        <w:t xml:space="preserve">6. </w:t>
      </w:r>
      <w:r w:rsidRPr="00DA25CA">
        <w:rPr>
          <w:sz w:val="28"/>
          <w:szCs w:val="28"/>
        </w:rPr>
        <w:t>Совершенствования программно-методического обеспечения образовательного процесса.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</w:t>
      </w:r>
      <w:r w:rsidR="008751A9">
        <w:rPr>
          <w:sz w:val="28"/>
          <w:szCs w:val="28"/>
        </w:rPr>
        <w:t>7</w:t>
      </w:r>
      <w:r w:rsidRPr="00DA25CA">
        <w:rPr>
          <w:sz w:val="28"/>
          <w:szCs w:val="28"/>
        </w:rPr>
        <w:t>. Организации питания обучающихся.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lastRenderedPageBreak/>
        <w:t>1.3.</w:t>
      </w:r>
      <w:r w:rsidR="008751A9">
        <w:rPr>
          <w:sz w:val="28"/>
          <w:szCs w:val="28"/>
        </w:rPr>
        <w:t>8</w:t>
      </w:r>
      <w:r w:rsidRPr="00DA25CA">
        <w:rPr>
          <w:sz w:val="28"/>
          <w:szCs w:val="28"/>
        </w:rPr>
        <w:t>. Выполнения правил и норм охраны труда, техники безопасности, пожарной безопасности.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</w:t>
      </w:r>
      <w:r w:rsidR="008751A9">
        <w:rPr>
          <w:sz w:val="28"/>
          <w:szCs w:val="28"/>
        </w:rPr>
        <w:t>9</w:t>
      </w:r>
      <w:r w:rsidRPr="00DA25CA">
        <w:rPr>
          <w:sz w:val="28"/>
          <w:szCs w:val="28"/>
        </w:rPr>
        <w:t>. Обеспечения требования нормативных правовых актов регионального и муниципального уровней по вопросам гражданской обороны и ликвидации чрезвычайных ситуаций.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1.3.1</w:t>
      </w:r>
      <w:r w:rsidR="008751A9">
        <w:rPr>
          <w:sz w:val="28"/>
          <w:szCs w:val="28"/>
        </w:rPr>
        <w:t>0</w:t>
      </w:r>
      <w:r w:rsidRPr="00DA25CA">
        <w:rPr>
          <w:sz w:val="28"/>
          <w:szCs w:val="28"/>
        </w:rPr>
        <w:t xml:space="preserve">. </w:t>
      </w:r>
      <w:r w:rsidR="00F71474">
        <w:rPr>
          <w:sz w:val="28"/>
          <w:szCs w:val="28"/>
        </w:rPr>
        <w:t>О</w:t>
      </w:r>
      <w:r w:rsidRPr="00DA25CA">
        <w:rPr>
          <w:sz w:val="28"/>
          <w:szCs w:val="28"/>
        </w:rPr>
        <w:t>существления контроля реализации в полном объеме образовательных программ в соответствии с учебным планом и календарным учебным графиком; ка</w:t>
      </w:r>
      <w:r w:rsidR="00085724">
        <w:rPr>
          <w:sz w:val="28"/>
          <w:szCs w:val="28"/>
        </w:rPr>
        <w:t>чества подготовки выпускников.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1.3.11. С</w:t>
      </w:r>
      <w:r w:rsidR="00A80C2B" w:rsidRPr="00DA25CA">
        <w:rPr>
          <w:sz w:val="28"/>
          <w:szCs w:val="28"/>
        </w:rPr>
        <w:t>остояния спортивно-оздоровительной, профилактической и воспитательной работы в муниц</w:t>
      </w:r>
      <w:r w:rsidR="00085724">
        <w:rPr>
          <w:sz w:val="28"/>
          <w:szCs w:val="28"/>
        </w:rPr>
        <w:t>ипальном учреждении образования.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1.3.12. В</w:t>
      </w:r>
      <w:r w:rsidR="00A80C2B" w:rsidRPr="00DA25CA">
        <w:rPr>
          <w:sz w:val="28"/>
          <w:szCs w:val="28"/>
        </w:rPr>
        <w:t xml:space="preserve">ыполнения установленного порядка промежуточной и </w:t>
      </w:r>
      <w:r w:rsidR="00085724">
        <w:rPr>
          <w:sz w:val="28"/>
          <w:szCs w:val="28"/>
        </w:rPr>
        <w:t>итоговой аттестации обучающихся.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1.3.13. О</w:t>
      </w:r>
      <w:r w:rsidR="00A80C2B" w:rsidRPr="00DA25CA">
        <w:rPr>
          <w:sz w:val="28"/>
          <w:szCs w:val="28"/>
        </w:rPr>
        <w:t>храны здоро</w:t>
      </w:r>
      <w:r w:rsidR="00085724">
        <w:rPr>
          <w:sz w:val="28"/>
          <w:szCs w:val="28"/>
        </w:rPr>
        <w:t>вья обучающихся и воспитанников.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1.3.14. О</w:t>
      </w:r>
      <w:r w:rsidR="00A80C2B" w:rsidRPr="00DA25CA">
        <w:rPr>
          <w:sz w:val="28"/>
          <w:szCs w:val="28"/>
        </w:rPr>
        <w:t>снащенности учебного процесса и</w:t>
      </w:r>
      <w:r w:rsidR="00085724">
        <w:rPr>
          <w:sz w:val="28"/>
          <w:szCs w:val="28"/>
        </w:rPr>
        <w:t xml:space="preserve"> оборудования учебных кабинетов.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1.3.15</w:t>
      </w:r>
      <w:r w:rsidR="004C7E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A80C2B" w:rsidRPr="00DA25CA">
        <w:rPr>
          <w:sz w:val="28"/>
          <w:szCs w:val="28"/>
        </w:rPr>
        <w:t>чета и выдачи выпускникам документов государс</w:t>
      </w:r>
      <w:r w:rsidR="00085724">
        <w:rPr>
          <w:sz w:val="28"/>
          <w:szCs w:val="28"/>
        </w:rPr>
        <w:t>твенного образца об образовании.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1.3.16. О</w:t>
      </w:r>
      <w:r w:rsidR="00A80C2B" w:rsidRPr="00DA25CA">
        <w:rPr>
          <w:sz w:val="28"/>
          <w:szCs w:val="28"/>
        </w:rPr>
        <w:t xml:space="preserve">существления повышения квалификации </w:t>
      </w:r>
      <w:r w:rsidR="00085724">
        <w:rPr>
          <w:sz w:val="28"/>
          <w:szCs w:val="28"/>
        </w:rPr>
        <w:t>педагогических работников.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1.3.17. Д</w:t>
      </w:r>
      <w:r w:rsidR="00A80C2B" w:rsidRPr="00DA25CA">
        <w:rPr>
          <w:sz w:val="28"/>
          <w:szCs w:val="28"/>
        </w:rPr>
        <w:t>ругих вопросов в</w:t>
      </w:r>
      <w:r>
        <w:rPr>
          <w:sz w:val="28"/>
          <w:szCs w:val="28"/>
        </w:rPr>
        <w:t xml:space="preserve"> </w:t>
      </w:r>
      <w:r w:rsidR="00A80C2B" w:rsidRPr="00DA25CA">
        <w:rPr>
          <w:sz w:val="28"/>
          <w:szCs w:val="28"/>
        </w:rPr>
        <w:t xml:space="preserve">рамках </w:t>
      </w:r>
      <w:r w:rsidR="004A58EE" w:rsidRPr="00DA25CA">
        <w:rPr>
          <w:sz w:val="28"/>
          <w:szCs w:val="28"/>
        </w:rPr>
        <w:t>компетенции Отдела</w:t>
      </w:r>
      <w:r w:rsidR="00A80C2B" w:rsidRPr="00DA25CA">
        <w:rPr>
          <w:sz w:val="28"/>
          <w:szCs w:val="28"/>
        </w:rPr>
        <w:t xml:space="preserve"> образования.</w:t>
      </w:r>
    </w:p>
    <w:p w:rsidR="00A80C2B" w:rsidRPr="00DA25CA" w:rsidRDefault="004A58EE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1.4. Отдел</w:t>
      </w:r>
      <w:r w:rsidR="00A80C2B" w:rsidRPr="00DA25CA">
        <w:rPr>
          <w:sz w:val="28"/>
          <w:szCs w:val="28"/>
        </w:rPr>
        <w:t xml:space="preserve"> образования, осуществляя Контроль, руководствуется в своей деятельности Положением о</w:t>
      </w:r>
      <w:r w:rsidRPr="00DA25CA">
        <w:rPr>
          <w:sz w:val="28"/>
          <w:szCs w:val="28"/>
        </w:rPr>
        <w:t>б отделе</w:t>
      </w:r>
      <w:r w:rsidR="00A80C2B" w:rsidRPr="00DA25CA">
        <w:rPr>
          <w:sz w:val="28"/>
          <w:szCs w:val="28"/>
        </w:rPr>
        <w:t xml:space="preserve"> образования Администрации муниципа</w:t>
      </w:r>
      <w:r w:rsidRPr="00DA25CA">
        <w:rPr>
          <w:sz w:val="28"/>
          <w:szCs w:val="28"/>
        </w:rPr>
        <w:t>льного образования «Монастырщинский</w:t>
      </w:r>
      <w:r w:rsidR="00A80C2B" w:rsidRPr="00DA25CA">
        <w:rPr>
          <w:sz w:val="28"/>
          <w:szCs w:val="28"/>
        </w:rPr>
        <w:t xml:space="preserve"> район» Смоленской области, правовыми актами Администрации муниципа</w:t>
      </w:r>
      <w:r w:rsidRPr="00DA25CA">
        <w:rPr>
          <w:sz w:val="28"/>
          <w:szCs w:val="28"/>
        </w:rPr>
        <w:t>льного образования «Монастырщинский</w:t>
      </w:r>
      <w:r w:rsidR="00A80C2B" w:rsidRPr="00DA25CA">
        <w:rPr>
          <w:sz w:val="28"/>
          <w:szCs w:val="28"/>
        </w:rPr>
        <w:t xml:space="preserve"> район» Смоленс</w:t>
      </w:r>
      <w:r w:rsidRPr="00DA25CA">
        <w:rPr>
          <w:sz w:val="28"/>
          <w:szCs w:val="28"/>
        </w:rPr>
        <w:t xml:space="preserve">кой области, решениями Отдела </w:t>
      </w:r>
      <w:r w:rsidR="00A80C2B" w:rsidRPr="00DA25CA">
        <w:rPr>
          <w:sz w:val="28"/>
          <w:szCs w:val="28"/>
        </w:rPr>
        <w:t xml:space="preserve">образования о проведении </w:t>
      </w:r>
      <w:r w:rsidR="00FF0D81">
        <w:rPr>
          <w:sz w:val="28"/>
          <w:szCs w:val="28"/>
        </w:rPr>
        <w:t xml:space="preserve">контрольных мероприятий </w:t>
      </w:r>
      <w:r w:rsidR="00A80C2B" w:rsidRPr="00DA25CA">
        <w:rPr>
          <w:sz w:val="28"/>
          <w:szCs w:val="28"/>
        </w:rPr>
        <w:t>и настоящим Положением.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1.5. Учредитель муниципального учреждения образования, либо уполномоченный им орган, вправе осуществлять ведомственный (учредительный) контроль по вопросам: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- сохранности и </w:t>
      </w:r>
      <w:r w:rsidRPr="00DA25CA">
        <w:rPr>
          <w:bCs/>
          <w:sz w:val="28"/>
          <w:szCs w:val="28"/>
        </w:rPr>
        <w:t xml:space="preserve">эффективности </w:t>
      </w:r>
      <w:r w:rsidRPr="00DA25CA">
        <w:rPr>
          <w:sz w:val="28"/>
          <w:szCs w:val="28"/>
        </w:rPr>
        <w:t>использования муниципального имущества, находящегося в оперативном управлении муниципальных учреждений</w:t>
      </w:r>
      <w:r w:rsidR="00AA1AAE">
        <w:rPr>
          <w:sz w:val="28"/>
          <w:szCs w:val="28"/>
        </w:rPr>
        <w:t xml:space="preserve"> </w:t>
      </w:r>
      <w:r w:rsidRPr="00DA25CA">
        <w:rPr>
          <w:sz w:val="28"/>
          <w:szCs w:val="28"/>
        </w:rPr>
        <w:t>образования (здания, помещений, сооружений и другого имущества);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- соблюдения условий аренды зданий, помещений, сооружений и другого имущества; 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использования муниципальным учреждением образования финансовых средств, выделяемых Учредителем и полученных из других источников;</w:t>
      </w:r>
    </w:p>
    <w:p w:rsidR="00A80C2B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другим вопросам, относящимся к компетенции Учредителя.</w:t>
      </w:r>
    </w:p>
    <w:p w:rsidR="00DA25CA" w:rsidRPr="00DA25CA" w:rsidRDefault="00DA25CA" w:rsidP="00DA25CA">
      <w:pPr>
        <w:jc w:val="both"/>
        <w:rPr>
          <w:sz w:val="28"/>
          <w:szCs w:val="28"/>
        </w:rPr>
      </w:pP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  <w:r w:rsidRPr="00DA25CA">
        <w:rPr>
          <w:b/>
          <w:sz w:val="28"/>
          <w:szCs w:val="28"/>
        </w:rPr>
        <w:t xml:space="preserve">2. ОСНОВНЫЕ ЗАДАЧИ КОНТРОЛЯ </w:t>
      </w:r>
    </w:p>
    <w:p w:rsidR="00A80C2B" w:rsidRPr="00DA25CA" w:rsidRDefault="00A80C2B" w:rsidP="00A80C2B">
      <w:pPr>
        <w:jc w:val="both"/>
        <w:rPr>
          <w:sz w:val="28"/>
          <w:szCs w:val="28"/>
        </w:rPr>
      </w:pP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Основными задачами Контроля являются: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выполнение муниципальными учреждениями образования правовых актов Администрации муниципа</w:t>
      </w:r>
      <w:r w:rsidR="004A58EE" w:rsidRPr="00DA25CA">
        <w:rPr>
          <w:sz w:val="28"/>
          <w:szCs w:val="28"/>
        </w:rPr>
        <w:t>льного образования «Монастырщинский</w:t>
      </w:r>
      <w:r w:rsidRPr="00DA25CA">
        <w:rPr>
          <w:sz w:val="28"/>
          <w:szCs w:val="28"/>
        </w:rPr>
        <w:t xml:space="preserve"> район» Смоленской области по вопросам образования;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выявление случаев нарушений и неисполнения правовых актов и принятие в пределах своей компетенции мер по их пресечению;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lastRenderedPageBreak/>
        <w:t>- анализ причин, лежащих в основе нарушений, и подготовка предложений по их предупреждению;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анализ и экспертная оценка эффективности результатов деятельности муниципальных учреждений образования и их руководителей, в том числе по выполнению эффективного контракта;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изучение состояния муниципальной системы образования м</w:t>
      </w:r>
      <w:r w:rsidR="004A58EE" w:rsidRPr="00DA25CA">
        <w:rPr>
          <w:sz w:val="28"/>
          <w:szCs w:val="28"/>
        </w:rPr>
        <w:t>униципального образования «Монастырщинский</w:t>
      </w:r>
      <w:r w:rsidRPr="00DA25CA">
        <w:rPr>
          <w:sz w:val="28"/>
          <w:szCs w:val="28"/>
        </w:rPr>
        <w:t xml:space="preserve"> район» Смоленской области или ее составляющих, выявление отрицательных и положительных тенденций в ее развитии и разработка на этой основе предложений по устранению негативных тенденций и распространению управленческого опыта;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- сбор информации (в ходе проведения </w:t>
      </w:r>
      <w:r w:rsidR="00F71474">
        <w:rPr>
          <w:sz w:val="28"/>
          <w:szCs w:val="28"/>
        </w:rPr>
        <w:t>контрольных мероприятий</w:t>
      </w:r>
      <w:r w:rsidRPr="00DA25CA">
        <w:rPr>
          <w:sz w:val="28"/>
          <w:szCs w:val="28"/>
        </w:rPr>
        <w:t>), её обработка и накопление для подготовки проектов управленческих решений;</w:t>
      </w:r>
    </w:p>
    <w:p w:rsidR="00A80C2B" w:rsidRPr="00DA25CA" w:rsidRDefault="00A80C2B" w:rsidP="00DA25CA">
      <w:pPr>
        <w:ind w:firstLine="851"/>
        <w:jc w:val="both"/>
        <w:rPr>
          <w:bCs/>
          <w:sz w:val="28"/>
          <w:szCs w:val="28"/>
        </w:rPr>
      </w:pPr>
      <w:r w:rsidRPr="00DA25CA">
        <w:rPr>
          <w:sz w:val="28"/>
          <w:szCs w:val="28"/>
        </w:rPr>
        <w:t>- анализ результатов реализации правовых актов Администрации муниципа</w:t>
      </w:r>
      <w:r w:rsidR="004A58EE" w:rsidRPr="00DA25CA">
        <w:rPr>
          <w:sz w:val="28"/>
          <w:szCs w:val="28"/>
        </w:rPr>
        <w:t>льного образования «Монастырщинский</w:t>
      </w:r>
      <w:r w:rsidRPr="00DA25CA">
        <w:rPr>
          <w:sz w:val="28"/>
          <w:szCs w:val="28"/>
        </w:rPr>
        <w:t xml:space="preserve"> район» Смоленской </w:t>
      </w:r>
      <w:r w:rsidR="004A58EE" w:rsidRPr="00DA25CA">
        <w:rPr>
          <w:sz w:val="28"/>
          <w:szCs w:val="28"/>
        </w:rPr>
        <w:t>области в</w:t>
      </w:r>
      <w:r w:rsidRPr="00DA25CA">
        <w:rPr>
          <w:sz w:val="28"/>
          <w:szCs w:val="28"/>
        </w:rPr>
        <w:t xml:space="preserve"> области образования с целью разработки предложений и рекомендаций для принятия мер по повышению эффективности применения этих норм на </w:t>
      </w:r>
      <w:r w:rsidRPr="00DA25CA">
        <w:rPr>
          <w:bCs/>
          <w:sz w:val="28"/>
          <w:szCs w:val="28"/>
        </w:rPr>
        <w:t>практике.</w:t>
      </w:r>
    </w:p>
    <w:p w:rsidR="00A80C2B" w:rsidRPr="00DA25CA" w:rsidRDefault="00A80C2B" w:rsidP="00A80C2B">
      <w:pPr>
        <w:jc w:val="both"/>
        <w:rPr>
          <w:sz w:val="28"/>
          <w:szCs w:val="28"/>
        </w:rPr>
      </w:pPr>
    </w:p>
    <w:p w:rsidR="00A80C2B" w:rsidRPr="00DA25CA" w:rsidRDefault="00A80C2B" w:rsidP="00A80C2B">
      <w:pPr>
        <w:jc w:val="center"/>
        <w:rPr>
          <w:sz w:val="28"/>
          <w:szCs w:val="28"/>
        </w:rPr>
      </w:pPr>
      <w:r w:rsidRPr="00DA25CA">
        <w:rPr>
          <w:b/>
          <w:sz w:val="28"/>
          <w:szCs w:val="28"/>
        </w:rPr>
        <w:t>3. ОСНОВНЫЕ</w:t>
      </w:r>
      <w:r w:rsidR="004C7EBA">
        <w:rPr>
          <w:b/>
          <w:sz w:val="28"/>
          <w:szCs w:val="28"/>
        </w:rPr>
        <w:t xml:space="preserve"> </w:t>
      </w:r>
      <w:r w:rsidRPr="00DA25CA">
        <w:rPr>
          <w:b/>
          <w:sz w:val="28"/>
          <w:szCs w:val="28"/>
        </w:rPr>
        <w:t>ФОРМЫ И ВИДЫ КОНТРОЛЯ</w:t>
      </w:r>
    </w:p>
    <w:p w:rsidR="00A80C2B" w:rsidRPr="00DA25CA" w:rsidRDefault="00A80C2B" w:rsidP="00A80C2B">
      <w:pPr>
        <w:ind w:firstLine="567"/>
        <w:jc w:val="both"/>
        <w:rPr>
          <w:sz w:val="28"/>
          <w:szCs w:val="28"/>
        </w:rPr>
      </w:pP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3.1. Контроль может осуществляться в форме плановых, внеплановых, аудиторских </w:t>
      </w:r>
      <w:r w:rsidR="00F71474">
        <w:rPr>
          <w:sz w:val="28"/>
          <w:szCs w:val="28"/>
        </w:rPr>
        <w:t>контрольных мероприятий</w:t>
      </w:r>
      <w:r w:rsidRPr="00DA25CA">
        <w:rPr>
          <w:sz w:val="28"/>
          <w:szCs w:val="28"/>
        </w:rPr>
        <w:t xml:space="preserve"> и мониторинга.</w:t>
      </w:r>
    </w:p>
    <w:p w:rsidR="00A80C2B" w:rsidRPr="00DA25CA" w:rsidRDefault="00F71474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форме планового</w:t>
      </w:r>
      <w:r w:rsidR="00A80C2B" w:rsidRPr="00DA25C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</w:t>
      </w:r>
      <w:r w:rsidR="00A80C2B" w:rsidRPr="00DA25CA">
        <w:rPr>
          <w:sz w:val="28"/>
          <w:szCs w:val="28"/>
        </w:rPr>
        <w:t xml:space="preserve"> осуществляется в соответствии с утвержденным перспективным </w:t>
      </w:r>
      <w:r w:rsidR="00486A5F" w:rsidRPr="00DA25CA">
        <w:rPr>
          <w:sz w:val="28"/>
          <w:szCs w:val="28"/>
        </w:rPr>
        <w:t>планом Контроля,</w:t>
      </w:r>
      <w:r>
        <w:rPr>
          <w:sz w:val="28"/>
          <w:szCs w:val="28"/>
        </w:rPr>
        <w:t xml:space="preserve"> согласованным с </w:t>
      </w:r>
      <w:r w:rsidR="00486A5F">
        <w:rPr>
          <w:sz w:val="28"/>
          <w:szCs w:val="28"/>
        </w:rPr>
        <w:t>прокуратурой Монастырщинского района Смоленской области</w:t>
      </w:r>
      <w:r w:rsidR="00A80C2B" w:rsidRPr="00DA25CA">
        <w:rPr>
          <w:sz w:val="28"/>
          <w:szCs w:val="28"/>
        </w:rPr>
        <w:t>, который обеспечивает периодичность и исключает нерациональное дублирование в организации проверок.</w:t>
      </w:r>
    </w:p>
    <w:p w:rsidR="00A80C2B" w:rsidRPr="00DA25CA" w:rsidRDefault="00486A5F" w:rsidP="00DA2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</w:t>
      </w:r>
      <w:r w:rsidR="00A80C2B" w:rsidRPr="00DA25CA">
        <w:rPr>
          <w:sz w:val="28"/>
          <w:szCs w:val="28"/>
        </w:rPr>
        <w:t xml:space="preserve"> осуществляется в целях установления и проверки сведений о нарушениях, указанных в обращении граждан и организаций, и урегулирования конфликтных ситуаций в отношениях между участниками образовательного процесса.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bCs/>
          <w:sz w:val="28"/>
          <w:szCs w:val="28"/>
        </w:rPr>
        <w:t>3.2.</w:t>
      </w:r>
      <w:r w:rsidR="004C7EBA">
        <w:rPr>
          <w:bCs/>
          <w:sz w:val="28"/>
          <w:szCs w:val="28"/>
        </w:rPr>
        <w:t xml:space="preserve"> </w:t>
      </w:r>
      <w:r w:rsidRPr="00DA25CA">
        <w:rPr>
          <w:sz w:val="28"/>
          <w:szCs w:val="28"/>
        </w:rPr>
        <w:t xml:space="preserve">По совокупности вопросов, подлежащих </w:t>
      </w:r>
      <w:r w:rsidR="00486A5F">
        <w:rPr>
          <w:sz w:val="28"/>
          <w:szCs w:val="28"/>
        </w:rPr>
        <w:t>контрольным мероприятиям</w:t>
      </w:r>
      <w:r w:rsidR="004A58EE" w:rsidRPr="00DA25CA">
        <w:rPr>
          <w:sz w:val="28"/>
          <w:szCs w:val="28"/>
        </w:rPr>
        <w:t>, Контроль</w:t>
      </w:r>
      <w:r w:rsidRPr="00DA25CA">
        <w:rPr>
          <w:sz w:val="28"/>
          <w:szCs w:val="28"/>
        </w:rPr>
        <w:t xml:space="preserve"> проводится в виде тематических </w:t>
      </w:r>
      <w:r w:rsidR="00486A5F">
        <w:rPr>
          <w:sz w:val="28"/>
          <w:szCs w:val="28"/>
        </w:rPr>
        <w:t>контрольных мероприятий</w:t>
      </w:r>
      <w:r w:rsidRPr="00DA25CA">
        <w:rPr>
          <w:sz w:val="28"/>
          <w:szCs w:val="28"/>
        </w:rPr>
        <w:t xml:space="preserve"> муниципальных учреждений образования – одно направление деятельности или комплексных </w:t>
      </w:r>
      <w:r w:rsidR="00486A5F">
        <w:rPr>
          <w:sz w:val="28"/>
          <w:szCs w:val="28"/>
        </w:rPr>
        <w:t>контрольных мероприятий</w:t>
      </w:r>
      <w:r w:rsidRPr="00DA25CA">
        <w:rPr>
          <w:sz w:val="28"/>
          <w:szCs w:val="28"/>
        </w:rPr>
        <w:t xml:space="preserve"> – два и более направлений деятельности.</w:t>
      </w:r>
    </w:p>
    <w:p w:rsidR="00A80C2B" w:rsidRPr="00DA25CA" w:rsidRDefault="00A80C2B" w:rsidP="00A80C2B">
      <w:pPr>
        <w:ind w:firstLine="567"/>
        <w:jc w:val="both"/>
        <w:rPr>
          <w:sz w:val="28"/>
          <w:szCs w:val="28"/>
        </w:rPr>
      </w:pP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  <w:r w:rsidRPr="00DA25CA">
        <w:rPr>
          <w:b/>
          <w:sz w:val="28"/>
          <w:szCs w:val="28"/>
        </w:rPr>
        <w:t>4. ОСНОВНЫЕ ПРИНЦИПЫ И ПРАВИЛА КОНТРОЛЯ</w:t>
      </w:r>
    </w:p>
    <w:p w:rsidR="00A80C2B" w:rsidRPr="00DA25CA" w:rsidRDefault="00A80C2B" w:rsidP="00A80C2B">
      <w:pPr>
        <w:ind w:firstLine="567"/>
        <w:jc w:val="center"/>
        <w:rPr>
          <w:sz w:val="28"/>
          <w:szCs w:val="28"/>
        </w:rPr>
      </w:pPr>
    </w:p>
    <w:p w:rsidR="00A80C2B" w:rsidRPr="00DA25CA" w:rsidRDefault="004A58EE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4.1. Отдел</w:t>
      </w:r>
      <w:r w:rsidR="00A80C2B" w:rsidRPr="00DA25CA">
        <w:rPr>
          <w:sz w:val="28"/>
          <w:szCs w:val="28"/>
        </w:rPr>
        <w:t xml:space="preserve"> образования осуществляет Контроль силами штатных специалистов. В качестве экспертов к участию в </w:t>
      </w:r>
      <w:r w:rsidRPr="00DA25CA">
        <w:rPr>
          <w:sz w:val="28"/>
          <w:szCs w:val="28"/>
        </w:rPr>
        <w:t>осуществлении Контроля</w:t>
      </w:r>
      <w:r w:rsidR="00A80C2B" w:rsidRPr="00DA25CA">
        <w:rPr>
          <w:sz w:val="28"/>
          <w:szCs w:val="28"/>
        </w:rPr>
        <w:t xml:space="preserve"> могут привлекаться сторонние (компетентные) организации, отдельные специалисты, в том числе, объединенные во временные экспертные группы (комиссии).</w:t>
      </w:r>
    </w:p>
    <w:p w:rsidR="00A80C2B" w:rsidRPr="00DA25CA" w:rsidRDefault="004A58EE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4.2. Отдел</w:t>
      </w:r>
      <w:r w:rsidR="00A80C2B" w:rsidRPr="00DA25CA">
        <w:rPr>
          <w:sz w:val="28"/>
          <w:szCs w:val="28"/>
        </w:rPr>
        <w:t xml:space="preserve"> образования вправе обратиться в Департамент Смоленской области по образованию, науке и делам молодежи, научные и методические учреждения за помощью в организации проведения Контроля. Оплата труда привлекаемых высококвалифицированных специалистов, педагогических </w:t>
      </w:r>
      <w:r w:rsidR="00A80C2B" w:rsidRPr="00DA25CA">
        <w:rPr>
          <w:sz w:val="28"/>
          <w:szCs w:val="28"/>
        </w:rPr>
        <w:lastRenderedPageBreak/>
        <w:t>работников муниципальных учреждений образования может осуществляться на договорной основе.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4.3. Периодичность и виды Контроля определяются необходимостью получения объективной информации о реальном состоянии дел в муниципальном учреждении образования.</w:t>
      </w:r>
    </w:p>
    <w:p w:rsidR="00A80C2B" w:rsidRPr="00AF4168" w:rsidRDefault="009D3357" w:rsidP="00DA25CA">
      <w:pPr>
        <w:ind w:firstLine="851"/>
        <w:jc w:val="both"/>
        <w:rPr>
          <w:color w:val="000000" w:themeColor="text1"/>
          <w:sz w:val="28"/>
          <w:szCs w:val="28"/>
        </w:rPr>
      </w:pPr>
      <w:r w:rsidRPr="00AF4168">
        <w:rPr>
          <w:color w:val="000000" w:themeColor="text1"/>
          <w:sz w:val="28"/>
          <w:szCs w:val="28"/>
          <w:shd w:val="clear" w:color="auto" w:fill="FFFFFF"/>
        </w:rPr>
        <w:t>Плановые проверки проводятся не чаще чем один раз в три года</w:t>
      </w:r>
      <w:r w:rsidR="00A80C2B" w:rsidRPr="00AF4168">
        <w:rPr>
          <w:color w:val="000000" w:themeColor="text1"/>
          <w:sz w:val="28"/>
          <w:szCs w:val="28"/>
        </w:rPr>
        <w:t>.</w:t>
      </w:r>
      <w:r w:rsidRPr="00AF41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F4168">
        <w:rPr>
          <w:color w:val="000000" w:themeColor="text1"/>
          <w:sz w:val="28"/>
          <w:szCs w:val="28"/>
          <w:shd w:val="clear" w:color="auto" w:fill="FFFFFF"/>
        </w:rPr>
        <w:t>Плановые проверки проводятся на основании </w:t>
      </w:r>
      <w:hyperlink r:id="rId10" w:anchor="dst100009" w:history="1">
        <w:r w:rsidRPr="00AF416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разрабатываемых</w:t>
        </w:r>
      </w:hyperlink>
      <w:r w:rsidRPr="00AF4168">
        <w:rPr>
          <w:color w:val="000000" w:themeColor="text1"/>
          <w:sz w:val="28"/>
          <w:szCs w:val="28"/>
          <w:shd w:val="clear" w:color="auto" w:fill="FFFFFF"/>
        </w:rPr>
        <w:t> и утверждаемых отделом образования в соответствии с его полномочиями ежегодных планов.</w:t>
      </w:r>
    </w:p>
    <w:p w:rsidR="00FB548A" w:rsidRPr="00AF4168" w:rsidRDefault="004E4BD9" w:rsidP="00DA25CA">
      <w:pPr>
        <w:ind w:firstLine="851"/>
        <w:jc w:val="both"/>
        <w:rPr>
          <w:color w:val="000000" w:themeColor="text1"/>
          <w:sz w:val="28"/>
          <w:szCs w:val="28"/>
        </w:rPr>
      </w:pPr>
      <w:r w:rsidRPr="00AF4168">
        <w:rPr>
          <w:color w:val="000000" w:themeColor="text1"/>
          <w:sz w:val="28"/>
          <w:szCs w:val="28"/>
          <w:shd w:val="clear" w:color="auto" w:fill="FFFFFF"/>
        </w:rPr>
        <w:t>Внеплановая проверка проводится в форме документарной проверки и (или) выездной проверки в порядке, установленном</w:t>
      </w:r>
      <w:r w:rsidR="004C7E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4168">
        <w:rPr>
          <w:color w:val="000000" w:themeColor="text1"/>
          <w:sz w:val="28"/>
          <w:szCs w:val="28"/>
          <w:shd w:val="clear" w:color="auto" w:fill="FFFFFF"/>
        </w:rPr>
        <w:t>соответственно</w:t>
      </w:r>
      <w:r w:rsidR="004C7E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4168">
        <w:rPr>
          <w:color w:val="000000" w:themeColor="text1"/>
          <w:sz w:val="28"/>
          <w:szCs w:val="28"/>
          <w:shd w:val="clear" w:color="auto" w:fill="FFFFFF"/>
        </w:rPr>
        <w:t>статьями 11 и 12 Федерального</w:t>
      </w:r>
      <w:r w:rsidRPr="00AF4168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закона от 26.12.2008 N 294-ФЗ (ред. от 06.06.2019)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F4168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Руководители муниципальных учреждений образования о предстоящей проверке предупреждаются не менее чем за 10 дней. Внеплановые </w:t>
      </w:r>
      <w:r w:rsidR="0052114E" w:rsidRPr="00DA25CA">
        <w:rPr>
          <w:sz w:val="28"/>
          <w:szCs w:val="28"/>
        </w:rPr>
        <w:t>проверки возможны</w:t>
      </w:r>
      <w:r w:rsidRPr="00DA25CA">
        <w:rPr>
          <w:sz w:val="28"/>
          <w:szCs w:val="28"/>
        </w:rPr>
        <w:t xml:space="preserve"> без предупреждения.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4.4. Перспективный план Контроля утверждается </w:t>
      </w:r>
      <w:r w:rsidR="000207EF" w:rsidRPr="00DA25CA">
        <w:rPr>
          <w:sz w:val="28"/>
          <w:szCs w:val="28"/>
        </w:rPr>
        <w:t>приказом начальника</w:t>
      </w:r>
      <w:r w:rsidR="004E4BD9">
        <w:rPr>
          <w:sz w:val="28"/>
          <w:szCs w:val="28"/>
        </w:rPr>
        <w:t xml:space="preserve"> </w:t>
      </w:r>
      <w:r w:rsidR="000207EF" w:rsidRPr="00DA25CA">
        <w:rPr>
          <w:sz w:val="28"/>
          <w:szCs w:val="28"/>
        </w:rPr>
        <w:t>Отдела образования</w:t>
      </w:r>
      <w:r w:rsidRPr="00DA25CA">
        <w:rPr>
          <w:sz w:val="28"/>
          <w:szCs w:val="28"/>
        </w:rPr>
        <w:t xml:space="preserve"> и доводится до сведения руководителей муниципальных учреждений образования.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4.5. Задание </w:t>
      </w:r>
      <w:r w:rsidR="0052114E" w:rsidRPr="00DA25CA">
        <w:rPr>
          <w:sz w:val="28"/>
          <w:szCs w:val="28"/>
        </w:rPr>
        <w:t xml:space="preserve">начальника Отдела </w:t>
      </w:r>
      <w:r w:rsidRPr="00DA25CA">
        <w:rPr>
          <w:sz w:val="28"/>
          <w:szCs w:val="28"/>
        </w:rPr>
        <w:t>образования о проведении Контроля с целью проверки состояния дел по вопросу, по которому готовится управленческое решение, а также задание на осуществление проверки сведений, изложенных в обращениях граждан, организаций, должны быть документально оформлены.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4.6. Основаниями Контроля являются: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перспективный план Контроля;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- </w:t>
      </w:r>
      <w:r w:rsidR="0052114E" w:rsidRPr="00DA25CA">
        <w:rPr>
          <w:sz w:val="28"/>
          <w:szCs w:val="28"/>
        </w:rPr>
        <w:t>задание начальника Отдела</w:t>
      </w:r>
      <w:r w:rsidRPr="00DA25CA">
        <w:rPr>
          <w:sz w:val="28"/>
          <w:szCs w:val="28"/>
        </w:rPr>
        <w:t xml:space="preserve"> обра</w:t>
      </w:r>
      <w:r w:rsidR="00E07B76">
        <w:rPr>
          <w:sz w:val="28"/>
          <w:szCs w:val="28"/>
        </w:rPr>
        <w:t>зования (лица, его заменяющего).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4.7. Специалисты, направленные для проведения Контроля, должны иметь при себе или заранее представить в муниципальное учреждение образования документы, удостоверяющие их полномочия.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4.8. Специалисты, проводящие Контроль, имеют право запрашивать необходимую информацию, относящуюся к вопросу Контроля.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4.9. Для осуществления Контроля издается приказ о </w:t>
      </w:r>
      <w:r w:rsidRPr="00DA25CA">
        <w:rPr>
          <w:bCs/>
          <w:sz w:val="28"/>
          <w:szCs w:val="28"/>
        </w:rPr>
        <w:t>назначении должностных лиц, уполномоченных на его проведение</w:t>
      </w:r>
      <w:r w:rsidRPr="00DA25CA">
        <w:rPr>
          <w:sz w:val="28"/>
          <w:szCs w:val="28"/>
        </w:rPr>
        <w:t>, сроках проверки, определении темы проверки, установлении сроков предоставления итоговых материалов и утверждении плана-задания проверки.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4.10. План-задание устанавливает особенности проверки и должен обеспечить достаточную информированность для подготовки справки по отдельным разделам деятельности </w:t>
      </w:r>
      <w:r w:rsidRPr="00DA25CA">
        <w:rPr>
          <w:bCs/>
          <w:sz w:val="28"/>
          <w:szCs w:val="28"/>
        </w:rPr>
        <w:t xml:space="preserve">муниципального </w:t>
      </w:r>
      <w:r w:rsidRPr="00DA25CA">
        <w:rPr>
          <w:sz w:val="28"/>
          <w:szCs w:val="28"/>
        </w:rPr>
        <w:t>учреждения образования или должностного лица.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bCs/>
          <w:sz w:val="28"/>
          <w:szCs w:val="28"/>
        </w:rPr>
        <w:t xml:space="preserve">4.11. </w:t>
      </w:r>
      <w:r w:rsidRPr="00DA25CA">
        <w:rPr>
          <w:sz w:val="28"/>
          <w:szCs w:val="28"/>
        </w:rPr>
        <w:t>Результаты проведенного Контроля доводятся до сведения должностного лица муниципального учреждения образования.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4.12. Опросы и анкетирование обучающихся и воспитанников проводятся в соответствии с установленными нормами.</w:t>
      </w:r>
    </w:p>
    <w:p w:rsidR="00A80C2B" w:rsidRDefault="00A80C2B" w:rsidP="00A80C2B">
      <w:pPr>
        <w:jc w:val="both"/>
        <w:rPr>
          <w:sz w:val="28"/>
          <w:szCs w:val="28"/>
        </w:rPr>
      </w:pPr>
    </w:p>
    <w:p w:rsidR="002B4934" w:rsidRPr="00DA25CA" w:rsidRDefault="002B4934" w:rsidP="00A80C2B">
      <w:pPr>
        <w:jc w:val="both"/>
        <w:rPr>
          <w:sz w:val="28"/>
          <w:szCs w:val="28"/>
        </w:rPr>
      </w:pP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  <w:r w:rsidRPr="00DA25CA">
        <w:rPr>
          <w:b/>
          <w:sz w:val="28"/>
          <w:szCs w:val="28"/>
        </w:rPr>
        <w:lastRenderedPageBreak/>
        <w:t>5. РЕЗУЛЬТАТЫ КОНТРОЛЯ</w:t>
      </w:r>
    </w:p>
    <w:p w:rsidR="00A80C2B" w:rsidRPr="00DA25CA" w:rsidRDefault="00A80C2B" w:rsidP="00A80C2B">
      <w:pPr>
        <w:jc w:val="center"/>
        <w:rPr>
          <w:b/>
          <w:sz w:val="28"/>
          <w:szCs w:val="28"/>
        </w:rPr>
      </w:pPr>
    </w:p>
    <w:p w:rsidR="001404F2" w:rsidRPr="00AF4168" w:rsidRDefault="00A80C2B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4168">
        <w:rPr>
          <w:color w:val="000000" w:themeColor="text1"/>
          <w:sz w:val="28"/>
          <w:szCs w:val="28"/>
        </w:rPr>
        <w:t xml:space="preserve">5.1. </w:t>
      </w:r>
      <w:r w:rsidR="001404F2" w:rsidRPr="00AF4168">
        <w:rPr>
          <w:color w:val="000000" w:themeColor="text1"/>
          <w:sz w:val="28"/>
          <w:szCs w:val="28"/>
          <w:shd w:val="clear" w:color="auto" w:fill="FFFFFF"/>
        </w:rPr>
        <w:t>По результатам проверки должностными лицами, проводящими проверку, составляется акт по установленной форме в двух экземплярах</w:t>
      </w:r>
      <w:r w:rsidR="00F83882">
        <w:rPr>
          <w:color w:val="000000" w:themeColor="text1"/>
          <w:sz w:val="28"/>
          <w:szCs w:val="28"/>
        </w:rPr>
        <w:t>.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4168">
        <w:rPr>
          <w:color w:val="000000" w:themeColor="text1"/>
          <w:sz w:val="28"/>
          <w:szCs w:val="28"/>
        </w:rPr>
        <w:t>В акте проверки указываются: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dst100208"/>
      <w:bookmarkEnd w:id="0"/>
      <w:r w:rsidRPr="00AF4168">
        <w:rPr>
          <w:color w:val="000000" w:themeColor="text1"/>
          <w:sz w:val="28"/>
          <w:szCs w:val="28"/>
        </w:rPr>
        <w:t>1) дата, время и место составления акта проверки;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1" w:name="dst100209"/>
      <w:bookmarkEnd w:id="1"/>
      <w:r w:rsidRPr="00AF4168">
        <w:rPr>
          <w:color w:val="000000" w:themeColor="text1"/>
          <w:sz w:val="28"/>
          <w:szCs w:val="28"/>
        </w:rPr>
        <w:t>2) наименование органа муниципального контроля;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2" w:name="dst100210"/>
      <w:bookmarkEnd w:id="2"/>
      <w:r w:rsidRPr="00AF4168">
        <w:rPr>
          <w:color w:val="000000" w:themeColor="text1"/>
          <w:sz w:val="28"/>
          <w:szCs w:val="28"/>
        </w:rPr>
        <w:t>3) дата и номер приказа руководителя, заместителя руководителя органа муниципального контроля;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3" w:name="dst100211"/>
      <w:bookmarkEnd w:id="3"/>
      <w:r w:rsidRPr="00AF4168">
        <w:rPr>
          <w:color w:val="000000" w:themeColor="text1"/>
          <w:sz w:val="28"/>
          <w:szCs w:val="28"/>
        </w:rPr>
        <w:t>4) фамили</w:t>
      </w:r>
      <w:r w:rsidR="006507F3">
        <w:rPr>
          <w:color w:val="000000" w:themeColor="text1"/>
          <w:sz w:val="28"/>
          <w:szCs w:val="28"/>
        </w:rPr>
        <w:t>я</w:t>
      </w:r>
      <w:r w:rsidRPr="00AF4168">
        <w:rPr>
          <w:color w:val="000000" w:themeColor="text1"/>
          <w:sz w:val="28"/>
          <w:szCs w:val="28"/>
        </w:rPr>
        <w:t>, им</w:t>
      </w:r>
      <w:r w:rsidR="006507F3">
        <w:rPr>
          <w:color w:val="000000" w:themeColor="text1"/>
          <w:sz w:val="28"/>
          <w:szCs w:val="28"/>
        </w:rPr>
        <w:t>я</w:t>
      </w:r>
      <w:r w:rsidRPr="00AF4168">
        <w:rPr>
          <w:color w:val="000000" w:themeColor="text1"/>
          <w:sz w:val="28"/>
          <w:szCs w:val="28"/>
        </w:rPr>
        <w:t>, отчеств</w:t>
      </w:r>
      <w:r w:rsidR="006507F3">
        <w:rPr>
          <w:color w:val="000000" w:themeColor="text1"/>
          <w:sz w:val="28"/>
          <w:szCs w:val="28"/>
        </w:rPr>
        <w:t>о</w:t>
      </w:r>
      <w:r w:rsidRPr="00AF4168">
        <w:rPr>
          <w:color w:val="000000" w:themeColor="text1"/>
          <w:sz w:val="28"/>
          <w:szCs w:val="28"/>
        </w:rPr>
        <w:t xml:space="preserve"> и должност</w:t>
      </w:r>
      <w:r w:rsidR="006507F3">
        <w:rPr>
          <w:color w:val="000000" w:themeColor="text1"/>
          <w:sz w:val="28"/>
          <w:szCs w:val="28"/>
        </w:rPr>
        <w:t>ь</w:t>
      </w:r>
      <w:r w:rsidRPr="00AF4168">
        <w:rPr>
          <w:color w:val="000000" w:themeColor="text1"/>
          <w:sz w:val="28"/>
          <w:szCs w:val="28"/>
        </w:rPr>
        <w:t xml:space="preserve"> должностного лица или должностных лиц, проводивших проверку;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4" w:name="dst100212"/>
      <w:bookmarkEnd w:id="4"/>
      <w:r w:rsidRPr="00AF4168">
        <w:rPr>
          <w:color w:val="000000" w:themeColor="text1"/>
          <w:sz w:val="28"/>
          <w:szCs w:val="28"/>
        </w:rPr>
        <w:t>5) наименование проверяемого юридического лица</w:t>
      </w:r>
      <w:r w:rsidR="00980312" w:rsidRPr="00AF4168">
        <w:rPr>
          <w:color w:val="000000" w:themeColor="text1"/>
          <w:sz w:val="28"/>
          <w:szCs w:val="28"/>
        </w:rPr>
        <w:t>,</w:t>
      </w:r>
      <w:r w:rsidRPr="00AF4168">
        <w:rPr>
          <w:color w:val="000000" w:themeColor="text1"/>
          <w:sz w:val="28"/>
          <w:szCs w:val="28"/>
        </w:rPr>
        <w:t xml:space="preserve"> а также фамилия, имя, отчество и должность руководителя, иного должностного лица или уполномоченного представителя юридического лица, присутствовавших при проведении проверки;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5" w:name="dst100213"/>
      <w:bookmarkEnd w:id="5"/>
      <w:r w:rsidRPr="00AF4168">
        <w:rPr>
          <w:color w:val="000000" w:themeColor="text1"/>
          <w:sz w:val="28"/>
          <w:szCs w:val="28"/>
        </w:rPr>
        <w:t>6) дата, время, продолжительность и место проведения проверки;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6" w:name="dst100214"/>
      <w:bookmarkEnd w:id="6"/>
      <w:r w:rsidRPr="00AF4168">
        <w:rPr>
          <w:color w:val="000000" w:themeColor="text1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404F2" w:rsidRPr="00AF4168" w:rsidRDefault="001404F2" w:rsidP="001404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7" w:name="dst100215"/>
      <w:bookmarkEnd w:id="7"/>
      <w:r w:rsidRPr="00AF4168">
        <w:rPr>
          <w:color w:val="000000" w:themeColor="text1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указанного журнала;</w:t>
      </w:r>
    </w:p>
    <w:p w:rsidR="00A80C2B" w:rsidRPr="00AF4168" w:rsidRDefault="001404F2" w:rsidP="0098031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8" w:name="dst100216"/>
      <w:bookmarkEnd w:id="8"/>
      <w:r w:rsidRPr="00AF4168">
        <w:rPr>
          <w:color w:val="000000" w:themeColor="text1"/>
          <w:sz w:val="28"/>
          <w:szCs w:val="28"/>
        </w:rPr>
        <w:t>9) подписи должностного лица или должностных лиц, проводивших проверку.</w:t>
      </w:r>
    </w:p>
    <w:p w:rsidR="00A80C2B" w:rsidRPr="00DA25CA" w:rsidRDefault="00A80C2B" w:rsidP="00DA25CA">
      <w:pPr>
        <w:ind w:firstLine="851"/>
        <w:jc w:val="both"/>
        <w:rPr>
          <w:bCs/>
          <w:sz w:val="28"/>
          <w:szCs w:val="28"/>
        </w:rPr>
      </w:pPr>
      <w:r w:rsidRPr="00DA25CA">
        <w:rPr>
          <w:sz w:val="28"/>
          <w:szCs w:val="28"/>
        </w:rPr>
        <w:t>5.</w:t>
      </w:r>
      <w:r w:rsidR="00980312">
        <w:rPr>
          <w:sz w:val="28"/>
          <w:szCs w:val="28"/>
        </w:rPr>
        <w:t>2</w:t>
      </w:r>
      <w:r w:rsidR="00F83882">
        <w:rPr>
          <w:sz w:val="28"/>
          <w:szCs w:val="28"/>
        </w:rPr>
        <w:t>.</w:t>
      </w:r>
      <w:r w:rsidR="0052114E" w:rsidRPr="00DA25CA">
        <w:rPr>
          <w:sz w:val="28"/>
          <w:szCs w:val="28"/>
        </w:rPr>
        <w:t xml:space="preserve"> Начальник Отдела</w:t>
      </w:r>
      <w:r w:rsidRPr="00DA25CA">
        <w:rPr>
          <w:sz w:val="28"/>
          <w:szCs w:val="28"/>
        </w:rPr>
        <w:t xml:space="preserve"> образования по результатам проверки принимает </w:t>
      </w:r>
      <w:r w:rsidRPr="00DA25CA">
        <w:rPr>
          <w:bCs/>
          <w:sz w:val="28"/>
          <w:szCs w:val="28"/>
        </w:rPr>
        <w:t>решения: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- об издании соответствующего приказа или </w:t>
      </w:r>
      <w:r w:rsidR="0052114E" w:rsidRPr="00DA25CA">
        <w:rPr>
          <w:sz w:val="28"/>
          <w:szCs w:val="28"/>
        </w:rPr>
        <w:t>иного правового</w:t>
      </w:r>
      <w:r w:rsidRPr="00DA25CA">
        <w:rPr>
          <w:sz w:val="28"/>
          <w:szCs w:val="28"/>
        </w:rPr>
        <w:t xml:space="preserve"> акта;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- об обсуждении материалов Контроля на совещании руководителей муниципальных учреждений образования или </w:t>
      </w:r>
      <w:r w:rsidR="0052114E" w:rsidRPr="00DA25CA">
        <w:rPr>
          <w:sz w:val="28"/>
          <w:szCs w:val="28"/>
        </w:rPr>
        <w:t>коллегии Отдела образования</w:t>
      </w:r>
      <w:r w:rsidRPr="00DA25CA">
        <w:rPr>
          <w:sz w:val="28"/>
          <w:szCs w:val="28"/>
        </w:rPr>
        <w:t>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о направлении письма или иных материалов проверки в органы, компетентные принимать решения по представленным в них вопросам;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о повторном Контроле с привлечением определенных специалистов;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о дисциплинарной ответственности руководителей муниципальных учреждений образования;</w:t>
      </w:r>
    </w:p>
    <w:p w:rsidR="00A80C2B" w:rsidRPr="00DA25CA" w:rsidRDefault="00A80C2B" w:rsidP="00DA25CA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>- иные решения в</w:t>
      </w:r>
      <w:r w:rsidR="00AF4168">
        <w:rPr>
          <w:sz w:val="28"/>
          <w:szCs w:val="28"/>
        </w:rPr>
        <w:t xml:space="preserve"> </w:t>
      </w:r>
      <w:r w:rsidRPr="00DA25CA">
        <w:rPr>
          <w:sz w:val="28"/>
          <w:szCs w:val="28"/>
        </w:rPr>
        <w:t>пределах своей компетенции.</w:t>
      </w:r>
    </w:p>
    <w:p w:rsidR="006507F3" w:rsidRDefault="00A80C2B" w:rsidP="00DA25CA">
      <w:pPr>
        <w:ind w:firstLine="851"/>
        <w:jc w:val="both"/>
        <w:rPr>
          <w:color w:val="000000" w:themeColor="text1"/>
          <w:sz w:val="28"/>
          <w:szCs w:val="28"/>
        </w:rPr>
      </w:pPr>
      <w:r w:rsidRPr="00DA25CA">
        <w:rPr>
          <w:sz w:val="28"/>
          <w:szCs w:val="28"/>
        </w:rPr>
        <w:t>5.</w:t>
      </w:r>
      <w:r w:rsidR="00980312">
        <w:rPr>
          <w:sz w:val="28"/>
          <w:szCs w:val="28"/>
        </w:rPr>
        <w:t>3</w:t>
      </w:r>
      <w:r w:rsidR="006507F3">
        <w:rPr>
          <w:sz w:val="28"/>
          <w:szCs w:val="28"/>
        </w:rPr>
        <w:t>.</w:t>
      </w:r>
      <w:r w:rsidR="0052114E" w:rsidRPr="00DA25CA">
        <w:rPr>
          <w:sz w:val="28"/>
          <w:szCs w:val="28"/>
        </w:rPr>
        <w:t xml:space="preserve"> Отдел</w:t>
      </w:r>
      <w:r w:rsidRPr="00DA25CA">
        <w:rPr>
          <w:sz w:val="28"/>
          <w:szCs w:val="28"/>
        </w:rPr>
        <w:t xml:space="preserve"> образования по результатам Контроля в случае выявления грубых нарушений в области образования муниципальным учреждением образования обязан </w:t>
      </w:r>
      <w:r w:rsidRPr="00AF4168">
        <w:rPr>
          <w:color w:val="000000" w:themeColor="text1"/>
          <w:sz w:val="28"/>
          <w:szCs w:val="28"/>
        </w:rPr>
        <w:t>проинформировать Главу муниципа</w:t>
      </w:r>
      <w:r w:rsidR="0052114E" w:rsidRPr="00AF4168">
        <w:rPr>
          <w:color w:val="000000" w:themeColor="text1"/>
          <w:sz w:val="28"/>
          <w:szCs w:val="28"/>
        </w:rPr>
        <w:t>льного образования «Монастырщинский</w:t>
      </w:r>
      <w:r w:rsidRPr="00AF4168">
        <w:rPr>
          <w:color w:val="000000" w:themeColor="text1"/>
          <w:sz w:val="28"/>
          <w:szCs w:val="28"/>
        </w:rPr>
        <w:t xml:space="preserve"> район» Смоленской области.</w:t>
      </w:r>
    </w:p>
    <w:p w:rsidR="001404F2" w:rsidRDefault="00A80C2B" w:rsidP="00DA25CA">
      <w:pPr>
        <w:ind w:firstLine="851"/>
        <w:jc w:val="both"/>
        <w:rPr>
          <w:rFonts w:ascii="Arial" w:hAnsi="Arial" w:cs="Arial"/>
          <w:color w:val="333333"/>
          <w:shd w:val="clear" w:color="auto" w:fill="FFFFFF"/>
        </w:rPr>
      </w:pPr>
      <w:r w:rsidRPr="00DA25CA">
        <w:rPr>
          <w:sz w:val="28"/>
          <w:szCs w:val="28"/>
        </w:rPr>
        <w:t>5.</w:t>
      </w:r>
      <w:r w:rsidR="00980312">
        <w:rPr>
          <w:sz w:val="28"/>
          <w:szCs w:val="28"/>
        </w:rPr>
        <w:t>4</w:t>
      </w:r>
      <w:r w:rsidRPr="00DA25CA">
        <w:rPr>
          <w:sz w:val="28"/>
          <w:szCs w:val="28"/>
        </w:rPr>
        <w:t xml:space="preserve">. Результаты проверки сведений, изложенных в </w:t>
      </w:r>
      <w:r w:rsidR="001404F2">
        <w:rPr>
          <w:sz w:val="28"/>
          <w:szCs w:val="28"/>
        </w:rPr>
        <w:t xml:space="preserve">письменных </w:t>
      </w:r>
      <w:r w:rsidRPr="00DA25CA">
        <w:rPr>
          <w:sz w:val="28"/>
          <w:szCs w:val="28"/>
        </w:rPr>
        <w:t>обращениях граждан, в о</w:t>
      </w:r>
      <w:bookmarkStart w:id="9" w:name="_GoBack"/>
      <w:bookmarkEnd w:id="9"/>
      <w:r w:rsidRPr="00DA25CA">
        <w:rPr>
          <w:sz w:val="28"/>
          <w:szCs w:val="28"/>
        </w:rPr>
        <w:t xml:space="preserve">бращениях и запросах организаций, должны быть сообщены этим </w:t>
      </w:r>
      <w:r w:rsidRPr="00DA25CA">
        <w:rPr>
          <w:sz w:val="28"/>
          <w:szCs w:val="28"/>
        </w:rPr>
        <w:lastRenderedPageBreak/>
        <w:t xml:space="preserve">гражданам и организациям </w:t>
      </w:r>
      <w:r w:rsidR="001404F2" w:rsidRPr="001404F2">
        <w:rPr>
          <w:sz w:val="28"/>
          <w:szCs w:val="28"/>
          <w:shd w:val="clear" w:color="auto" w:fill="FFFFFF"/>
        </w:rPr>
        <w:t>в течение 30 дней со дня регистрации письменного обращения</w:t>
      </w:r>
      <w:r w:rsidR="001404F2">
        <w:rPr>
          <w:sz w:val="28"/>
          <w:szCs w:val="28"/>
          <w:shd w:val="clear" w:color="auto" w:fill="FFFFFF"/>
        </w:rPr>
        <w:t>.</w:t>
      </w:r>
    </w:p>
    <w:p w:rsidR="00057133" w:rsidRPr="00DA25CA" w:rsidRDefault="00A80C2B" w:rsidP="009F75A0">
      <w:pPr>
        <w:ind w:firstLine="851"/>
        <w:jc w:val="both"/>
        <w:rPr>
          <w:sz w:val="28"/>
          <w:szCs w:val="28"/>
        </w:rPr>
      </w:pPr>
      <w:r w:rsidRPr="00DA25CA">
        <w:rPr>
          <w:sz w:val="28"/>
          <w:szCs w:val="28"/>
        </w:rPr>
        <w:t xml:space="preserve">5.7. Руководитель муниципального учреждения образования по материалам Контроля обязан принять соответствующее управленческое решение и направить </w:t>
      </w:r>
      <w:r w:rsidR="000207EF" w:rsidRPr="00DA25CA">
        <w:rPr>
          <w:sz w:val="28"/>
          <w:szCs w:val="28"/>
        </w:rPr>
        <w:t>в Отдел</w:t>
      </w:r>
      <w:r w:rsidRPr="00DA25CA">
        <w:rPr>
          <w:sz w:val="28"/>
          <w:szCs w:val="28"/>
        </w:rPr>
        <w:t xml:space="preserve"> образования план мероприятий по устранению отмеченных нарушений в ходе проверки или справку по итогам проделанной работы по устранению отмеченных нарушений.</w:t>
      </w:r>
    </w:p>
    <w:sectPr w:rsidR="00057133" w:rsidRPr="00DA25CA" w:rsidSect="00DA25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52" w:rsidRDefault="008A4952" w:rsidP="002B4934">
      <w:r>
        <w:separator/>
      </w:r>
    </w:p>
  </w:endnote>
  <w:endnote w:type="continuationSeparator" w:id="0">
    <w:p w:rsidR="008A4952" w:rsidRDefault="008A4952" w:rsidP="002B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2B" w:rsidRPr="002A572B" w:rsidRDefault="002A572B">
    <w:pPr>
      <w:pStyle w:val="a6"/>
      <w:rPr>
        <w:sz w:val="16"/>
      </w:rPr>
    </w:pPr>
    <w:r>
      <w:rPr>
        <w:sz w:val="16"/>
      </w:rPr>
      <w:t>Рег. № 0238 от 05.07.2019, Подписано ЭП: Барановский Александр Станиславович, "Заместитель Главы МО ""Монастырщинский район"" Смоленской области" 05.07.2019 9:35:41,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52" w:rsidRDefault="008A4952" w:rsidP="002B4934">
      <w:r>
        <w:separator/>
      </w:r>
    </w:p>
  </w:footnote>
  <w:footnote w:type="continuationSeparator" w:id="0">
    <w:p w:rsidR="008A4952" w:rsidRDefault="008A4952" w:rsidP="002B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1141"/>
    <w:multiLevelType w:val="hybridMultilevel"/>
    <w:tmpl w:val="61CE9194"/>
    <w:lvl w:ilvl="0" w:tplc="85044A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0103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E774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28828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686C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A5CA2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81DB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50E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A35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66"/>
    <w:rsid w:val="000176CC"/>
    <w:rsid w:val="000207EF"/>
    <w:rsid w:val="00057133"/>
    <w:rsid w:val="00085724"/>
    <w:rsid w:val="000D19E5"/>
    <w:rsid w:val="00125936"/>
    <w:rsid w:val="001404F2"/>
    <w:rsid w:val="00152DA9"/>
    <w:rsid w:val="00191BC1"/>
    <w:rsid w:val="002024F4"/>
    <w:rsid w:val="002A572B"/>
    <w:rsid w:val="002B4934"/>
    <w:rsid w:val="00486A5F"/>
    <w:rsid w:val="004A58EE"/>
    <w:rsid w:val="004C7EBA"/>
    <w:rsid w:val="004E4BD9"/>
    <w:rsid w:val="005166FD"/>
    <w:rsid w:val="0052114E"/>
    <w:rsid w:val="006507F3"/>
    <w:rsid w:val="0075130C"/>
    <w:rsid w:val="00784320"/>
    <w:rsid w:val="00786F89"/>
    <w:rsid w:val="00865166"/>
    <w:rsid w:val="008751A9"/>
    <w:rsid w:val="00887794"/>
    <w:rsid w:val="008A4952"/>
    <w:rsid w:val="009073B3"/>
    <w:rsid w:val="00965736"/>
    <w:rsid w:val="00980312"/>
    <w:rsid w:val="009B6170"/>
    <w:rsid w:val="009C3356"/>
    <w:rsid w:val="009D3357"/>
    <w:rsid w:val="009F75A0"/>
    <w:rsid w:val="00A80C2B"/>
    <w:rsid w:val="00AA0272"/>
    <w:rsid w:val="00AA1AAE"/>
    <w:rsid w:val="00AF4168"/>
    <w:rsid w:val="00BD58EF"/>
    <w:rsid w:val="00D562FD"/>
    <w:rsid w:val="00DA25CA"/>
    <w:rsid w:val="00E07B76"/>
    <w:rsid w:val="00EA3A71"/>
    <w:rsid w:val="00F24719"/>
    <w:rsid w:val="00F71474"/>
    <w:rsid w:val="00F83882"/>
    <w:rsid w:val="00FB548A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65736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5736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73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5736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3357"/>
    <w:rPr>
      <w:color w:val="0000FF"/>
      <w:u w:val="single"/>
    </w:rPr>
  </w:style>
  <w:style w:type="character" w:customStyle="1" w:styleId="blk">
    <w:name w:val="blk"/>
    <w:basedOn w:val="a0"/>
    <w:rsid w:val="001404F2"/>
  </w:style>
  <w:style w:type="paragraph" w:styleId="a4">
    <w:name w:val="header"/>
    <w:basedOn w:val="a"/>
    <w:link w:val="a5"/>
    <w:uiPriority w:val="99"/>
    <w:unhideWhenUsed/>
    <w:rsid w:val="002B4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4934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2B4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493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16988/e5df2423e468bfaf0e1f73197a895a796613533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12294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Самуленкова</dc:creator>
  <cp:lastModifiedBy>Образование</cp:lastModifiedBy>
  <cp:revision>2</cp:revision>
  <dcterms:created xsi:type="dcterms:W3CDTF">2019-07-09T12:45:00Z</dcterms:created>
  <dcterms:modified xsi:type="dcterms:W3CDTF">2019-07-09T12:45:00Z</dcterms:modified>
</cp:coreProperties>
</file>