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470D5F19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1C73FC">
        <w:rPr>
          <w:rFonts w:ascii="Times New Roman" w:hAnsi="Times New Roman" w:cs="Times New Roman"/>
          <w:sz w:val="24"/>
          <w:szCs w:val="24"/>
          <w:u w:val="single"/>
        </w:rPr>
        <w:t>«Монастырщинский район»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5D1979C" w14:textId="0EC3B889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районе в сравнении с другими муниципальными образованиями Смоленской области 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с 10.</w:t>
      </w:r>
      <w:r w:rsidR="002B082A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10</w:t>
      </w:r>
      <w:r w:rsidR="005E5773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2023 по 10.</w:t>
      </w:r>
      <w:r w:rsidR="002B082A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10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.2024</w:t>
      </w:r>
    </w:p>
    <w:p w14:paraId="352EEAC4" w14:textId="27BF6D52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6E84D05E" w:rsidR="003B7AB0" w:rsidRPr="00752B05" w:rsidRDefault="003B7AB0" w:rsidP="00291DCF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91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2AB4D195" w:rsidR="003B7AB0" w:rsidRPr="00752B05" w:rsidRDefault="003B7AB0" w:rsidP="00291DC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91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233A3" w:rsidRPr="00752B05" w14:paraId="7FD1EDBA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4233A3" w:rsidRPr="00752B05" w:rsidRDefault="004233A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FCD" w14:textId="42B7C5EC" w:rsidR="004233A3" w:rsidRPr="00752B05" w:rsidRDefault="004233A3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5777DE4" w14:textId="2EDEBF74" w:rsidR="004233A3" w:rsidRPr="00752B05" w:rsidRDefault="004233A3" w:rsidP="002B0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4258C8A" w14:textId="2F393E80" w:rsidR="004233A3" w:rsidRPr="00752B05" w:rsidRDefault="004233A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8D5583" w14:textId="4D378D36" w:rsidR="004233A3" w:rsidRPr="00752B05" w:rsidRDefault="004233A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C165218" w14:textId="65504F80" w:rsidR="004233A3" w:rsidRPr="00752B05" w:rsidRDefault="004233A3" w:rsidP="001C5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580B7B" w14:textId="00F42BC3" w:rsidR="004233A3" w:rsidRPr="00752B05" w:rsidRDefault="004233A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FBD4053" w14:textId="48B9CC27" w:rsidR="004233A3" w:rsidRPr="00752B05" w:rsidRDefault="004233A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A59BDC5" w14:textId="324C32A8" w:rsidR="004233A3" w:rsidRPr="00752B05" w:rsidRDefault="004233A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</w:tr>
      <w:tr w:rsidR="004233A3" w:rsidRPr="00752B05" w14:paraId="07624EB0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4233A3" w:rsidRPr="00752B05" w:rsidRDefault="004233A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25A61A78" w:rsidR="004233A3" w:rsidRPr="00752B05" w:rsidRDefault="004233A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376DD31" w14:textId="19E2802E" w:rsidR="004233A3" w:rsidRPr="00752B05" w:rsidRDefault="004233A3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2105806" w14:textId="65D67292" w:rsidR="004233A3" w:rsidRPr="00752B05" w:rsidRDefault="004233A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0DB2FF" w14:textId="791BE1EB" w:rsidR="004233A3" w:rsidRPr="00752B05" w:rsidRDefault="004233A3" w:rsidP="0095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98D227" w14:textId="2C5ED958" w:rsidR="004233A3" w:rsidRPr="00752B05" w:rsidRDefault="004233A3" w:rsidP="001C5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C30320" w14:textId="1245F829" w:rsidR="004233A3" w:rsidRPr="00752B05" w:rsidRDefault="004233A3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15BBE44" w14:textId="49CE32DC" w:rsidR="004233A3" w:rsidRPr="00752B05" w:rsidRDefault="004233A3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79EEFCC" w14:textId="43A71962" w:rsidR="004233A3" w:rsidRPr="00752B05" w:rsidRDefault="004233A3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10,99</w:t>
            </w:r>
          </w:p>
        </w:tc>
      </w:tr>
      <w:tr w:rsidR="00640088" w:rsidRPr="00752B05" w14:paraId="689A0FDD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56B915A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F8D2" w14:textId="7DB4C85A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55D62EF" w14:textId="1B772D84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AA95212" w14:textId="4619EE5B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BE8848" w14:textId="6BD9E4E2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47F02DB" w14:textId="212EAB6A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79D5716" w14:textId="1672B7FC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A22C46D" w14:textId="4A08F40C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2D676D8" w14:textId="54873E5C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</w:tr>
      <w:tr w:rsidR="00640088" w:rsidRPr="00752B05" w14:paraId="6EF22C7C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52913A8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DF7C" w14:textId="66D3A765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8016E83" w14:textId="60C9C4C0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9F988F6" w14:textId="378DEBA4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07F207" w14:textId="5A95D003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CDCB3E8" w14:textId="4059F056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9EEC26A" w14:textId="5565E6A3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7A5555F" w14:textId="414DDB6C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6CC8D076" w14:textId="62E7A0C3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</w:tr>
      <w:tr w:rsidR="00640088" w:rsidRPr="00752B05" w14:paraId="7E0025D3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FDD1F28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15E8" w14:textId="61965767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1B206A0" w14:textId="5FA3F6C3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5B4FB72" w14:textId="303E89B5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1F2928" w14:textId="6A35A9B0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7AB282" w14:textId="27BBA2F9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EE9EF" w14:textId="646802B8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0016551" w14:textId="053D4C00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098B90F" w14:textId="1B9958D8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</w:tr>
      <w:tr w:rsidR="00640088" w:rsidRPr="00752B05" w14:paraId="43DFA196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F7827B8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9282" w14:textId="7252F7E2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B398F2C" w14:textId="73FC9328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A364DE6" w14:textId="3BA661B0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72BE5" w14:textId="78FE7606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B3BEB01" w14:textId="5502C342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B32DAD" w14:textId="66099736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8EC150C" w14:textId="18FAE376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3F046F9" w14:textId="6BF4EE78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</w:tr>
      <w:tr w:rsidR="00640088" w:rsidRPr="00752B05" w14:paraId="43D4A3B1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47B53F1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0FC7" w14:textId="7E093A74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C7A2D37" w14:textId="061584A8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62594C9" w14:textId="3CEE4BBA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9BBF7" w14:textId="3C0F9141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3C9724" w14:textId="206D9A0D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77F4AEC" w14:textId="63910546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96A0989" w14:textId="6559AA96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3FCC9BF" w14:textId="3BF221CC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</w:tc>
      </w:tr>
      <w:tr w:rsidR="00640088" w:rsidRPr="00752B05" w14:paraId="7B78770D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B84F7E6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3FDF" w14:textId="20E7719B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7CA1783" w14:textId="69FE1A07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EF50410" w14:textId="54396CC3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A99CE0" w14:textId="3A0E5619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F406A7" w14:textId="5309CE14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B0273B" w14:textId="3A33BCAB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1DDF83A" w14:textId="6DD9B912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B886ADD" w14:textId="549DD648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</w:tr>
      <w:tr w:rsidR="00640088" w:rsidRPr="00752B05" w14:paraId="64C04BAB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174BACD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F1519" w14:textId="7619EE8A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7495CFD" w14:textId="5BE111FA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148127E2" w14:textId="647B8899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E3D800" w14:textId="72343B2F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E25C1A" w14:textId="58CF5F9A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F44510" w14:textId="26937595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80A34C6" w14:textId="0212986B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A979873" w14:textId="1E6DF8B2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</w:tr>
      <w:tr w:rsidR="00640088" w:rsidRPr="00752B05" w14:paraId="132225F9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EA37CC8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6FE7D" w14:textId="1418AB6E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E8DE895" w14:textId="1175552F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520A0E7" w14:textId="5D51A4B8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C992A9" w14:textId="20290CF9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0C47F2" w14:textId="61E37609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930CDA1" w14:textId="6E341F58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04D749A" w14:textId="60A35845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467F0CFD" w14:textId="757E3F15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</w:tr>
      <w:tr w:rsidR="00640088" w:rsidRPr="00752B05" w14:paraId="118245FA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35533D0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7ACC" w14:textId="43F2E31F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1C0B27C" w14:textId="57FFFCD8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88C18BC" w14:textId="1293C97B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9DCE65" w14:textId="4AA53372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03DA52" w14:textId="3EB38C5B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DB6FA0" w14:textId="091C6723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1564649" w14:textId="21AD68A8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5D32D6C" w14:textId="1494BEB0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</w:tr>
      <w:tr w:rsidR="00640088" w:rsidRPr="00752B05" w14:paraId="5663AD78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81EB7FA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BA0E" w14:textId="60305987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7E26275" w14:textId="39E775F2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2E80543" w14:textId="7FA49FF3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1E9E41" w14:textId="699921B7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A9DEF6" w14:textId="32AF4DA9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DB4873" w14:textId="0A43209E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5774FBF" w14:textId="4C47072B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D3B48C6" w14:textId="5BEAD82F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</w:tr>
      <w:tr w:rsidR="00640088" w:rsidRPr="00752B05" w14:paraId="41479DDA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D7AAC45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92E9" w14:textId="78D7A7C9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A239ED4" w14:textId="044CC834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3910EF8" w14:textId="10A921E0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F825C6" w14:textId="43853D94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CDE324" w14:textId="6998413D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8F971F" w14:textId="110B9F46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0A55F32" w14:textId="05E9F94E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341E052" w14:textId="7C0DD3A3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</w:tr>
      <w:tr w:rsidR="00640088" w:rsidRPr="00752B05" w14:paraId="4A8A1D92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6249086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3AFF" w14:textId="3531DC10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9E92C10" w14:textId="54D42C53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14C6371" w14:textId="6AB5562C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8FA2AB" w14:textId="49B7D703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36051F0" w14:textId="2CC05FB0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343988" w14:textId="6B23B55B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B8FEBFA" w14:textId="53F15CC4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B5C99EF" w14:textId="6D80BD04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</w:t>
            </w:r>
          </w:p>
        </w:tc>
      </w:tr>
      <w:tr w:rsidR="00640088" w:rsidRPr="00752B05" w14:paraId="65CD53AA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4EC1C65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0742" w14:textId="65AB2C81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8C57480" w14:textId="72D7509D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A132034" w14:textId="493C8BA0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C72C3B" w14:textId="32C544E1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5F895E6" w14:textId="54F037B7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9B5073" w14:textId="1E96485D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D6A38F2" w14:textId="0662EC4F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F178EC8" w14:textId="1C1041FB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640088" w:rsidRPr="00752B05" w14:paraId="229051DC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951F4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B517" w14:textId="337859E2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324F6B8" w14:textId="2B1CFA36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C19AFA2" w14:textId="11B7AB8F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73BBEF" w14:textId="4E3D3A6E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2FDA7C0" w14:textId="1DF7719E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819481E" w14:textId="38CE8434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CF078CC" w14:textId="65B29581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056F20B" w14:textId="0F1E752B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640088" w:rsidRPr="00752B05" w14:paraId="3EEDFE5C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4E3AEBC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4701" w14:textId="155F508A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1B7A9A3" w14:textId="04A17668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DF3957F" w14:textId="41483711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BB2DB0" w14:textId="0A75655D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BD478DB" w14:textId="54BE60A0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2D1AB5" w14:textId="268DAAAD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A6697F3" w14:textId="23D96C71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CE02B67" w14:textId="6721EA5D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</w:t>
            </w:r>
          </w:p>
        </w:tc>
      </w:tr>
      <w:tr w:rsidR="00640088" w:rsidRPr="00752B05" w14:paraId="4B011EAC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5E6F462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5D" w14:textId="7909276D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57EBBC61" w14:textId="6F3A6BD1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9A6CCE7" w14:textId="2F472E6F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0F7077" w14:textId="58CD1564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E5A680F" w14:textId="4EBA7897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56F7B2" w14:textId="62B11BD5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C691EE3" w14:textId="3F85B88F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7D2BF48" w14:textId="08061B4C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</w:tr>
      <w:tr w:rsidR="00640088" w:rsidRPr="00752B05" w14:paraId="483F9CC7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6D11BB1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49AA" w14:textId="7FBF7075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4B6DBF9" w14:textId="6E4A22AD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621916E" w14:textId="2D212F86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D52F16" w14:textId="6D28F813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D7C17B7" w14:textId="57C1ED48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CA68E36" w14:textId="45B8D113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CAAA4F1" w14:textId="5E39B1A6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49868240" w14:textId="66610EC9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</w:tr>
      <w:tr w:rsidR="00640088" w:rsidRPr="00752B05" w14:paraId="1F0A5F25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6F11ED7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086E" w14:textId="46D529BE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6053422" w14:textId="7AAF4665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0ADE3D4" w14:textId="312C91DE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0A0FF0" w14:textId="15E4D12F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122E73" w14:textId="0639C242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8CB775" w14:textId="70DE0AB5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C6700DD" w14:textId="114DAC74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698CD57" w14:textId="6BDDAACA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</w:tr>
      <w:tr w:rsidR="00640088" w:rsidRPr="00752B05" w14:paraId="609855D9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6F1D0B4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73CA" w14:textId="6501AAB7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EC6E386" w14:textId="0BFF1403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F136F09" w14:textId="53AF6F49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978090" w14:textId="0C4D2634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2BFB6A" w14:textId="06BF54D6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458E8F3" w14:textId="75265534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1ED8B25" w14:textId="5A9FA652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0FFCE41" w14:textId="39BC9059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640088" w:rsidRPr="00752B05" w14:paraId="648DD9BE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19E4564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DEB3" w14:textId="77331622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DE45CE7" w14:textId="7DE50F35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CCD0F10" w14:textId="57856401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C7D07A" w14:textId="335A6F07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958EF2" w14:textId="2F623244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999D5A" w14:textId="652F228F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5364B74" w14:textId="5C4DA934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EF97F1A" w14:textId="2A612741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640088" w:rsidRPr="00752B05" w14:paraId="1E8E2E73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ECB72E0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F92F" w14:textId="5D6FE6B2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33A3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423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31E4995" w14:textId="28F2333A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3A3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BF993DF" w14:textId="6EA3F582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AABB70" w14:textId="230E7A55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0E580F9" w14:textId="7D77DD53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91764B" w14:textId="7A72C02B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A74110A" w14:textId="1F433DF7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1BE59F7" w14:textId="71ACE872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640088" w:rsidRPr="00752B05" w14:paraId="513A80F2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FE5CE3F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4AE9" w14:textId="2A852919" w:rsidR="00640088" w:rsidRPr="004233A3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E14A86E" w14:textId="51865B27" w:rsidR="00640088" w:rsidRPr="004233A3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98E715A" w14:textId="2A63D46A" w:rsidR="00640088" w:rsidRPr="004233A3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9F9163" w14:textId="52D8B9E7" w:rsidR="00640088" w:rsidRPr="004233A3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C99815E" w14:textId="5F60B320" w:rsidR="00640088" w:rsidRPr="004233A3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4DD66" w14:textId="1BC4B529" w:rsidR="00640088" w:rsidRPr="004233A3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DAE5B43" w14:textId="646693E6" w:rsidR="00640088" w:rsidRPr="004233A3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4EFDE94" w14:textId="4E44CCA0" w:rsidR="00640088" w:rsidRPr="004233A3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</w:tr>
      <w:tr w:rsidR="00640088" w:rsidRPr="00752B05" w14:paraId="53EA76D9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8FAAAEC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EC9D" w14:textId="24313B6F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4310473" w14:textId="0FC1E087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7847935" w14:textId="1BCF4E4C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2AC065" w14:textId="7AFB765F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23A9E0" w14:textId="1BF926A1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38BF48" w14:textId="404BBB97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E0EFCE1" w14:textId="3468662D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00827C6" w14:textId="2424896B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-0,76</w:t>
            </w:r>
          </w:p>
        </w:tc>
      </w:tr>
      <w:tr w:rsidR="00640088" w:rsidRPr="00752B05" w14:paraId="52916702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F922EF6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7ED1" w14:textId="0F589571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7ADDD89" w14:textId="5469D043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418A0CB" w14:textId="7A678DBA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DD6549" w14:textId="71B50E48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837DAE" w14:textId="49F1C7C8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796615" w14:textId="5B8A2596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24E26CC" w14:textId="5DD0D4D7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B331AA1" w14:textId="2F8224C8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-1,06</w:t>
            </w:r>
          </w:p>
        </w:tc>
      </w:tr>
      <w:tr w:rsidR="00640088" w:rsidRPr="00752B05" w14:paraId="7C45BCB4" w14:textId="77777777" w:rsidTr="004C115E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B39D850" w14:textId="77777777" w:rsidR="00640088" w:rsidRPr="00752B05" w:rsidRDefault="00640088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3A25" w14:textId="12DD8EF8" w:rsidR="00640088" w:rsidRPr="00D2542A" w:rsidRDefault="00640088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CBF8969" w14:textId="58C26ABA" w:rsidR="00640088" w:rsidRDefault="00640088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B077789" w14:textId="358548F9" w:rsidR="00640088" w:rsidRPr="00D2542A" w:rsidRDefault="00640088" w:rsidP="0085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8175F2" w14:textId="554D4568" w:rsidR="00640088" w:rsidRDefault="00640088" w:rsidP="0095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6A113" w14:textId="106C9587" w:rsidR="00640088" w:rsidRDefault="00640088" w:rsidP="001C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2AE3FC8" w14:textId="30B1215A" w:rsidR="00640088" w:rsidRDefault="00640088" w:rsidP="00215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1D18204" w14:textId="16595436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D75D3A9" w14:textId="7C005F46" w:rsidR="00640088" w:rsidRDefault="00640088" w:rsidP="003C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6,07</w:t>
            </w:r>
          </w:p>
        </w:tc>
      </w:tr>
      <w:tr w:rsidR="00640088" w:rsidRPr="00752B05" w14:paraId="674C1A93" w14:textId="77777777" w:rsidTr="00BF2626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0D70BFFA" w14:textId="00018165" w:rsidR="00640088" w:rsidRPr="00752B05" w:rsidRDefault="00640088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9819CFF" w14:textId="7447F44E" w:rsidR="00640088" w:rsidRPr="00752B05" w:rsidRDefault="0064008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37329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C70A330" w14:textId="155D5DFD" w:rsidR="00640088" w:rsidRPr="00752B05" w:rsidRDefault="00640088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31419A" w14:textId="17A6CB6C" w:rsidR="00640088" w:rsidRPr="00752B05" w:rsidRDefault="00640088" w:rsidP="001C5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4AE90A1" w14:textId="6BE9538D" w:rsidR="00640088" w:rsidRPr="00752B05" w:rsidRDefault="00640088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7EF489A" w14:textId="6D55F835" w:rsidR="00640088" w:rsidRPr="00752B05" w:rsidRDefault="00640088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1C12D2A" w14:textId="66C4177D" w:rsidR="00640088" w:rsidRPr="00752B05" w:rsidRDefault="00640088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AEE6958" w14:textId="47C908F1" w:rsidR="00640088" w:rsidRPr="00752B05" w:rsidRDefault="00640088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3,21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4F9DBA0E" w14:textId="77777777" w:rsidR="000B6727" w:rsidRDefault="00BF2626" w:rsidP="00BF26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</w:t>
      </w:r>
      <w:r w:rsidR="00BE3BD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.2023 по 10.</w:t>
      </w:r>
      <w:r w:rsidR="00BE3BD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 число субъектов МСП увеличилось в 2</w:t>
      </w:r>
      <w:r w:rsidR="000B67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образованиях. Наибольший рост наблюдается в </w:t>
      </w:r>
      <w:r w:rsidR="000B6727" w:rsidRPr="0091713B">
        <w:rPr>
          <w:rFonts w:ascii="Times New Roman" w:hAnsi="Times New Roman" w:cs="Times New Roman"/>
          <w:sz w:val="24"/>
          <w:szCs w:val="24"/>
        </w:rPr>
        <w:t>г. Смоленск +</w:t>
      </w:r>
      <w:r w:rsidR="000B6727">
        <w:rPr>
          <w:rFonts w:ascii="Times New Roman" w:hAnsi="Times New Roman" w:cs="Times New Roman"/>
          <w:sz w:val="24"/>
          <w:szCs w:val="24"/>
        </w:rPr>
        <w:t>478</w:t>
      </w:r>
      <w:r w:rsidR="000B6727" w:rsidRPr="0091713B">
        <w:rPr>
          <w:rFonts w:ascii="Times New Roman" w:hAnsi="Times New Roman" w:cs="Times New Roman"/>
          <w:sz w:val="24"/>
          <w:szCs w:val="24"/>
        </w:rPr>
        <w:t xml:space="preserve"> ед. или 2,</w:t>
      </w:r>
      <w:r w:rsidR="000B6727">
        <w:rPr>
          <w:rFonts w:ascii="Times New Roman" w:hAnsi="Times New Roman" w:cs="Times New Roman"/>
          <w:sz w:val="24"/>
          <w:szCs w:val="24"/>
        </w:rPr>
        <w:t>39</w:t>
      </w:r>
      <w:r w:rsidR="000B6727"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 w:rsidR="000B6727">
        <w:rPr>
          <w:rFonts w:ascii="Times New Roman" w:hAnsi="Times New Roman" w:cs="Times New Roman"/>
          <w:sz w:val="24"/>
          <w:szCs w:val="24"/>
        </w:rPr>
        <w:t>277</w:t>
      </w:r>
      <w:r w:rsidR="000B6727"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B6727">
        <w:rPr>
          <w:rFonts w:ascii="Times New Roman" w:hAnsi="Times New Roman" w:cs="Times New Roman"/>
          <w:sz w:val="24"/>
          <w:szCs w:val="24"/>
        </w:rPr>
        <w:t>10,99</w:t>
      </w:r>
      <w:r w:rsidR="000B6727" w:rsidRPr="00F65339">
        <w:rPr>
          <w:rFonts w:ascii="Times New Roman" w:hAnsi="Times New Roman" w:cs="Times New Roman"/>
          <w:sz w:val="24"/>
          <w:szCs w:val="24"/>
        </w:rPr>
        <w:t>%; Вяземском районе +</w:t>
      </w:r>
      <w:r w:rsidR="000B6727">
        <w:rPr>
          <w:rFonts w:ascii="Times New Roman" w:hAnsi="Times New Roman" w:cs="Times New Roman"/>
          <w:sz w:val="24"/>
          <w:szCs w:val="24"/>
        </w:rPr>
        <w:t>115</w:t>
      </w:r>
      <w:r w:rsidR="000B6727"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 w:rsidR="000B6727">
        <w:rPr>
          <w:rFonts w:ascii="Times New Roman" w:hAnsi="Times New Roman" w:cs="Times New Roman"/>
          <w:sz w:val="24"/>
          <w:szCs w:val="24"/>
        </w:rPr>
        <w:t>86</w:t>
      </w:r>
      <w:r w:rsidR="000B6727"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0B6727" w:rsidRPr="00F65339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="000B6727" w:rsidRPr="00F65339">
        <w:rPr>
          <w:rFonts w:ascii="Times New Roman" w:hAnsi="Times New Roman" w:cs="Times New Roman"/>
          <w:sz w:val="24"/>
          <w:szCs w:val="24"/>
        </w:rPr>
        <w:t xml:space="preserve"> районе +</w:t>
      </w:r>
      <w:r w:rsidR="000B6727">
        <w:rPr>
          <w:rFonts w:ascii="Times New Roman" w:hAnsi="Times New Roman" w:cs="Times New Roman"/>
          <w:sz w:val="24"/>
          <w:szCs w:val="24"/>
        </w:rPr>
        <w:t>66</w:t>
      </w:r>
      <w:r w:rsidR="000B6727" w:rsidRPr="00F65339">
        <w:rPr>
          <w:rFonts w:ascii="Times New Roman" w:hAnsi="Times New Roman" w:cs="Times New Roman"/>
          <w:sz w:val="24"/>
          <w:szCs w:val="24"/>
        </w:rPr>
        <w:t xml:space="preserve"> ед. или 4,</w:t>
      </w:r>
      <w:r w:rsidR="000B6727">
        <w:rPr>
          <w:rFonts w:ascii="Times New Roman" w:hAnsi="Times New Roman" w:cs="Times New Roman"/>
          <w:sz w:val="24"/>
          <w:szCs w:val="24"/>
        </w:rPr>
        <w:t>30</w:t>
      </w:r>
      <w:r w:rsidR="000B6727" w:rsidRPr="00F65339">
        <w:rPr>
          <w:rFonts w:ascii="Times New Roman" w:hAnsi="Times New Roman" w:cs="Times New Roman"/>
          <w:sz w:val="24"/>
          <w:szCs w:val="24"/>
        </w:rPr>
        <w:t>%,  </w:t>
      </w:r>
      <w:proofErr w:type="spellStart"/>
      <w:r w:rsidR="000B6727" w:rsidRPr="00F65339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0B6727" w:rsidRPr="00F65339">
        <w:rPr>
          <w:rFonts w:ascii="Times New Roman" w:hAnsi="Times New Roman" w:cs="Times New Roman"/>
          <w:sz w:val="24"/>
          <w:szCs w:val="24"/>
        </w:rPr>
        <w:t xml:space="preserve"> районе +6</w:t>
      </w:r>
      <w:r w:rsidR="000B6727">
        <w:rPr>
          <w:rFonts w:ascii="Times New Roman" w:hAnsi="Times New Roman" w:cs="Times New Roman"/>
          <w:sz w:val="24"/>
          <w:szCs w:val="24"/>
        </w:rPr>
        <w:t>3</w:t>
      </w:r>
      <w:r w:rsidR="000B6727" w:rsidRPr="00F65339">
        <w:rPr>
          <w:rFonts w:ascii="Times New Roman" w:hAnsi="Times New Roman" w:cs="Times New Roman"/>
          <w:sz w:val="24"/>
          <w:szCs w:val="24"/>
        </w:rPr>
        <w:t xml:space="preserve"> ед. или 3,</w:t>
      </w:r>
      <w:r w:rsidR="000B6727">
        <w:rPr>
          <w:rFonts w:ascii="Times New Roman" w:hAnsi="Times New Roman" w:cs="Times New Roman"/>
          <w:sz w:val="24"/>
          <w:szCs w:val="24"/>
        </w:rPr>
        <w:t>67</w:t>
      </w:r>
      <w:r w:rsidR="000B6727" w:rsidRPr="00F65339">
        <w:rPr>
          <w:rFonts w:ascii="Times New Roman" w:hAnsi="Times New Roman" w:cs="Times New Roman"/>
          <w:sz w:val="24"/>
          <w:szCs w:val="24"/>
        </w:rPr>
        <w:t>%.</w:t>
      </w:r>
    </w:p>
    <w:p w14:paraId="29F87D2D" w14:textId="70F79B53" w:rsidR="00BF2626" w:rsidRDefault="000B6727" w:rsidP="00BF26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районе–3 ед. или </w:t>
      </w:r>
      <w:r>
        <w:rPr>
          <w:rFonts w:ascii="Times New Roman" w:hAnsi="Times New Roman" w:cs="Times New Roman"/>
          <w:sz w:val="24"/>
          <w:szCs w:val="24"/>
        </w:rPr>
        <w:t>0,76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</w:t>
      </w:r>
      <w:r>
        <w:rPr>
          <w:rFonts w:ascii="Times New Roman" w:hAnsi="Times New Roman" w:cs="Times New Roman"/>
          <w:sz w:val="24"/>
          <w:szCs w:val="24"/>
        </w:rPr>
        <w:t>Монастырщинском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1,06%.</w:t>
      </w:r>
    </w:p>
    <w:p w14:paraId="705788B9" w14:textId="77777777" w:rsidR="000B6727" w:rsidRPr="00C32C8F" w:rsidRDefault="000B6727" w:rsidP="000B6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>С начала 2024 года количество субъектов МСП увеличилось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 Смоленский район +</w:t>
      </w:r>
      <w:r>
        <w:rPr>
          <w:rFonts w:ascii="Times New Roman" w:hAnsi="Times New Roman" w:cs="Times New Roman"/>
          <w:sz w:val="24"/>
          <w:szCs w:val="24"/>
        </w:rPr>
        <w:t>185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7,08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Вяземский район +68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2,82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F65339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F65339">
        <w:rPr>
          <w:rFonts w:ascii="Times New Roman" w:hAnsi="Times New Roman" w:cs="Times New Roman"/>
          <w:sz w:val="24"/>
          <w:szCs w:val="24"/>
        </w:rPr>
        <w:t xml:space="preserve"> район +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2,36</w:t>
      </w:r>
      <w:r w:rsidRPr="00C32C8F">
        <w:rPr>
          <w:rFonts w:ascii="Times New Roman" w:hAnsi="Times New Roman" w:cs="Times New Roman"/>
          <w:sz w:val="24"/>
          <w:szCs w:val="24"/>
        </w:rPr>
        <w:t xml:space="preserve">%). В остальных районах отмечено снижение числа зарегистрированных субъектов МСП (наибольшее снижение – в </w:t>
      </w:r>
      <w:proofErr w:type="spellStart"/>
      <w:r w:rsidRPr="00C32C8F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Pr="00C32C8F">
        <w:rPr>
          <w:rFonts w:ascii="Times New Roman" w:hAnsi="Times New Roman" w:cs="Times New Roman"/>
          <w:sz w:val="24"/>
          <w:szCs w:val="24"/>
        </w:rPr>
        <w:t xml:space="preserve"> районе 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1,55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3,46</w:t>
      </w:r>
      <w:r w:rsidRPr="00C32C8F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69252467" w14:textId="77777777" w:rsidR="000B6727" w:rsidRPr="00FB23F8" w:rsidRDefault="000B6727" w:rsidP="000B6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>В целом по области с начала 2024 года на 396 ед. или на 1,04% увеличилось количество субъектов МСП, за год произошло увеличение на 1200 ед. или на 3,21%.</w:t>
      </w:r>
    </w:p>
    <w:p w14:paraId="636127CB" w14:textId="7E6D8EB3" w:rsidR="00D81DEC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Монастырщинский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="00991EFF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="00BF2626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="00991EFF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BF2626">
        <w:rPr>
          <w:rFonts w:ascii="Times New Roman" w:hAnsi="Times New Roman" w:cs="Times New Roman"/>
          <w:sz w:val="24"/>
          <w:szCs w:val="24"/>
        </w:rPr>
        <w:t xml:space="preserve"> 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955E4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991EFF">
        <w:rPr>
          <w:rFonts w:ascii="Times New Roman" w:hAnsi="Times New Roman" w:cs="Times New Roman"/>
          <w:sz w:val="24"/>
          <w:szCs w:val="24"/>
        </w:rPr>
        <w:t>2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BF2626">
        <w:rPr>
          <w:rFonts w:ascii="Times New Roman" w:hAnsi="Times New Roman" w:cs="Times New Roman"/>
          <w:sz w:val="24"/>
          <w:szCs w:val="24"/>
        </w:rPr>
        <w:t>1,</w:t>
      </w:r>
      <w:r w:rsidR="00953DC5">
        <w:rPr>
          <w:rFonts w:ascii="Times New Roman" w:hAnsi="Times New Roman" w:cs="Times New Roman"/>
          <w:sz w:val="24"/>
          <w:szCs w:val="24"/>
        </w:rPr>
        <w:t>0</w:t>
      </w:r>
      <w:r w:rsidR="00BF2626">
        <w:rPr>
          <w:rFonts w:ascii="Times New Roman" w:hAnsi="Times New Roman" w:cs="Times New Roman"/>
          <w:sz w:val="24"/>
          <w:szCs w:val="24"/>
        </w:rPr>
        <w:t>6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уменьшилось на </w:t>
      </w:r>
      <w:r w:rsidR="00953DC5">
        <w:rPr>
          <w:rFonts w:ascii="Times New Roman" w:hAnsi="Times New Roman" w:cs="Times New Roman"/>
          <w:sz w:val="24"/>
          <w:szCs w:val="24"/>
        </w:rPr>
        <w:t>4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53DC5">
        <w:rPr>
          <w:rFonts w:ascii="Times New Roman" w:hAnsi="Times New Roman" w:cs="Times New Roman"/>
          <w:sz w:val="24"/>
          <w:szCs w:val="24"/>
        </w:rPr>
        <w:t>2</w:t>
      </w:r>
      <w:r w:rsidR="00BF2626">
        <w:rPr>
          <w:rFonts w:ascii="Times New Roman" w:hAnsi="Times New Roman" w:cs="Times New Roman"/>
          <w:sz w:val="24"/>
          <w:szCs w:val="24"/>
        </w:rPr>
        <w:t>,</w:t>
      </w:r>
      <w:r w:rsidR="00953DC5">
        <w:rPr>
          <w:rFonts w:ascii="Times New Roman" w:hAnsi="Times New Roman" w:cs="Times New Roman"/>
          <w:sz w:val="24"/>
          <w:szCs w:val="24"/>
        </w:rPr>
        <w:t>09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421A3191" w14:textId="77777777" w:rsidR="00A33A7D" w:rsidRDefault="00A33A7D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2BA547" w14:textId="295C5EF9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39704B57" w14:textId="77777777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«Монастырщинский район» Смоленской области </w:t>
      </w:r>
    </w:p>
    <w:p w14:paraId="24072B70" w14:textId="77777777" w:rsidR="00A33A7D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3439B042" w14:textId="77777777" w:rsidR="00A33A7D" w:rsidRPr="00752B05" w:rsidRDefault="00A33A7D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403A5B85" w14:textId="423CDEBC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68B921DC" w:rsidR="005D31E0" w:rsidRPr="00752B05" w:rsidRDefault="005D31E0" w:rsidP="00BE3B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304FA0C4" w:rsidR="005D31E0" w:rsidRPr="00752B05" w:rsidRDefault="005D31E0" w:rsidP="00BE3B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B12C06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696BD1EE" w:rsidR="00B12C06" w:rsidRPr="00752B05" w:rsidRDefault="00833ACB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1EC102D3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6211759A" w:rsidR="00B12C06" w:rsidRPr="00752B05" w:rsidRDefault="00833AC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018CDC8B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4B85BC96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5D8D6C77" w:rsidR="00B12C06" w:rsidRPr="00752B05" w:rsidRDefault="00833ACB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50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5C361FA2" w:rsidR="00B12C06" w:rsidRPr="00752B05" w:rsidRDefault="00833ACB" w:rsidP="00477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-3,8</w:t>
            </w:r>
            <w:r w:rsidR="00477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B12C06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7E809A6A" w:rsidR="00B12C06" w:rsidRPr="00752B05" w:rsidRDefault="00833AC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6D96117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7E4A5AD9" w:rsidR="00B12C06" w:rsidRPr="00752B05" w:rsidRDefault="00833AC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68705F53" w:rsidR="00B12C06" w:rsidRPr="00752B05" w:rsidRDefault="00B5002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50E16484" w:rsidR="00B12C06" w:rsidRPr="00752B05" w:rsidRDefault="00C346FE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78786F38" w:rsidR="00B12C06" w:rsidRPr="00752B05" w:rsidRDefault="00B5002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0E0F8B60" w:rsidR="00B12C06" w:rsidRPr="00752B05" w:rsidRDefault="00C346FE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7270CA8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3128367B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7EE42C9A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7F9F3A69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1E2F8933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00183952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7E818FB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69DA107B" w:rsidR="00B12C06" w:rsidRPr="00752B05" w:rsidRDefault="00833AC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6EBECE18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12901133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1A90DBB0" w:rsidR="00B12C06" w:rsidRPr="00752B05" w:rsidRDefault="00B12C06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20AF26AC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252C7A86" w:rsidR="00B12C06" w:rsidRPr="00752B05" w:rsidRDefault="00833AC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0071A752" w:rsidR="00B12C06" w:rsidRPr="00752B05" w:rsidRDefault="00833AC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B12C06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554EEEDE" w:rsidR="00B12C06" w:rsidRPr="00752B05" w:rsidRDefault="00833ACB" w:rsidP="00BE3B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8F55E83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685789EE" w:rsidR="00B12C06" w:rsidRPr="00752B05" w:rsidRDefault="00B12C06" w:rsidP="00BE3B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0CFA6DEA" w:rsidR="00B12C06" w:rsidRPr="00752B05" w:rsidRDefault="00B12C06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50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0AEAECEA" w:rsidR="00B12C06" w:rsidRPr="00752B05" w:rsidRDefault="00B12C06" w:rsidP="00C34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34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34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6F21D489" w:rsidR="00B12C06" w:rsidRPr="00752B05" w:rsidRDefault="00E94D17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50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239BBBF8" w:rsidR="00B12C06" w:rsidRPr="00752B05" w:rsidRDefault="00E94D17" w:rsidP="00C34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34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77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34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B12C06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24F51D3E" w:rsidR="00B12C06" w:rsidRPr="00752B05" w:rsidRDefault="00833ACB" w:rsidP="00BE3B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6837A1BA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6670F906" w:rsidR="00B12C06" w:rsidRPr="00752B05" w:rsidRDefault="00B12C06" w:rsidP="00BE3B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76C185B3" w:rsidR="00B12C06" w:rsidRPr="00752B05" w:rsidRDefault="00B12C06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50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1DCB30CF" w:rsidR="00B12C06" w:rsidRPr="00752B05" w:rsidRDefault="00B12C06" w:rsidP="00C34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34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34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56FC46F3" w:rsidR="00B12C06" w:rsidRPr="00752B05" w:rsidRDefault="00E94D17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50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3506CED6" w:rsidR="00B12C06" w:rsidRPr="00752B05" w:rsidRDefault="00C346FE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-0,61</w:t>
            </w:r>
          </w:p>
        </w:tc>
      </w:tr>
      <w:tr w:rsidR="00B12C06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692D2CF7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39444A1E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7360091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74E7F95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6588FEC6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08AA0B8B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71CBB571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2030A0D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8CF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E2D9" w14:textId="0522F5F9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AC5" w14:textId="0BDC29CF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AC89" w14:textId="4648DF17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DCDC" w14:textId="0254A45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BCA4" w14:textId="53A2EA1E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575" w14:textId="7E89804D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4DA0" w14:textId="2EFCADEF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541956FB" w:rsidR="00B12C06" w:rsidRPr="00752B05" w:rsidRDefault="00B12C06" w:rsidP="00BE3B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183C9390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173D10AE" w:rsidR="00B12C06" w:rsidRPr="00752B05" w:rsidRDefault="00833ACB" w:rsidP="00BE3B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BE3B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3B71ACA1" w:rsidR="00B12C06" w:rsidRPr="00752B05" w:rsidRDefault="00B12C06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50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39AC490C" w:rsidR="00B12C06" w:rsidRPr="00752B05" w:rsidRDefault="00833ACB" w:rsidP="00C34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34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34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10CD4636" w:rsidR="00B12C06" w:rsidRPr="00752B05" w:rsidRDefault="00E94D17" w:rsidP="00B500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B500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3773953B" w:rsidR="00B12C06" w:rsidRPr="00752B05" w:rsidRDefault="00E94D17" w:rsidP="00C346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  <w:r w:rsidR="00C346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7777777" w:rsidR="00471AD4" w:rsidRPr="00752B05" w:rsidRDefault="00471AD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77777777" w:rsidR="00471AD4" w:rsidRPr="00752B05" w:rsidRDefault="00471AD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77777777" w:rsidR="00471AD4" w:rsidRPr="00752B05" w:rsidRDefault="00471AD4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77777777" w:rsidR="00471AD4" w:rsidRPr="00752B05" w:rsidRDefault="00471AD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2143C114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C346FE">
        <w:rPr>
          <w:rFonts w:ascii="Times New Roman" w:hAnsi="Times New Roman" w:cs="Times New Roman"/>
          <w:sz w:val="24"/>
          <w:szCs w:val="24"/>
        </w:rPr>
        <w:t>октябрь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01C60">
        <w:rPr>
          <w:rFonts w:ascii="Times New Roman" w:hAnsi="Times New Roman" w:cs="Times New Roman"/>
          <w:bCs/>
          <w:sz w:val="24"/>
          <w:szCs w:val="24"/>
        </w:rPr>
        <w:t>«Монастырщинский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4777A2">
        <w:rPr>
          <w:rFonts w:ascii="Times New Roman" w:hAnsi="Times New Roman" w:cs="Times New Roman"/>
          <w:sz w:val="24"/>
          <w:szCs w:val="24"/>
        </w:rPr>
        <w:t>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4777A2">
        <w:rPr>
          <w:rFonts w:ascii="Times New Roman" w:hAnsi="Times New Roman" w:cs="Times New Roman"/>
          <w:sz w:val="24"/>
          <w:szCs w:val="24"/>
        </w:rPr>
        <w:t>3,84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C346FE">
        <w:rPr>
          <w:rFonts w:ascii="Times New Roman" w:hAnsi="Times New Roman" w:cs="Times New Roman"/>
          <w:sz w:val="24"/>
          <w:szCs w:val="24"/>
        </w:rPr>
        <w:t>3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C346FE">
        <w:rPr>
          <w:rFonts w:ascii="Times New Roman" w:hAnsi="Times New Roman" w:cs="Times New Roman"/>
          <w:sz w:val="24"/>
          <w:szCs w:val="24"/>
        </w:rPr>
        <w:t>1</w:t>
      </w:r>
      <w:r w:rsidR="004777A2">
        <w:rPr>
          <w:rFonts w:ascii="Times New Roman" w:hAnsi="Times New Roman" w:cs="Times New Roman"/>
          <w:sz w:val="24"/>
          <w:szCs w:val="24"/>
        </w:rPr>
        <w:t>,</w:t>
      </w:r>
      <w:r w:rsidR="00C346FE">
        <w:rPr>
          <w:rFonts w:ascii="Times New Roman" w:hAnsi="Times New Roman" w:cs="Times New Roman"/>
          <w:sz w:val="24"/>
          <w:szCs w:val="24"/>
        </w:rPr>
        <w:t>82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38C4168B"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C346FE">
        <w:rPr>
          <w:rFonts w:ascii="Times New Roman" w:hAnsi="Times New Roman" w:cs="Times New Roman"/>
          <w:sz w:val="24"/>
          <w:szCs w:val="24"/>
        </w:rPr>
        <w:t>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C346FE">
        <w:rPr>
          <w:rFonts w:ascii="Times New Roman" w:hAnsi="Times New Roman" w:cs="Times New Roman"/>
          <w:sz w:val="24"/>
          <w:szCs w:val="24"/>
        </w:rPr>
        <w:t>10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числ</w:t>
      </w:r>
      <w:r w:rsidR="00301C60">
        <w:rPr>
          <w:rFonts w:ascii="Times New Roman" w:hAnsi="Times New Roman" w:cs="Times New Roman"/>
          <w:sz w:val="24"/>
          <w:szCs w:val="24"/>
        </w:rPr>
        <w:t>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</w:t>
      </w:r>
      <w:r w:rsidR="004777A2">
        <w:rPr>
          <w:rFonts w:ascii="Times New Roman" w:hAnsi="Times New Roman" w:cs="Times New Roman"/>
          <w:sz w:val="24"/>
          <w:szCs w:val="24"/>
        </w:rPr>
        <w:t xml:space="preserve">уменьшилось на 1 </w:t>
      </w:r>
      <w:proofErr w:type="spellStart"/>
      <w:proofErr w:type="gramStart"/>
      <w:r w:rsidR="004777A2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4777A2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4777A2" w:rsidRPr="004777A2">
        <w:rPr>
          <w:rFonts w:ascii="Times New Roman" w:hAnsi="Times New Roman" w:cs="Times New Roman"/>
          <w:sz w:val="24"/>
          <w:szCs w:val="24"/>
        </w:rPr>
        <w:t>3,84 %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0F2664">
        <w:rPr>
          <w:rFonts w:ascii="Times New Roman" w:hAnsi="Times New Roman" w:cs="Times New Roman"/>
          <w:sz w:val="24"/>
          <w:szCs w:val="24"/>
        </w:rPr>
        <w:t xml:space="preserve"> </w:t>
      </w:r>
      <w:r w:rsidR="004777A2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Pr="00752B05">
        <w:rPr>
          <w:rFonts w:ascii="Times New Roman" w:hAnsi="Times New Roman" w:cs="Times New Roman"/>
          <w:sz w:val="24"/>
          <w:szCs w:val="24"/>
        </w:rPr>
        <w:t>у</w:t>
      </w:r>
      <w:r w:rsidR="007301A2" w:rsidRPr="00752B05">
        <w:rPr>
          <w:rFonts w:ascii="Times New Roman" w:hAnsi="Times New Roman" w:cs="Times New Roman"/>
          <w:sz w:val="24"/>
          <w:szCs w:val="24"/>
        </w:rPr>
        <w:t>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на </w:t>
      </w:r>
      <w:r w:rsidR="000F2664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0F2664">
        <w:rPr>
          <w:rFonts w:ascii="Times New Roman" w:hAnsi="Times New Roman" w:cs="Times New Roman"/>
          <w:sz w:val="24"/>
          <w:szCs w:val="24"/>
        </w:rPr>
        <w:t>0</w:t>
      </w:r>
      <w:r w:rsidR="004777A2">
        <w:rPr>
          <w:rFonts w:ascii="Times New Roman" w:hAnsi="Times New Roman" w:cs="Times New Roman"/>
          <w:sz w:val="24"/>
          <w:szCs w:val="24"/>
        </w:rPr>
        <w:t>,</w:t>
      </w:r>
      <w:r w:rsidR="000F2664">
        <w:rPr>
          <w:rFonts w:ascii="Times New Roman" w:hAnsi="Times New Roman" w:cs="Times New Roman"/>
          <w:sz w:val="24"/>
          <w:szCs w:val="24"/>
        </w:rPr>
        <w:t>61 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</w:p>
    <w:p w14:paraId="40AE0452" w14:textId="77777777" w:rsidR="00A33A7D" w:rsidRDefault="00A33A7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8BC671" w14:textId="2769A00E" w:rsidR="00D81DEC" w:rsidRPr="00752B05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«Монастырщинский  район» Смоленской области 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26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F26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6D7895F1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70BAAFD8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A648AA">
        <w:rPr>
          <w:rFonts w:ascii="Times New Roman" w:hAnsi="Times New Roman" w:cs="Times New Roman"/>
          <w:sz w:val="24"/>
          <w:szCs w:val="24"/>
        </w:rPr>
        <w:t>октября</w:t>
      </w:r>
      <w:r w:rsidR="00BA550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2023 по 10 </w:t>
      </w:r>
      <w:r w:rsidR="00A648AA">
        <w:rPr>
          <w:rFonts w:ascii="Times New Roman" w:hAnsi="Times New Roman" w:cs="Times New Roman"/>
          <w:sz w:val="24"/>
          <w:szCs w:val="24"/>
        </w:rPr>
        <w:t>октября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ноябре 2023 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0B73D" w14:textId="01752C70" w:rsidR="00A33A7D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Структура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муниципальном образовании «Монастырщинский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14:paraId="4D529612" w14:textId="77777777" w:rsidR="00A33A7D" w:rsidRPr="00B51FDB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5D23AB74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A74632" w14:textId="07366356" w:rsidR="00A33A7D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14:paraId="2BAAB8A3" w14:textId="113CAA6F" w:rsidR="00052701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«Монастырщинский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14:paraId="5F6315A0" w14:textId="77777777" w:rsidR="00A33A7D" w:rsidRPr="00752B05" w:rsidRDefault="00A33A7D" w:rsidP="00A33A7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26" w:type="dxa"/>
        <w:tblInd w:w="-5" w:type="dxa"/>
        <w:tblLook w:val="04A0" w:firstRow="1" w:lastRow="0" w:firstColumn="1" w:lastColumn="0" w:noHBand="0" w:noVBand="1"/>
      </w:tblPr>
      <w:tblGrid>
        <w:gridCol w:w="3969"/>
        <w:gridCol w:w="1023"/>
        <w:gridCol w:w="1142"/>
        <w:gridCol w:w="1349"/>
        <w:gridCol w:w="996"/>
        <w:gridCol w:w="1947"/>
      </w:tblGrid>
      <w:tr w:rsidR="003558C1" w:rsidRPr="00752B05" w14:paraId="364B8F01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676FADAF" w:rsidR="00022796" w:rsidRPr="00752B05" w:rsidRDefault="00022796" w:rsidP="00E745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745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3558C1">
            <w:pPr>
              <w:spacing w:after="0" w:line="240" w:lineRule="auto"/>
              <w:ind w:right="70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558C1" w:rsidRPr="00752B05" w14:paraId="55CADCB8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0639FA20" w:rsidR="00BF1B5D" w:rsidRPr="00752B05" w:rsidRDefault="00E74506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5840C197" w:rsidR="00BF1B5D" w:rsidRPr="00752B05" w:rsidRDefault="00E85A24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66DD60CC" w:rsidR="00BF1B5D" w:rsidRPr="00752B05" w:rsidRDefault="00E85A24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3558C1" w:rsidRPr="00752B05" w14:paraId="5C2CA85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77777777" w:rsidR="00BF1B5D" w:rsidRPr="00752B05" w:rsidRDefault="00BF1B5D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77777777" w:rsidR="00BF1B5D" w:rsidRPr="00752B05" w:rsidRDefault="00BF1B5D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05521F47" w:rsidR="00BF1B5D" w:rsidRPr="00752B05" w:rsidRDefault="00E85A24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306A43BA" w:rsidR="00BF1B5D" w:rsidRPr="00752B05" w:rsidRDefault="003F71BC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 w:rsidR="00E8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69F6D00F" w:rsidR="00BF1B5D" w:rsidRPr="00752B05" w:rsidRDefault="003F71BC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8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3558C1" w:rsidRPr="00752B05" w14:paraId="3085908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436CEBA9" w:rsidR="00BF1B5D" w:rsidRPr="00752B05" w:rsidRDefault="003F71BC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8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753580FD" w:rsidR="00BF1B5D" w:rsidRPr="00752B05" w:rsidRDefault="00E85A24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37F8BE00" w:rsidR="00BF1B5D" w:rsidRPr="00752B05" w:rsidRDefault="00E85A24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3558C1" w:rsidRPr="00752B05" w14:paraId="5D690FC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6435B648" w:rsidR="00BF1B5D" w:rsidRPr="00752B05" w:rsidRDefault="003F71BC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1976D3D0" w:rsidR="00BF1B5D" w:rsidRPr="00752B05" w:rsidRDefault="003F71BC" w:rsidP="00A42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61E188A6" w:rsidR="00BF1B5D" w:rsidRPr="00752B05" w:rsidRDefault="003F71BC" w:rsidP="00A42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  <w:r w:rsidR="0010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8C1" w:rsidRPr="00752B05" w14:paraId="7EC07652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4F2D47EB" w:rsidR="00BF1B5D" w:rsidRPr="00752B05" w:rsidRDefault="003F71BC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8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12FE5E94" w:rsidR="00BF1B5D" w:rsidRPr="00752B05" w:rsidRDefault="00BF1B5D" w:rsidP="00E85A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677C78FA" w:rsidR="00BF1B5D" w:rsidRPr="00752B05" w:rsidRDefault="00A4291A" w:rsidP="00102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85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0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</w:tr>
      <w:tr w:rsidR="003558C1" w:rsidRPr="00752B05" w14:paraId="4A2F998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3B355B0A" w:rsidR="00BF1B5D" w:rsidRPr="00DC4B85" w:rsidRDefault="00A4291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329AEC2A" w:rsidR="00BF1B5D" w:rsidRPr="00752B05" w:rsidRDefault="00E85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A06958C" w:rsidR="00BF1B5D" w:rsidRPr="00752B05" w:rsidRDefault="00E85A24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2722CD92" w:rsidR="00BF1B5D" w:rsidRPr="00752B05" w:rsidRDefault="00102398" w:rsidP="00102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3558C1" w:rsidRPr="00752B05" w14:paraId="184BE3B9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CD6B56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E435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культуры, спорта, </w:t>
            </w: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досуга и развлечений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157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 90 по </w:t>
            </w: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9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771" w14:textId="77655922" w:rsidR="00BF1B5D" w:rsidRPr="00752B05" w:rsidRDefault="00E85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7D28" w14:textId="5754094E" w:rsidR="00BF1B5D" w:rsidRPr="00752B05" w:rsidRDefault="00E85A24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165C" w14:textId="599F9504" w:rsidR="00BF1B5D" w:rsidRPr="00752B05" w:rsidRDefault="0010239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BF1B5D"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558C1" w:rsidRPr="00752B05" w14:paraId="6F47C93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963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612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00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39A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1D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15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76DCB5D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F2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8EF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9D8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31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C2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7CB715F6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8E8B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9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9FD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6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AF8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769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9F0A5C4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6FA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27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674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6C1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77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57C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0E30A7FB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31B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7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DF5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A82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06C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E5B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2A409DD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089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DB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8B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0D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76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937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3558C1" w:rsidRPr="00752B05" w14:paraId="4DF5838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336E36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18A9B2F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247CA91B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B4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D01" w14:textId="77777777" w:rsidR="00BF1B5D" w:rsidRPr="00DC4B85" w:rsidRDefault="00BF1B5D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9AE3" w14:textId="26E679DA" w:rsidR="00BF1B5D" w:rsidRPr="00752B05" w:rsidRDefault="003F71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C30A" w14:textId="7315C343" w:rsidR="00BF1B5D" w:rsidRPr="00752B05" w:rsidRDefault="0010239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48E7" w14:textId="63064851" w:rsidR="00BF1B5D" w:rsidRPr="00752B05" w:rsidRDefault="0010239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798B" w14:textId="4845C074" w:rsidR="00BF1B5D" w:rsidRPr="00752B05" w:rsidRDefault="0010239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558C1" w:rsidRPr="00752B05" w14:paraId="5348208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41F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2F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BE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095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36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A78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39A567E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44C01A0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3275A0AC" w14:textId="77777777" w:rsidTr="003F71BC">
        <w:trPr>
          <w:trHeight w:val="106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6F9E6DFA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515451EC" w:rsidR="00022796" w:rsidRPr="00752B05" w:rsidRDefault="003F71BC" w:rsidP="00102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102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2E66E65A" w:rsidR="00022796" w:rsidRPr="00752B05" w:rsidRDefault="00022796" w:rsidP="00102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102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497EFA5C" w:rsidR="00022796" w:rsidRPr="00752B05" w:rsidRDefault="003F71BC" w:rsidP="001023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102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02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</w:tr>
    </w:tbl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1E3A7A" w14:textId="0CB7170E" w:rsidR="00C52609" w:rsidRPr="00C52609" w:rsidRDefault="002D59ED" w:rsidP="004316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86A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2B286A">
        <w:rPr>
          <w:rFonts w:ascii="Times New Roman" w:hAnsi="Times New Roman" w:cs="Times New Roman"/>
          <w:sz w:val="24"/>
          <w:szCs w:val="24"/>
        </w:rPr>
        <w:t xml:space="preserve">по 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5 </w:t>
      </w:r>
      <w:r w:rsidR="00844562">
        <w:rPr>
          <w:rFonts w:ascii="Times New Roman" w:hAnsi="Times New Roman" w:cs="Times New Roman"/>
          <w:sz w:val="24"/>
          <w:szCs w:val="24"/>
        </w:rPr>
        <w:t>видам деятельности</w:t>
      </w:r>
      <w:r w:rsidR="00992460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2B286A">
        <w:rPr>
          <w:rFonts w:ascii="Times New Roman" w:hAnsi="Times New Roman" w:cs="Times New Roman"/>
          <w:sz w:val="24"/>
          <w:szCs w:val="24"/>
        </w:rPr>
        <w:t>отмеч</w:t>
      </w:r>
      <w:r w:rsidR="00992460" w:rsidRPr="002B286A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C19F6" w:rsidRPr="002B286A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2B286A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2B286A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2B286A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: </w:t>
      </w:r>
      <w:r w:rsidR="00431615">
        <w:rPr>
          <w:rFonts w:ascii="Times New Roman" w:hAnsi="Times New Roman" w:cs="Times New Roman"/>
          <w:sz w:val="24"/>
          <w:szCs w:val="24"/>
        </w:rPr>
        <w:t>т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орговля оптовая и розничная; </w:t>
      </w:r>
      <w:proofErr w:type="gramStart"/>
      <w:r w:rsidR="008C19F6" w:rsidRPr="002B286A">
        <w:rPr>
          <w:rFonts w:ascii="Times New Roman" w:hAnsi="Times New Roman" w:cs="Times New Roman"/>
          <w:sz w:val="24"/>
          <w:szCs w:val="24"/>
        </w:rPr>
        <w:t xml:space="preserve">ремонт автотранспортных средств и мотоциклов (+3 </w:t>
      </w:r>
      <w:r w:rsidR="00431615">
        <w:rPr>
          <w:rFonts w:ascii="Times New Roman" w:hAnsi="Times New Roman" w:cs="Times New Roman"/>
          <w:sz w:val="24"/>
          <w:szCs w:val="24"/>
        </w:rPr>
        <w:t>ед. или 4,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41%), </w:t>
      </w:r>
      <w:r w:rsidR="002B286A">
        <w:rPr>
          <w:rFonts w:ascii="Times New Roman" w:hAnsi="Times New Roman" w:cs="Times New Roman"/>
          <w:sz w:val="24"/>
          <w:szCs w:val="24"/>
        </w:rPr>
        <w:t>т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ранспортировка и хранение (+4 или </w:t>
      </w:r>
      <w:r w:rsidR="008C19F6" w:rsidRPr="002B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9,52%), </w:t>
      </w:r>
      <w:r w:rsidR="002B286A">
        <w:rPr>
          <w:rFonts w:ascii="Times New Roman" w:hAnsi="Times New Roman" w:cs="Times New Roman"/>
          <w:sz w:val="24"/>
          <w:szCs w:val="24"/>
        </w:rPr>
        <w:t>п</w:t>
      </w:r>
      <w:r w:rsidR="008C19F6" w:rsidRPr="002B286A">
        <w:rPr>
          <w:rFonts w:ascii="Times New Roman" w:hAnsi="Times New Roman" w:cs="Times New Roman"/>
          <w:sz w:val="24"/>
          <w:szCs w:val="24"/>
        </w:rPr>
        <w:t xml:space="preserve">редоставление услуг парикмахерскими и салонами красоты (+1 или </w:t>
      </w:r>
      <w:r w:rsidR="002B286A" w:rsidRPr="002B286A">
        <w:rPr>
          <w:rFonts w:ascii="Times New Roman" w:hAnsi="Times New Roman" w:cs="Times New Roman"/>
          <w:sz w:val="24"/>
          <w:szCs w:val="24"/>
        </w:rPr>
        <w:t xml:space="preserve">33,33%), </w:t>
      </w:r>
      <w:r w:rsidR="002B286A">
        <w:rPr>
          <w:rFonts w:ascii="Times New Roman" w:hAnsi="Times New Roman" w:cs="Times New Roman"/>
          <w:sz w:val="24"/>
          <w:szCs w:val="24"/>
        </w:rPr>
        <w:t>д</w:t>
      </w:r>
      <w:r w:rsidR="002B286A" w:rsidRPr="002B286A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 (+1 или 100</w:t>
      </w:r>
      <w:r w:rsidR="00431615">
        <w:rPr>
          <w:rFonts w:ascii="Times New Roman" w:hAnsi="Times New Roman" w:cs="Times New Roman"/>
          <w:sz w:val="24"/>
          <w:szCs w:val="24"/>
        </w:rPr>
        <w:t>,00</w:t>
      </w:r>
      <w:r w:rsidR="002B286A" w:rsidRPr="002B286A">
        <w:rPr>
          <w:rFonts w:ascii="Times New Roman" w:hAnsi="Times New Roman" w:cs="Times New Roman"/>
          <w:sz w:val="24"/>
          <w:szCs w:val="24"/>
        </w:rPr>
        <w:t xml:space="preserve">%), </w:t>
      </w:r>
      <w:r w:rsidR="002B286A">
        <w:rPr>
          <w:rFonts w:ascii="Times New Roman" w:hAnsi="Times New Roman" w:cs="Times New Roman"/>
          <w:sz w:val="24"/>
          <w:szCs w:val="24"/>
        </w:rPr>
        <w:t>о</w:t>
      </w:r>
      <w:r w:rsidR="002B286A" w:rsidRPr="002B286A">
        <w:rPr>
          <w:rFonts w:ascii="Times New Roman" w:hAnsi="Times New Roman" w:cs="Times New Roman"/>
          <w:sz w:val="24"/>
          <w:szCs w:val="24"/>
        </w:rPr>
        <w:t>брабатывающие производства (+6 или 100</w:t>
      </w:r>
      <w:r w:rsidR="00431615">
        <w:rPr>
          <w:rFonts w:ascii="Times New Roman" w:hAnsi="Times New Roman" w:cs="Times New Roman"/>
          <w:sz w:val="24"/>
          <w:szCs w:val="24"/>
        </w:rPr>
        <w:t>,00</w:t>
      </w:r>
      <w:r w:rsidR="002B286A" w:rsidRPr="002B286A">
        <w:rPr>
          <w:rFonts w:ascii="Times New Roman" w:hAnsi="Times New Roman" w:cs="Times New Roman"/>
          <w:sz w:val="24"/>
          <w:szCs w:val="24"/>
        </w:rPr>
        <w:t>%</w:t>
      </w:r>
      <w:r w:rsidR="002B286A">
        <w:rPr>
          <w:rFonts w:ascii="Times New Roman" w:hAnsi="Times New Roman" w:cs="Times New Roman"/>
          <w:sz w:val="24"/>
          <w:szCs w:val="24"/>
        </w:rPr>
        <w:t>)</w:t>
      </w:r>
      <w:r w:rsidR="00844562">
        <w:rPr>
          <w:rFonts w:ascii="Times New Roman" w:hAnsi="Times New Roman" w:cs="Times New Roman"/>
          <w:sz w:val="24"/>
          <w:szCs w:val="24"/>
        </w:rPr>
        <w:t>, по 3 видам деятельности</w:t>
      </w:r>
      <w:r w:rsidR="00844562" w:rsidRPr="002B286A">
        <w:rPr>
          <w:rFonts w:ascii="Times New Roman" w:hAnsi="Times New Roman" w:cs="Times New Roman"/>
          <w:sz w:val="24"/>
          <w:szCs w:val="24"/>
        </w:rPr>
        <w:t xml:space="preserve"> отмечается</w:t>
      </w:r>
      <w:r w:rsidR="00844562">
        <w:rPr>
          <w:rFonts w:ascii="Times New Roman" w:hAnsi="Times New Roman" w:cs="Times New Roman"/>
          <w:sz w:val="24"/>
          <w:szCs w:val="24"/>
        </w:rPr>
        <w:t xml:space="preserve"> </w:t>
      </w:r>
      <w:r w:rsidR="00844562" w:rsidRPr="002B286A">
        <w:rPr>
          <w:rFonts w:ascii="Times New Roman" w:hAnsi="Times New Roman" w:cs="Times New Roman"/>
          <w:sz w:val="24"/>
          <w:szCs w:val="24"/>
        </w:rPr>
        <w:t>увеличение количества субъектов МСП с начала года</w:t>
      </w:r>
      <w:r w:rsidR="00844562" w:rsidRPr="00844562">
        <w:rPr>
          <w:rFonts w:ascii="Times New Roman" w:hAnsi="Times New Roman" w:cs="Times New Roman"/>
          <w:sz w:val="24"/>
          <w:szCs w:val="24"/>
        </w:rPr>
        <w:t xml:space="preserve">: </w:t>
      </w:r>
      <w:r w:rsidR="00C52609" w:rsidRPr="00C52609">
        <w:rPr>
          <w:rFonts w:ascii="Times New Roman" w:hAnsi="Times New Roman" w:cs="Times New Roman"/>
          <w:sz w:val="24"/>
          <w:szCs w:val="24"/>
        </w:rPr>
        <w:t>с</w:t>
      </w:r>
      <w:r w:rsidR="00844562" w:rsidRPr="00C52609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proofErr w:type="gramEnd"/>
      <w:r w:rsidR="00844562" w:rsidRPr="00C52609">
        <w:rPr>
          <w:rFonts w:ascii="Times New Roman" w:hAnsi="Times New Roman" w:cs="Times New Roman"/>
          <w:sz w:val="24"/>
          <w:szCs w:val="24"/>
        </w:rPr>
        <w:t xml:space="preserve">  (-</w:t>
      </w:r>
      <w:proofErr w:type="gramStart"/>
      <w:r w:rsidR="00844562" w:rsidRPr="00C52609">
        <w:rPr>
          <w:rFonts w:ascii="Times New Roman" w:hAnsi="Times New Roman" w:cs="Times New Roman"/>
          <w:sz w:val="24"/>
          <w:szCs w:val="24"/>
        </w:rPr>
        <w:t>3 ед. или 12,50%)</w:t>
      </w:r>
      <w:r w:rsidR="00C52609" w:rsidRPr="00C52609">
        <w:rPr>
          <w:rFonts w:ascii="Times New Roman" w:hAnsi="Times New Roman" w:cs="Times New Roman"/>
          <w:sz w:val="24"/>
          <w:szCs w:val="24"/>
        </w:rPr>
        <w:t>, строительство (-3 ед. или 23,08%), предоставление прочих видов услуг</w:t>
      </w:r>
      <w:r w:rsidR="00C52609">
        <w:rPr>
          <w:rFonts w:ascii="Times New Roman" w:hAnsi="Times New Roman" w:cs="Times New Roman"/>
          <w:sz w:val="24"/>
          <w:szCs w:val="24"/>
        </w:rPr>
        <w:t xml:space="preserve"> (-13 ед. </w:t>
      </w:r>
      <w:r w:rsidR="00C52609" w:rsidRPr="00C52609">
        <w:rPr>
          <w:rFonts w:ascii="Times New Roman" w:hAnsi="Times New Roman" w:cs="Times New Roman"/>
          <w:sz w:val="24"/>
          <w:szCs w:val="24"/>
        </w:rPr>
        <w:t xml:space="preserve">или </w:t>
      </w:r>
      <w:r w:rsidR="00C52609" w:rsidRPr="00C52609">
        <w:rPr>
          <w:rFonts w:ascii="Times New Roman" w:eastAsia="Times New Roman" w:hAnsi="Times New Roman" w:cs="Times New Roman"/>
          <w:sz w:val="24"/>
          <w:szCs w:val="24"/>
          <w:lang w:eastAsia="ru-RU"/>
        </w:rPr>
        <w:t>-31,71</w:t>
      </w:r>
      <w:r w:rsidR="0043161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5260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proofErr w:type="gramEnd"/>
    </w:p>
    <w:p w14:paraId="063A05E9" w14:textId="735AD0CE" w:rsidR="00593E5D" w:rsidRPr="00C52609" w:rsidRDefault="00593E5D" w:rsidP="00C52609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4C8D98E2" w:rsidR="006E5948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3C469E72" w14:textId="77777777" w:rsidR="00A33A7D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2D8" w14:textId="4EDC16D0" w:rsidR="0047719E" w:rsidRDefault="0047719E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4316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52F58AA1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0D42B3D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5A01C197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C536B30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55EBE35E" w:rsidR="006E5948" w:rsidRPr="00485538" w:rsidRDefault="005544D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278F82FD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7A0FA9A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C10498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5394AF75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5594E119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596566A7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-4,5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568B9A73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106CA5B6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743D7FE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6D758740" w:rsidR="006E5948" w:rsidRPr="00485538" w:rsidRDefault="005544D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69452937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05BAC5DB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7E0DF6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0A1C0455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4B8C6EF2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221FECF0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44B11F12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31DE127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10C21706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7571BDE9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627862F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3F78E5AF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48E6A6AA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FDEE8C6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65892536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3DD1659D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-81,8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3BDEBF87" w14:textId="492FD411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России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«Монастырщинский район»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</w:t>
      </w:r>
      <w:r w:rsidR="00F3109E" w:rsidRPr="00FA7536">
        <w:rPr>
          <w:rFonts w:ascii="Times New Roman" w:eastAsia="Calibri" w:hAnsi="Times New Roman" w:cs="Times New Roman"/>
          <w:sz w:val="24"/>
          <w:szCs w:val="24"/>
        </w:rPr>
        <w:t>10.</w:t>
      </w:r>
      <w:r w:rsidR="005544D6" w:rsidRPr="00FA7536">
        <w:rPr>
          <w:rFonts w:ascii="Times New Roman" w:eastAsia="Calibri" w:hAnsi="Times New Roman" w:cs="Times New Roman"/>
          <w:sz w:val="24"/>
          <w:szCs w:val="24"/>
        </w:rPr>
        <w:t>10</w:t>
      </w:r>
      <w:r w:rsidR="00F3109E" w:rsidRPr="00FA7536">
        <w:rPr>
          <w:rFonts w:ascii="Times New Roman" w:eastAsia="Calibri" w:hAnsi="Times New Roman" w:cs="Times New Roman"/>
          <w:sz w:val="24"/>
          <w:szCs w:val="24"/>
        </w:rPr>
        <w:t>.</w:t>
      </w:r>
      <w:r w:rsidRPr="00FA7536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BD5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1A54BD" w:rsidRPr="00785BD5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952109" w:rsidRPr="00785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951">
        <w:rPr>
          <w:rFonts w:ascii="Times New Roman" w:eastAsia="Calibri" w:hAnsi="Times New Roman" w:cs="Times New Roman"/>
          <w:sz w:val="24"/>
          <w:szCs w:val="24"/>
        </w:rPr>
        <w:t>3</w:t>
      </w:r>
      <w:r w:rsidR="00FA7536">
        <w:rPr>
          <w:rFonts w:ascii="Times New Roman" w:eastAsia="Calibri" w:hAnsi="Times New Roman" w:cs="Times New Roman"/>
          <w:sz w:val="24"/>
          <w:szCs w:val="24"/>
        </w:rPr>
        <w:t>5</w:t>
      </w:r>
      <w:r w:rsidR="007C3951">
        <w:rPr>
          <w:rFonts w:ascii="Times New Roman" w:eastAsia="Calibri" w:hAnsi="Times New Roman" w:cs="Times New Roman"/>
          <w:sz w:val="24"/>
          <w:szCs w:val="24"/>
        </w:rPr>
        <w:t>, из них ИП-</w:t>
      </w:r>
      <w:r w:rsidR="00FA7536">
        <w:rPr>
          <w:rFonts w:ascii="Times New Roman" w:eastAsia="Calibri" w:hAnsi="Times New Roman" w:cs="Times New Roman"/>
          <w:sz w:val="24"/>
          <w:szCs w:val="24"/>
        </w:rPr>
        <w:t>32</w:t>
      </w:r>
      <w:r w:rsidR="007C3951">
        <w:rPr>
          <w:rFonts w:ascii="Times New Roman" w:eastAsia="Calibri" w:hAnsi="Times New Roman" w:cs="Times New Roman"/>
          <w:sz w:val="24"/>
          <w:szCs w:val="24"/>
        </w:rPr>
        <w:t>, ЮЛ-3.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A54BD">
        <w:rPr>
          <w:rFonts w:ascii="Times New Roman" w:eastAsia="Calibri" w:hAnsi="Times New Roman" w:cs="Times New Roman"/>
          <w:sz w:val="24"/>
          <w:szCs w:val="24"/>
        </w:rPr>
        <w:t>10.</w:t>
      </w:r>
      <w:r w:rsidR="00957409">
        <w:rPr>
          <w:rFonts w:ascii="Times New Roman" w:eastAsia="Calibri" w:hAnsi="Times New Roman" w:cs="Times New Roman"/>
          <w:sz w:val="24"/>
          <w:szCs w:val="24"/>
        </w:rPr>
        <w:t>10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вновь созданных субъектов МСП </w:t>
      </w:r>
      <w:r w:rsidR="00FA7536">
        <w:rPr>
          <w:rFonts w:ascii="Times New Roman" w:eastAsia="Calibri" w:hAnsi="Times New Roman" w:cs="Times New Roman"/>
          <w:sz w:val="24"/>
          <w:szCs w:val="24"/>
        </w:rPr>
        <w:t>30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, из них </w:t>
      </w:r>
      <w:r w:rsidR="00FA7536">
        <w:rPr>
          <w:rFonts w:ascii="Times New Roman" w:eastAsia="Calibri" w:hAnsi="Times New Roman" w:cs="Times New Roman"/>
          <w:sz w:val="24"/>
          <w:szCs w:val="24"/>
        </w:rPr>
        <w:t>30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ИП, Ю</w:t>
      </w:r>
      <w:r w:rsidR="00FA7536">
        <w:rPr>
          <w:rFonts w:ascii="Times New Roman" w:eastAsia="Calibri" w:hAnsi="Times New Roman" w:cs="Times New Roman"/>
          <w:sz w:val="24"/>
          <w:szCs w:val="24"/>
        </w:rPr>
        <w:t>Л-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0.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96883C" w:rsidR="006E5948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 </w:t>
      </w:r>
      <w:r w:rsidR="006E5948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982"/>
        <w:gridCol w:w="1199"/>
        <w:gridCol w:w="860"/>
        <w:gridCol w:w="992"/>
        <w:gridCol w:w="1070"/>
        <w:gridCol w:w="1276"/>
      </w:tblGrid>
      <w:tr w:rsidR="00760FEB" w:rsidRPr="00752B05" w14:paraId="1735C568" w14:textId="77777777" w:rsidTr="00957409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982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99" w:type="dxa"/>
            <w:noWrap/>
            <w:vAlign w:val="center"/>
            <w:hideMark/>
          </w:tcPr>
          <w:p w14:paraId="5BEFA28F" w14:textId="5C75FE90" w:rsidR="00760FEB" w:rsidRPr="00485538" w:rsidRDefault="00760FEB" w:rsidP="00FA753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FA7536">
              <w:rPr>
                <w:rFonts w:ascii="Times New Roman" w:hAnsi="Times New Roman"/>
                <w:b/>
                <w:bCs/>
                <w:sz w:val="20"/>
                <w:szCs w:val="20"/>
              </w:rPr>
              <w:t>.10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86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61893ED0" w:rsidR="00760FEB" w:rsidRPr="00485538" w:rsidRDefault="00760FEB" w:rsidP="00FA7536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FA753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25F92353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04E2EEF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82" w:type="dxa"/>
          </w:tcPr>
          <w:p w14:paraId="5F6B8E6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0F543F5" w14:textId="59EC75A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C3CCE85" w14:textId="495C08D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3CB86DB" w14:textId="0F65A4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13E6D" w14:textId="22DCE5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4C49E49" w14:textId="0764033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2A6005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1CCE198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82" w:type="dxa"/>
          </w:tcPr>
          <w:p w14:paraId="4DD179D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0BF77823" w14:textId="3C4212A1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FC88A1E" w14:textId="6BEAABE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B676B9A" w14:textId="3D5473C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997D076" w14:textId="51657C0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024E65B" w14:textId="53D299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0049CE1F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982" w:type="dxa"/>
          </w:tcPr>
          <w:p w14:paraId="2E318E23" w14:textId="1234E422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99" w:type="dxa"/>
            <w:noWrap/>
            <w:vAlign w:val="center"/>
          </w:tcPr>
          <w:p w14:paraId="231096E1" w14:textId="7159F61B" w:rsidR="00760FEB" w:rsidRPr="00807AEF" w:rsidRDefault="003F277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4E78F580" w14:textId="22A9DA8F" w:rsidR="00760FEB" w:rsidRPr="00807AEF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16F1F72" w14:textId="3AB7E437" w:rsidR="00760FEB" w:rsidRPr="00807AEF" w:rsidRDefault="00CB2C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F161A20" w14:textId="204AFB60" w:rsidR="00760FEB" w:rsidRPr="00807AEF" w:rsidRDefault="00804A6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3DF522EE" w14:textId="393815FE" w:rsidR="00760FEB" w:rsidRPr="00807AEF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4A80CC2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982" w:type="dxa"/>
          </w:tcPr>
          <w:p w14:paraId="692C3B7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9FC97F2" w14:textId="367D1F17" w:rsidR="00760FEB" w:rsidRPr="00807AEF" w:rsidRDefault="005F4F4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0" w:type="dxa"/>
            <w:noWrap/>
            <w:vAlign w:val="center"/>
          </w:tcPr>
          <w:p w14:paraId="1A5E1DB2" w14:textId="7CCED308" w:rsidR="00760FEB" w:rsidRPr="00807AEF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28,1</w:t>
            </w:r>
          </w:p>
        </w:tc>
        <w:tc>
          <w:tcPr>
            <w:tcW w:w="992" w:type="dxa"/>
            <w:noWrap/>
            <w:vAlign w:val="center"/>
          </w:tcPr>
          <w:p w14:paraId="27A5F607" w14:textId="032EB8B8" w:rsidR="00760FEB" w:rsidRPr="00807AEF" w:rsidRDefault="00807AE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4DC4582" w14:textId="77DE7746" w:rsidR="00760FEB" w:rsidRPr="00807AEF" w:rsidRDefault="00804A6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31635356" w14:textId="32DFF8F2" w:rsidR="00760FEB" w:rsidRPr="00807AEF" w:rsidRDefault="009C3B4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60FEB" w:rsidRPr="00752B05" w14:paraId="1BDCE3A9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82" w:type="dxa"/>
          </w:tcPr>
          <w:p w14:paraId="64646F0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8582F3E" w14:textId="60F2F9C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5A192754" w14:textId="752BF34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2069823" w14:textId="1687DCB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7294B" w14:textId="30CF29E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C7ED07" w14:textId="34D37F8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2D1284E" w14:textId="77777777" w:rsidTr="00957409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4DE41353" w:rsidR="00760FEB" w:rsidRPr="00752B05" w:rsidRDefault="005F4F44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4F44">
              <w:rPr>
                <w:rFonts w:ascii="Times New Roman" w:hAnsi="Times New Roman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982" w:type="dxa"/>
            <w:vAlign w:val="center"/>
          </w:tcPr>
          <w:p w14:paraId="49427476" w14:textId="60860E71" w:rsidR="00760FEB" w:rsidRPr="00752B05" w:rsidRDefault="003F2778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199" w:type="dxa"/>
            <w:noWrap/>
            <w:vAlign w:val="center"/>
          </w:tcPr>
          <w:p w14:paraId="713D5F45" w14:textId="4FEDE4FF" w:rsidR="00760FEB" w:rsidRPr="00807AEF" w:rsidRDefault="001151C8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0" w:type="dxa"/>
            <w:noWrap/>
            <w:vAlign w:val="center"/>
          </w:tcPr>
          <w:p w14:paraId="5A7CDD7D" w14:textId="5D37EC1A" w:rsidR="00760FEB" w:rsidRPr="00807AEF" w:rsidRDefault="009C3B4E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28,5</w:t>
            </w:r>
          </w:p>
        </w:tc>
        <w:tc>
          <w:tcPr>
            <w:tcW w:w="992" w:type="dxa"/>
            <w:noWrap/>
            <w:vAlign w:val="center"/>
          </w:tcPr>
          <w:p w14:paraId="0349F555" w14:textId="786827D7" w:rsidR="00760FEB" w:rsidRPr="00807AEF" w:rsidRDefault="00A75502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7556717" w14:textId="5759E60D" w:rsidR="00760FEB" w:rsidRPr="00807AEF" w:rsidRDefault="009C3B4E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16,7</w:t>
            </w:r>
          </w:p>
        </w:tc>
        <w:tc>
          <w:tcPr>
            <w:tcW w:w="1276" w:type="dxa"/>
            <w:noWrap/>
            <w:vAlign w:val="center"/>
          </w:tcPr>
          <w:p w14:paraId="3260B374" w14:textId="0C961509" w:rsidR="00760FEB" w:rsidRPr="00807AEF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3E1A7FB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982" w:type="dxa"/>
          </w:tcPr>
          <w:p w14:paraId="21094D5B" w14:textId="16F3024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50EF31DF" w14:textId="157ABF4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03591A66" w14:textId="50A7F11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C565B21" w14:textId="03AA71D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F2AA92" w14:textId="06ACCB9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3869BF9" w14:textId="61153C0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26CEAC07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982" w:type="dxa"/>
          </w:tcPr>
          <w:p w14:paraId="1F9CB56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B867825" w14:textId="7CE95CD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0BBEB85" w14:textId="18BFC35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447437B" w14:textId="73C647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CF48A51" w14:textId="0510E2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C6B2DF4" w14:textId="6F720A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5E1B9258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982" w:type="dxa"/>
          </w:tcPr>
          <w:p w14:paraId="51D995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02B5FAB" w14:textId="59E8C4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7B021589" w14:textId="4063911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A01109F" w14:textId="0ADFA25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E77450" w14:textId="5C2ECF9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B65DEA8" w14:textId="572C5E6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C3078EE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982" w:type="dxa"/>
          </w:tcPr>
          <w:p w14:paraId="06FBB830" w14:textId="19E82860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199" w:type="dxa"/>
            <w:noWrap/>
            <w:vAlign w:val="center"/>
          </w:tcPr>
          <w:p w14:paraId="00327DAC" w14:textId="2F595A5A" w:rsidR="00760FEB" w:rsidRPr="00752B05" w:rsidRDefault="008E35F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0" w:type="dxa"/>
            <w:noWrap/>
            <w:vAlign w:val="center"/>
          </w:tcPr>
          <w:p w14:paraId="2C0BEC2E" w14:textId="456997AF" w:rsidR="00760FEB" w:rsidRPr="00752B05" w:rsidRDefault="008872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14:paraId="60705922" w14:textId="386CA5FC" w:rsidR="00760FEB" w:rsidRPr="00752B05" w:rsidRDefault="00807AE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51184CF6" w14:textId="5169E7B4" w:rsidR="00760FEB" w:rsidRPr="00752B05" w:rsidRDefault="009C3B4E" w:rsidP="009258D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27,7</w:t>
            </w:r>
          </w:p>
        </w:tc>
        <w:tc>
          <w:tcPr>
            <w:tcW w:w="1276" w:type="dxa"/>
            <w:noWrap/>
            <w:vAlign w:val="center"/>
          </w:tcPr>
          <w:p w14:paraId="2C4D4A84" w14:textId="19190EEF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5735B03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5A9C072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82" w:type="dxa"/>
          </w:tcPr>
          <w:p w14:paraId="7F0536F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ECBEC1E" w14:textId="01D5B81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02DF92A" w14:textId="03C25D6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EBC97EC" w14:textId="09DD243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41D2682" w14:textId="686BC7C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D5B00AC" w14:textId="505503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9AC3546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1B5C67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82" w:type="dxa"/>
          </w:tcPr>
          <w:p w14:paraId="34BAC633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758C45BB" w14:textId="061A299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215C0A1A" w14:textId="2376970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2FC41F6" w14:textId="779ED5A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27B7541" w14:textId="5B0C081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54DEDE4" w14:textId="6D546D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10E297B5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82" w:type="dxa"/>
          </w:tcPr>
          <w:p w14:paraId="7CE3F40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D8ADAFE" w14:textId="7C52506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6300143E" w14:textId="6A767E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51583CA" w14:textId="49F22B5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56D9A1F" w14:textId="79A855D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8BE8AE1" w14:textId="2812F0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0B72B70C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807AE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AEF">
              <w:rPr>
                <w:rFonts w:ascii="Times New Roman" w:hAnsi="Times New Roman"/>
                <w:b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82" w:type="dxa"/>
          </w:tcPr>
          <w:p w14:paraId="13BECDC1" w14:textId="40869B6A" w:rsidR="00760FEB" w:rsidRPr="00752B05" w:rsidRDefault="001A54BD" w:rsidP="00A7550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7550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-47</w:t>
            </w:r>
          </w:p>
        </w:tc>
        <w:tc>
          <w:tcPr>
            <w:tcW w:w="1199" w:type="dxa"/>
            <w:noWrap/>
            <w:vAlign w:val="center"/>
          </w:tcPr>
          <w:p w14:paraId="1781F0C1" w14:textId="64A417C9" w:rsidR="00760FEB" w:rsidRPr="005F4F44" w:rsidRDefault="008E35F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4F44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60" w:type="dxa"/>
            <w:noWrap/>
            <w:vAlign w:val="center"/>
          </w:tcPr>
          <w:p w14:paraId="6EFDD20F" w14:textId="778FB9CB" w:rsidR="00760FEB" w:rsidRPr="00807AEF" w:rsidRDefault="0088726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22,0</w:t>
            </w:r>
          </w:p>
        </w:tc>
        <w:tc>
          <w:tcPr>
            <w:tcW w:w="992" w:type="dxa"/>
            <w:noWrap/>
            <w:vAlign w:val="center"/>
          </w:tcPr>
          <w:p w14:paraId="1A708143" w14:textId="1EA6153C" w:rsidR="00760FEB" w:rsidRPr="00807AEF" w:rsidRDefault="00807AE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691BABE6" w14:textId="0E5AB320" w:rsidR="00760FEB" w:rsidRPr="00807AEF" w:rsidRDefault="009C3B4E" w:rsidP="009258D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12,7</w:t>
            </w:r>
          </w:p>
        </w:tc>
        <w:tc>
          <w:tcPr>
            <w:tcW w:w="1276" w:type="dxa"/>
            <w:noWrap/>
            <w:vAlign w:val="center"/>
          </w:tcPr>
          <w:p w14:paraId="659E781C" w14:textId="1B71B114" w:rsidR="00760FEB" w:rsidRPr="00807AEF" w:rsidRDefault="001151C8" w:rsidP="009C3B4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07AE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9C3B4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760FEB" w:rsidRPr="00752B05" w14:paraId="2102211F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807AEF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7AEF">
              <w:rPr>
                <w:rFonts w:ascii="Times New Roman" w:hAnsi="Times New Roman"/>
                <w:b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982" w:type="dxa"/>
          </w:tcPr>
          <w:p w14:paraId="77B68E04" w14:textId="6EAD65F4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50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99" w:type="dxa"/>
            <w:noWrap/>
            <w:vAlign w:val="center"/>
          </w:tcPr>
          <w:p w14:paraId="4D079A75" w14:textId="0830F95B" w:rsidR="00760FEB" w:rsidRPr="00752B05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60" w:type="dxa"/>
            <w:noWrap/>
            <w:vAlign w:val="center"/>
          </w:tcPr>
          <w:p w14:paraId="37BD5B2A" w14:textId="59DADAAB" w:rsidR="00760FEB" w:rsidRPr="00752B05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37E9F5A5" w:rsidR="00760FEB" w:rsidRPr="00752B05" w:rsidRDefault="00A7550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706205" w14:textId="1A8FC121" w:rsidR="00760FEB" w:rsidRPr="00752B05" w:rsidRDefault="009C3B4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  <w:tc>
          <w:tcPr>
            <w:tcW w:w="1276" w:type="dxa"/>
            <w:noWrap/>
            <w:vAlign w:val="center"/>
          </w:tcPr>
          <w:p w14:paraId="276D23C6" w14:textId="5391C9F0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7DC7B3F0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69BD72F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982" w:type="dxa"/>
          </w:tcPr>
          <w:p w14:paraId="2A54393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3F012E6" w14:textId="31732B6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C11B8A0" w14:textId="0233746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EE4BF5E" w14:textId="109012F1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88E72E9" w14:textId="123EDC2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BDB0E7D" w14:textId="3FF417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35446C03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982" w:type="dxa"/>
          </w:tcPr>
          <w:p w14:paraId="12AF621C" w14:textId="16F0E3DA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  <w:r w:rsidR="003F2778">
              <w:rPr>
                <w:rFonts w:ascii="Times New Roman" w:hAnsi="Times New Roman"/>
                <w:b/>
                <w:sz w:val="18"/>
                <w:szCs w:val="18"/>
              </w:rPr>
              <w:t>-43</w:t>
            </w:r>
          </w:p>
        </w:tc>
        <w:tc>
          <w:tcPr>
            <w:tcW w:w="1199" w:type="dxa"/>
            <w:noWrap/>
            <w:vAlign w:val="center"/>
          </w:tcPr>
          <w:p w14:paraId="7DB03D96" w14:textId="2441A1C6" w:rsidR="00760FEB" w:rsidRPr="00752B05" w:rsidRDefault="008E35F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0" w:type="dxa"/>
            <w:noWrap/>
            <w:vAlign w:val="center"/>
          </w:tcPr>
          <w:p w14:paraId="6D37AB2F" w14:textId="6C74C7E7" w:rsidR="00760FEB" w:rsidRPr="00752B05" w:rsidRDefault="00887263" w:rsidP="009258D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66,6</w:t>
            </w:r>
          </w:p>
        </w:tc>
        <w:tc>
          <w:tcPr>
            <w:tcW w:w="992" w:type="dxa"/>
            <w:noWrap/>
            <w:vAlign w:val="center"/>
          </w:tcPr>
          <w:p w14:paraId="0BAF287B" w14:textId="0EF727A0" w:rsidR="00760FEB" w:rsidRPr="00752B05" w:rsidRDefault="00CB2C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B0BAA4" w14:textId="04B368E1" w:rsidR="00760FEB" w:rsidRPr="00752B05" w:rsidRDefault="009C3B4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276" w:type="dxa"/>
            <w:noWrap/>
            <w:vAlign w:val="center"/>
          </w:tcPr>
          <w:p w14:paraId="6BF51C1D" w14:textId="52AF45DD" w:rsidR="00760FEB" w:rsidRPr="00752B05" w:rsidRDefault="009C3B4E" w:rsidP="00804A6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760FEB" w:rsidRPr="00752B05" w14:paraId="39E53B71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982" w:type="dxa"/>
          </w:tcPr>
          <w:p w14:paraId="36AE1C7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51E1AE38" w14:textId="6D537B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59E58245" w14:textId="3C1DB1D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4C3686F" w14:textId="6FAF88B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8A3C38" w14:textId="0BE873C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351EA4" w14:textId="14DA0B1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6365E2CA" w14:textId="77777777" w:rsidTr="00957409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982" w:type="dxa"/>
          </w:tcPr>
          <w:p w14:paraId="73103E1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549ADE0" w14:textId="5087568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6A033CE" w14:textId="1003BA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AF03FFA" w14:textId="14D0240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05AA63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7C2403F7" w14:textId="77777777" w:rsidTr="00957409">
        <w:trPr>
          <w:trHeight w:val="20"/>
        </w:trPr>
        <w:tc>
          <w:tcPr>
            <w:tcW w:w="3964" w:type="dxa"/>
            <w:vAlign w:val="center"/>
          </w:tcPr>
          <w:p w14:paraId="56BA436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82" w:type="dxa"/>
          </w:tcPr>
          <w:p w14:paraId="670FE12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2B8FFCA" w14:textId="512A83D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vAlign w:val="center"/>
          </w:tcPr>
          <w:p w14:paraId="4E39D0C2" w14:textId="5D7D341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B0A7D4B" w14:textId="5B2CB7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755F6A" w14:textId="6BC0B6A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DA560D" w14:textId="144665EB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3908FCC" w14:textId="77777777" w:rsidTr="00957409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2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3328C1B5" w14:textId="6EC7AA1C" w:rsidR="00760FEB" w:rsidRPr="00752B05" w:rsidRDefault="005F4F4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860" w:type="dxa"/>
            <w:noWrap/>
            <w:vAlign w:val="center"/>
          </w:tcPr>
          <w:p w14:paraId="3D9C1E50" w14:textId="4640BFA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943A992" w14:textId="21C7A11A" w:rsidR="00760FEB" w:rsidRPr="00752B05" w:rsidRDefault="005F4F44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14:paraId="23CD1CF5" w14:textId="569F296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EDCB175" w14:textId="1BD507F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5F4F88C6" w:rsidR="006E5948" w:rsidRPr="00F612D1" w:rsidRDefault="006E5948" w:rsidP="008E608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957409">
        <w:rPr>
          <w:rFonts w:ascii="Times New Roman" w:eastAsia="Calibri" w:hAnsi="Times New Roman" w:cs="Times New Roman"/>
          <w:sz w:val="24"/>
          <w:szCs w:val="24"/>
        </w:rPr>
        <w:t>10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</w:t>
      </w:r>
      <w:r w:rsidR="00957409">
        <w:rPr>
          <w:rFonts w:ascii="Times New Roman" w:eastAsia="Calibri" w:hAnsi="Times New Roman" w:cs="Times New Roman"/>
          <w:sz w:val="24"/>
          <w:szCs w:val="24"/>
        </w:rPr>
        <w:t>10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больше предприятий в сферах деятельности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2D1" w:rsidRPr="00F612D1">
        <w:rPr>
          <w:rFonts w:ascii="Times New Roman" w:eastAsia="Calibri" w:hAnsi="Times New Roman" w:cs="Times New Roman"/>
          <w:sz w:val="24"/>
          <w:szCs w:val="24"/>
        </w:rPr>
        <w:t>«</w:t>
      </w:r>
      <w:r w:rsidR="00F612D1" w:rsidRPr="00F612D1">
        <w:rPr>
          <w:rFonts w:ascii="Times New Roman" w:hAnsi="Times New Roman"/>
          <w:sz w:val="24"/>
          <w:szCs w:val="24"/>
        </w:rPr>
        <w:t>Сельское, лесное хозяйство</w:t>
      </w:r>
      <w:r w:rsidR="00F612D1" w:rsidRPr="00F612D1">
        <w:rPr>
          <w:rFonts w:ascii="Times New Roman" w:hAnsi="Times New Roman"/>
          <w:sz w:val="24"/>
          <w:szCs w:val="24"/>
        </w:rPr>
        <w:t>»</w:t>
      </w:r>
      <w:r w:rsidR="00F612D1">
        <w:rPr>
          <w:rFonts w:ascii="Times New Roman" w:eastAsia="Calibri" w:hAnsi="Times New Roman" w:cs="Times New Roman"/>
          <w:sz w:val="24"/>
          <w:szCs w:val="24"/>
        </w:rPr>
        <w:t xml:space="preserve"> (1 вместо 0)</w:t>
      </w:r>
      <w:r w:rsidR="009258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58D1" w:rsidRPr="009258D1">
        <w:rPr>
          <w:rFonts w:ascii="Times New Roman" w:eastAsia="Calibri" w:hAnsi="Times New Roman" w:cs="Times New Roman"/>
          <w:sz w:val="24"/>
          <w:szCs w:val="24"/>
        </w:rPr>
        <w:t>«</w:t>
      </w:r>
      <w:r w:rsidR="009258D1" w:rsidRPr="009258D1">
        <w:rPr>
          <w:rFonts w:ascii="Times New Roman" w:hAnsi="Times New Roman"/>
          <w:bCs/>
          <w:sz w:val="24"/>
          <w:szCs w:val="24"/>
        </w:rPr>
        <w:t>Транспортировка и хранение»</w:t>
      </w:r>
      <w:proofErr w:type="gramStart"/>
      <w:r w:rsidR="00F612D1" w:rsidRPr="00F612D1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F612D1">
        <w:rPr>
          <w:rFonts w:ascii="Times New Roman" w:hAnsi="Times New Roman"/>
          <w:bCs/>
          <w:sz w:val="24"/>
          <w:szCs w:val="24"/>
        </w:rPr>
        <w:t>10 вместо 9)</w:t>
      </w:r>
      <w:r w:rsidR="00F612D1" w:rsidRPr="00F612D1">
        <w:rPr>
          <w:rFonts w:ascii="Times New Roman" w:hAnsi="Times New Roman"/>
          <w:bCs/>
          <w:sz w:val="24"/>
          <w:szCs w:val="24"/>
        </w:rPr>
        <w:t>.</w:t>
      </w:r>
      <w:r w:rsidR="00F612D1">
        <w:rPr>
          <w:rFonts w:ascii="Times New Roman" w:hAnsi="Times New Roman"/>
          <w:bCs/>
          <w:sz w:val="24"/>
          <w:szCs w:val="24"/>
        </w:rPr>
        <w:t xml:space="preserve"> </w:t>
      </w:r>
      <w:r w:rsidR="00F612D1" w:rsidRPr="00A35F4A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 субъектов МСП в сфере</w:t>
      </w:r>
      <w:r w:rsidR="00F612D1" w:rsidRPr="00F612D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612D1">
        <w:rPr>
          <w:rFonts w:ascii="Times New Roman" w:eastAsia="Calibri" w:hAnsi="Times New Roman" w:cs="Times New Roman"/>
          <w:sz w:val="24"/>
          <w:szCs w:val="24"/>
        </w:rPr>
        <w:t>«</w:t>
      </w:r>
      <w:r w:rsidR="00F612D1" w:rsidRPr="009258D1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F612D1">
        <w:rPr>
          <w:rFonts w:ascii="Times New Roman" w:hAnsi="Times New Roman"/>
          <w:sz w:val="24"/>
          <w:szCs w:val="24"/>
        </w:rPr>
        <w:t>»</w:t>
      </w:r>
      <w:r w:rsidR="00F612D1">
        <w:rPr>
          <w:rFonts w:ascii="Times New Roman" w:hAnsi="Times New Roman"/>
          <w:sz w:val="24"/>
          <w:szCs w:val="24"/>
        </w:rPr>
        <w:t xml:space="preserve"> </w:t>
      </w:r>
      <w:r w:rsidR="00F612D1" w:rsidRPr="00F612D1">
        <w:rPr>
          <w:rFonts w:ascii="Times New Roman" w:hAnsi="Times New Roman"/>
          <w:sz w:val="24"/>
          <w:szCs w:val="24"/>
        </w:rPr>
        <w:t xml:space="preserve">(9 </w:t>
      </w:r>
      <w:r w:rsidR="00F612D1">
        <w:rPr>
          <w:rFonts w:ascii="Times New Roman" w:hAnsi="Times New Roman"/>
          <w:sz w:val="24"/>
          <w:szCs w:val="24"/>
        </w:rPr>
        <w:t xml:space="preserve">вместо </w:t>
      </w:r>
      <w:r w:rsidR="00F612D1" w:rsidRPr="00F612D1">
        <w:rPr>
          <w:rFonts w:ascii="Times New Roman" w:hAnsi="Times New Roman"/>
          <w:sz w:val="24"/>
          <w:szCs w:val="24"/>
        </w:rPr>
        <w:t>15)</w:t>
      </w:r>
      <w:r w:rsidR="00F612D1">
        <w:rPr>
          <w:rFonts w:ascii="Times New Roman" w:hAnsi="Times New Roman"/>
          <w:sz w:val="24"/>
          <w:szCs w:val="24"/>
        </w:rPr>
        <w:t>, «</w:t>
      </w:r>
      <w:r w:rsidR="00F612D1" w:rsidRPr="00F612D1">
        <w:rPr>
          <w:rFonts w:ascii="Times New Roman" w:hAnsi="Times New Roman"/>
          <w:bCs/>
          <w:sz w:val="24"/>
          <w:szCs w:val="24"/>
        </w:rPr>
        <w:t>Строительство</w:t>
      </w:r>
      <w:r w:rsidR="00F612D1">
        <w:rPr>
          <w:rFonts w:ascii="Times New Roman" w:hAnsi="Times New Roman"/>
          <w:bCs/>
          <w:sz w:val="24"/>
          <w:szCs w:val="24"/>
        </w:rPr>
        <w:t>» (1 вместо 4).</w:t>
      </w:r>
    </w:p>
    <w:p w14:paraId="1B52C098" w14:textId="77777777" w:rsidR="00F612D1" w:rsidRPr="00F612D1" w:rsidRDefault="00F612D1" w:rsidP="008E608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7DAF31" w14:textId="77777777"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093EF87D" w14:textId="77777777" w:rsidR="00F612D1" w:rsidRPr="00752B05" w:rsidRDefault="00F612D1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3A4FA6B7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957409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957409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8E608A">
        <w:rPr>
          <w:rFonts w:ascii="Times New Roman" w:hAnsi="Times New Roman" w:cs="Times New Roman"/>
          <w:sz w:val="24"/>
          <w:szCs w:val="24"/>
        </w:rPr>
        <w:t xml:space="preserve"> Монастырщинском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8E608A">
        <w:rPr>
          <w:rFonts w:ascii="Times New Roman" w:hAnsi="Times New Roman" w:cs="Times New Roman"/>
          <w:sz w:val="24"/>
          <w:szCs w:val="24"/>
        </w:rPr>
        <w:t>Монастырщинском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снизилось на </w:t>
      </w:r>
      <w:r w:rsidR="00957409">
        <w:rPr>
          <w:rFonts w:ascii="Times New Roman" w:hAnsi="Times New Roman" w:cs="Times New Roman"/>
          <w:sz w:val="24"/>
          <w:szCs w:val="24"/>
        </w:rPr>
        <w:t>2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4E4EC937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8E608A">
        <w:rPr>
          <w:rFonts w:ascii="Times New Roman" w:hAnsi="Times New Roman" w:cs="Times New Roman"/>
          <w:sz w:val="24"/>
          <w:szCs w:val="24"/>
        </w:rPr>
        <w:t xml:space="preserve">Монастырщинском </w:t>
      </w:r>
      <w:r>
        <w:rPr>
          <w:rFonts w:ascii="Times New Roman" w:hAnsi="Times New Roman" w:cs="Times New Roman"/>
          <w:sz w:val="24"/>
          <w:szCs w:val="24"/>
        </w:rPr>
        <w:t>_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957409">
        <w:rPr>
          <w:rFonts w:ascii="Times New Roman" w:hAnsi="Times New Roman" w:cs="Times New Roman"/>
          <w:sz w:val="24"/>
          <w:szCs w:val="24"/>
        </w:rPr>
        <w:t>4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577DA" w:rsidRPr="00752B05">
        <w:rPr>
          <w:rFonts w:ascii="Times New Roman" w:hAnsi="Times New Roman" w:cs="Times New Roman"/>
          <w:sz w:val="24"/>
          <w:szCs w:val="24"/>
        </w:rPr>
        <w:t>2</w:t>
      </w:r>
      <w:r w:rsidR="00EB5E28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EB5E28" w:rsidRPr="00752B05">
        <w:rPr>
          <w:rFonts w:ascii="Times New Roman" w:hAnsi="Times New Roman" w:cs="Times New Roman"/>
          <w:sz w:val="24"/>
          <w:szCs w:val="24"/>
        </w:rPr>
        <w:t>26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752B05">
        <w:rPr>
          <w:rFonts w:ascii="Times New Roman" w:hAnsi="Times New Roman" w:cs="Times New Roman"/>
          <w:sz w:val="24"/>
          <w:szCs w:val="24"/>
        </w:rPr>
        <w:t>15</w:t>
      </w:r>
      <w:r w:rsidR="00EB5E28" w:rsidRPr="00752B05">
        <w:rPr>
          <w:rFonts w:ascii="Times New Roman" w:hAnsi="Times New Roman" w:cs="Times New Roman"/>
          <w:sz w:val="24"/>
          <w:szCs w:val="24"/>
        </w:rPr>
        <w:t>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577DA" w:rsidRPr="00752B05">
        <w:rPr>
          <w:rFonts w:ascii="Times New Roman" w:hAnsi="Times New Roman" w:cs="Times New Roman"/>
          <w:sz w:val="24"/>
          <w:szCs w:val="24"/>
        </w:rPr>
        <w:t>16</w:t>
      </w:r>
      <w:r w:rsidR="00430258">
        <w:rPr>
          <w:rFonts w:ascii="Times New Roman" w:hAnsi="Times New Roman" w:cs="Times New Roman"/>
          <w:sz w:val="24"/>
          <w:szCs w:val="24"/>
        </w:rPr>
        <w:t>7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  <w:proofErr w:type="gramEnd"/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18D4FF38" w14:textId="665C5BCF"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5FAB5559" w14:textId="7093BC37" w:rsidR="00AD03B4" w:rsidRPr="00B65359" w:rsidRDefault="00AD03B4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430258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</w:t>
      </w:r>
      <w:r w:rsidR="00430258">
        <w:rPr>
          <w:rFonts w:ascii="Times New Roman" w:hAnsi="Times New Roman" w:cs="Times New Roman"/>
          <w:sz w:val="24"/>
          <w:szCs w:val="24"/>
        </w:rPr>
        <w:t>10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430258">
        <w:rPr>
          <w:rFonts w:ascii="Times New Roman" w:hAnsi="Times New Roman" w:cs="Times New Roman"/>
          <w:sz w:val="24"/>
          <w:szCs w:val="24"/>
        </w:rPr>
        <w:t>5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430258">
        <w:rPr>
          <w:rFonts w:ascii="Times New Roman" w:hAnsi="Times New Roman" w:cs="Times New Roman"/>
          <w:sz w:val="24"/>
          <w:szCs w:val="24"/>
        </w:rPr>
        <w:t>ов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</w:t>
      </w:r>
      <w:r w:rsidR="00B65359" w:rsidRPr="00B65359">
        <w:rPr>
          <w:rFonts w:ascii="Times New Roman" w:hAnsi="Times New Roman" w:cs="Times New Roman"/>
          <w:sz w:val="24"/>
          <w:szCs w:val="24"/>
        </w:rPr>
        <w:t>:</w:t>
      </w:r>
    </w:p>
    <w:p w14:paraId="2AEDEBB7" w14:textId="734E4822" w:rsidR="002D63C6" w:rsidRDefault="00430258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8">
        <w:rPr>
          <w:rFonts w:ascii="Times New Roman" w:hAnsi="Times New Roman" w:cs="Times New Roman"/>
          <w:sz w:val="24"/>
          <w:szCs w:val="24"/>
        </w:rPr>
        <w:t xml:space="preserve">49.41.2 Перевозка грузов неспециализированными автотранспортными средствами </w:t>
      </w:r>
      <w:r w:rsidR="001E1B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1BCB">
        <w:rPr>
          <w:rFonts w:ascii="Times New Roman" w:hAnsi="Times New Roman" w:cs="Times New Roman"/>
          <w:sz w:val="24"/>
          <w:szCs w:val="24"/>
        </w:rPr>
        <w:t>;</w:t>
      </w:r>
    </w:p>
    <w:p w14:paraId="0813FE5C" w14:textId="10219498" w:rsidR="00430258" w:rsidRPr="00F612D1" w:rsidRDefault="00430258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8">
        <w:rPr>
          <w:rFonts w:ascii="Times New Roman" w:hAnsi="Times New Roman" w:cs="Times New Roman"/>
          <w:sz w:val="24"/>
          <w:szCs w:val="24"/>
        </w:rPr>
        <w:t>45.20 Техническое обслуживание и ремонт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  <w:r w:rsidRPr="00430258">
        <w:rPr>
          <w:rFonts w:ascii="Times New Roman" w:hAnsi="Times New Roman" w:cs="Times New Roman"/>
          <w:sz w:val="24"/>
          <w:szCs w:val="24"/>
        </w:rPr>
        <w:t>;</w:t>
      </w:r>
    </w:p>
    <w:p w14:paraId="1D32340B" w14:textId="3366C73B" w:rsidR="00430258" w:rsidRPr="00430258" w:rsidRDefault="00430258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8">
        <w:rPr>
          <w:rFonts w:ascii="Times New Roman" w:hAnsi="Times New Roman" w:cs="Times New Roman"/>
          <w:sz w:val="24"/>
          <w:szCs w:val="24"/>
        </w:rPr>
        <w:t xml:space="preserve">96.02 Предоставление услуг парикмахерскими и салонами красоты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30258">
        <w:rPr>
          <w:rFonts w:ascii="Times New Roman" w:hAnsi="Times New Roman" w:cs="Times New Roman"/>
          <w:sz w:val="24"/>
          <w:szCs w:val="24"/>
        </w:rPr>
        <w:t xml:space="preserve"> 1;</w:t>
      </w:r>
    </w:p>
    <w:p w14:paraId="323EEF15" w14:textId="3A4795C8" w:rsidR="00430258" w:rsidRDefault="00430258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258">
        <w:rPr>
          <w:rFonts w:ascii="Times New Roman" w:hAnsi="Times New Roman" w:cs="Times New Roman"/>
          <w:sz w:val="24"/>
          <w:szCs w:val="24"/>
        </w:rPr>
        <w:t>90.04.3 Деятельность учреждений клубного типа: клубов, дворцов и домов культуры, домов народного творчества –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3E77D9BA" w14:textId="482DB6A4" w:rsidR="00F1206D" w:rsidRPr="00F612D1" w:rsidRDefault="004233A3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</w:t>
      </w:r>
      <w:r w:rsidR="00C465AD">
        <w:rPr>
          <w:rFonts w:ascii="Times New Roman" w:hAnsi="Times New Roman" w:cs="Times New Roman"/>
          <w:sz w:val="24"/>
          <w:szCs w:val="24"/>
        </w:rPr>
        <w:t>убъект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65AD">
        <w:rPr>
          <w:rFonts w:ascii="Times New Roman" w:hAnsi="Times New Roman" w:cs="Times New Roman"/>
          <w:sz w:val="24"/>
          <w:szCs w:val="24"/>
        </w:rPr>
        <w:t xml:space="preserve"> МСП прекратили свою деятельность на 10.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612D1">
        <w:rPr>
          <w:rFonts w:ascii="Times New Roman" w:hAnsi="Times New Roman" w:cs="Times New Roman"/>
          <w:sz w:val="24"/>
          <w:szCs w:val="24"/>
        </w:rPr>
        <w:t>.2024</w:t>
      </w:r>
      <w:proofErr w:type="gramStart"/>
      <w:r w:rsidR="00F61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612D1" w:rsidRPr="00F612D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4FCF7DBE" w14:textId="64BB1191" w:rsidR="00F612D1" w:rsidRPr="00F612D1" w:rsidRDefault="00F612D1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2D1">
        <w:rPr>
          <w:rFonts w:ascii="Times New Roman" w:hAnsi="Times New Roman" w:cs="Times New Roman"/>
          <w:sz w:val="24"/>
          <w:szCs w:val="24"/>
        </w:rPr>
        <w:t>43.99 Работы строительные специализированные прочие, не включенные в другие группировки;</w:t>
      </w:r>
    </w:p>
    <w:p w14:paraId="7818A691" w14:textId="4666FC78" w:rsidR="00F612D1" w:rsidRPr="00F612D1" w:rsidRDefault="00F612D1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2D1">
        <w:rPr>
          <w:rFonts w:ascii="Times New Roman" w:hAnsi="Times New Roman" w:cs="Times New Roman"/>
          <w:sz w:val="24"/>
          <w:szCs w:val="24"/>
        </w:rPr>
        <w:t>49.41 Деятельность автомобильного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612D1" w:rsidRPr="00F612D1" w:rsidSect="004233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DAF5B" w14:textId="77777777" w:rsidR="00D722BC" w:rsidRDefault="00D722BC" w:rsidP="00434DB7">
      <w:pPr>
        <w:spacing w:after="0" w:line="240" w:lineRule="auto"/>
      </w:pPr>
      <w:r>
        <w:separator/>
      </w:r>
    </w:p>
  </w:endnote>
  <w:endnote w:type="continuationSeparator" w:id="0">
    <w:p w14:paraId="1D0777F6" w14:textId="77777777" w:rsidR="00D722BC" w:rsidRDefault="00D722B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2F67F" w14:textId="77777777" w:rsidR="00D722BC" w:rsidRDefault="00D722BC" w:rsidP="00434DB7">
      <w:pPr>
        <w:spacing w:after="0" w:line="240" w:lineRule="auto"/>
      </w:pPr>
      <w:r>
        <w:separator/>
      </w:r>
    </w:p>
  </w:footnote>
  <w:footnote w:type="continuationSeparator" w:id="0">
    <w:p w14:paraId="0F2E678F" w14:textId="77777777" w:rsidR="00D722BC" w:rsidRDefault="00D722B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3D6"/>
    <w:rsid w:val="0009249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727"/>
    <w:rsid w:val="000B6B65"/>
    <w:rsid w:val="000B6FEF"/>
    <w:rsid w:val="000B7178"/>
    <w:rsid w:val="000C0E7D"/>
    <w:rsid w:val="000C130A"/>
    <w:rsid w:val="000C367C"/>
    <w:rsid w:val="000D108F"/>
    <w:rsid w:val="000D513E"/>
    <w:rsid w:val="000D7B2C"/>
    <w:rsid w:val="000E3D9C"/>
    <w:rsid w:val="000E5536"/>
    <w:rsid w:val="000E61EE"/>
    <w:rsid w:val="000F20E2"/>
    <w:rsid w:val="000F2664"/>
    <w:rsid w:val="000F2CD6"/>
    <w:rsid w:val="000F343C"/>
    <w:rsid w:val="000F5D7B"/>
    <w:rsid w:val="000F7FC7"/>
    <w:rsid w:val="00102197"/>
    <w:rsid w:val="00102398"/>
    <w:rsid w:val="001024D2"/>
    <w:rsid w:val="0010547B"/>
    <w:rsid w:val="00114A1C"/>
    <w:rsid w:val="001151C8"/>
    <w:rsid w:val="001165ED"/>
    <w:rsid w:val="001169D4"/>
    <w:rsid w:val="001228FF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5523A"/>
    <w:rsid w:val="00161617"/>
    <w:rsid w:val="0016668E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54BD"/>
    <w:rsid w:val="001A6138"/>
    <w:rsid w:val="001B0C47"/>
    <w:rsid w:val="001B14A3"/>
    <w:rsid w:val="001B2D85"/>
    <w:rsid w:val="001B5397"/>
    <w:rsid w:val="001B57D8"/>
    <w:rsid w:val="001B59B6"/>
    <w:rsid w:val="001C2F10"/>
    <w:rsid w:val="001C3800"/>
    <w:rsid w:val="001C4411"/>
    <w:rsid w:val="001C5890"/>
    <w:rsid w:val="001C601B"/>
    <w:rsid w:val="001C68C3"/>
    <w:rsid w:val="001C6ACA"/>
    <w:rsid w:val="001C73FC"/>
    <w:rsid w:val="001D47F8"/>
    <w:rsid w:val="001E1BCB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575"/>
    <w:rsid w:val="002158FD"/>
    <w:rsid w:val="00217E6C"/>
    <w:rsid w:val="00230144"/>
    <w:rsid w:val="00230E69"/>
    <w:rsid w:val="002317D1"/>
    <w:rsid w:val="0023194F"/>
    <w:rsid w:val="00235833"/>
    <w:rsid w:val="00237C3F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DA2"/>
    <w:rsid w:val="00280E5C"/>
    <w:rsid w:val="00281A49"/>
    <w:rsid w:val="00282FA1"/>
    <w:rsid w:val="00284AE2"/>
    <w:rsid w:val="002900B5"/>
    <w:rsid w:val="00290278"/>
    <w:rsid w:val="00290775"/>
    <w:rsid w:val="0029104D"/>
    <w:rsid w:val="00291DCF"/>
    <w:rsid w:val="002A07A1"/>
    <w:rsid w:val="002A388A"/>
    <w:rsid w:val="002A405B"/>
    <w:rsid w:val="002B082A"/>
    <w:rsid w:val="002B09A2"/>
    <w:rsid w:val="002B1811"/>
    <w:rsid w:val="002B286A"/>
    <w:rsid w:val="002D0FFA"/>
    <w:rsid w:val="002D48D1"/>
    <w:rsid w:val="002D59ED"/>
    <w:rsid w:val="002D5AA4"/>
    <w:rsid w:val="002D63C6"/>
    <w:rsid w:val="002D66CC"/>
    <w:rsid w:val="002E0D1C"/>
    <w:rsid w:val="002E49B0"/>
    <w:rsid w:val="002F3AA3"/>
    <w:rsid w:val="002F4320"/>
    <w:rsid w:val="00301C6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58C1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588B"/>
    <w:rsid w:val="003A66F8"/>
    <w:rsid w:val="003B2598"/>
    <w:rsid w:val="003B5F94"/>
    <w:rsid w:val="003B6BCA"/>
    <w:rsid w:val="003B7AB0"/>
    <w:rsid w:val="003C2B4C"/>
    <w:rsid w:val="003C5EEA"/>
    <w:rsid w:val="003D4EFD"/>
    <w:rsid w:val="003D51D5"/>
    <w:rsid w:val="003E1337"/>
    <w:rsid w:val="003E36A7"/>
    <w:rsid w:val="003E3B36"/>
    <w:rsid w:val="003E5F58"/>
    <w:rsid w:val="003F0295"/>
    <w:rsid w:val="003F2778"/>
    <w:rsid w:val="003F3BDE"/>
    <w:rsid w:val="003F71BC"/>
    <w:rsid w:val="004011B3"/>
    <w:rsid w:val="00403AFF"/>
    <w:rsid w:val="00406B45"/>
    <w:rsid w:val="00407E74"/>
    <w:rsid w:val="00411A28"/>
    <w:rsid w:val="00414974"/>
    <w:rsid w:val="00422537"/>
    <w:rsid w:val="004225D5"/>
    <w:rsid w:val="004233A3"/>
    <w:rsid w:val="00423E82"/>
    <w:rsid w:val="0042427B"/>
    <w:rsid w:val="00424D4B"/>
    <w:rsid w:val="0042643C"/>
    <w:rsid w:val="00426CA6"/>
    <w:rsid w:val="00427A53"/>
    <w:rsid w:val="00430258"/>
    <w:rsid w:val="00431615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33E1"/>
    <w:rsid w:val="00474821"/>
    <w:rsid w:val="004753E7"/>
    <w:rsid w:val="0047719E"/>
    <w:rsid w:val="004777A2"/>
    <w:rsid w:val="00477CD3"/>
    <w:rsid w:val="004821D6"/>
    <w:rsid w:val="00485538"/>
    <w:rsid w:val="0048651E"/>
    <w:rsid w:val="004925EB"/>
    <w:rsid w:val="00497FA7"/>
    <w:rsid w:val="004A2297"/>
    <w:rsid w:val="004A470C"/>
    <w:rsid w:val="004A7548"/>
    <w:rsid w:val="004A7E66"/>
    <w:rsid w:val="004B2A77"/>
    <w:rsid w:val="004B47C0"/>
    <w:rsid w:val="004B633A"/>
    <w:rsid w:val="004B6E86"/>
    <w:rsid w:val="004C03DB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544D6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57E0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5773"/>
    <w:rsid w:val="005E6556"/>
    <w:rsid w:val="005E6F12"/>
    <w:rsid w:val="005F4C8A"/>
    <w:rsid w:val="005F4F44"/>
    <w:rsid w:val="0060776A"/>
    <w:rsid w:val="00615ACA"/>
    <w:rsid w:val="00616112"/>
    <w:rsid w:val="006164C6"/>
    <w:rsid w:val="0061696B"/>
    <w:rsid w:val="006236A8"/>
    <w:rsid w:val="00623717"/>
    <w:rsid w:val="006252D8"/>
    <w:rsid w:val="00631355"/>
    <w:rsid w:val="00632086"/>
    <w:rsid w:val="006324D8"/>
    <w:rsid w:val="00632A52"/>
    <w:rsid w:val="006333FD"/>
    <w:rsid w:val="00637E8E"/>
    <w:rsid w:val="00640088"/>
    <w:rsid w:val="0064536E"/>
    <w:rsid w:val="00646D9A"/>
    <w:rsid w:val="0065315C"/>
    <w:rsid w:val="00654391"/>
    <w:rsid w:val="0065439F"/>
    <w:rsid w:val="00654833"/>
    <w:rsid w:val="006548A7"/>
    <w:rsid w:val="0065554F"/>
    <w:rsid w:val="00656968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1323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1E1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423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5BD5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951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185B"/>
    <w:rsid w:val="0080200A"/>
    <w:rsid w:val="008027E7"/>
    <w:rsid w:val="00803AAD"/>
    <w:rsid w:val="00803EB7"/>
    <w:rsid w:val="00804A67"/>
    <w:rsid w:val="00805ECB"/>
    <w:rsid w:val="00807361"/>
    <w:rsid w:val="00807AEF"/>
    <w:rsid w:val="008100E7"/>
    <w:rsid w:val="0081507E"/>
    <w:rsid w:val="00824764"/>
    <w:rsid w:val="00824868"/>
    <w:rsid w:val="00824A8B"/>
    <w:rsid w:val="0083089F"/>
    <w:rsid w:val="00831F43"/>
    <w:rsid w:val="00833ACB"/>
    <w:rsid w:val="00833B7B"/>
    <w:rsid w:val="0083490D"/>
    <w:rsid w:val="00836FC1"/>
    <w:rsid w:val="008409F1"/>
    <w:rsid w:val="00842D5F"/>
    <w:rsid w:val="00844562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19F6"/>
    <w:rsid w:val="008C5384"/>
    <w:rsid w:val="008C6B95"/>
    <w:rsid w:val="008D0333"/>
    <w:rsid w:val="008D3641"/>
    <w:rsid w:val="008D71D9"/>
    <w:rsid w:val="008E2693"/>
    <w:rsid w:val="008E35FA"/>
    <w:rsid w:val="008E5B13"/>
    <w:rsid w:val="008E608A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58D1"/>
    <w:rsid w:val="00927F1E"/>
    <w:rsid w:val="00933C48"/>
    <w:rsid w:val="0093763A"/>
    <w:rsid w:val="00942321"/>
    <w:rsid w:val="00943212"/>
    <w:rsid w:val="00944B0C"/>
    <w:rsid w:val="00952109"/>
    <w:rsid w:val="00953DC5"/>
    <w:rsid w:val="0095502F"/>
    <w:rsid w:val="00957409"/>
    <w:rsid w:val="00960A7A"/>
    <w:rsid w:val="009635DC"/>
    <w:rsid w:val="00964CC5"/>
    <w:rsid w:val="009656A2"/>
    <w:rsid w:val="00967D01"/>
    <w:rsid w:val="00974469"/>
    <w:rsid w:val="00976AFC"/>
    <w:rsid w:val="00985D7B"/>
    <w:rsid w:val="00991EFF"/>
    <w:rsid w:val="00992460"/>
    <w:rsid w:val="009A592E"/>
    <w:rsid w:val="009B02FD"/>
    <w:rsid w:val="009B1BB2"/>
    <w:rsid w:val="009B4FCB"/>
    <w:rsid w:val="009C039B"/>
    <w:rsid w:val="009C128B"/>
    <w:rsid w:val="009C2F00"/>
    <w:rsid w:val="009C35F2"/>
    <w:rsid w:val="009C3B4E"/>
    <w:rsid w:val="009C43E2"/>
    <w:rsid w:val="009C742A"/>
    <w:rsid w:val="009D063E"/>
    <w:rsid w:val="009D07F4"/>
    <w:rsid w:val="009D0D4C"/>
    <w:rsid w:val="009D43E8"/>
    <w:rsid w:val="009D6F77"/>
    <w:rsid w:val="009D78EC"/>
    <w:rsid w:val="009E19B9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674"/>
    <w:rsid w:val="00A13C53"/>
    <w:rsid w:val="00A14185"/>
    <w:rsid w:val="00A2437E"/>
    <w:rsid w:val="00A261FC"/>
    <w:rsid w:val="00A26486"/>
    <w:rsid w:val="00A30C47"/>
    <w:rsid w:val="00A30E63"/>
    <w:rsid w:val="00A31AC2"/>
    <w:rsid w:val="00A3226A"/>
    <w:rsid w:val="00A335C4"/>
    <w:rsid w:val="00A337E9"/>
    <w:rsid w:val="00A33A7D"/>
    <w:rsid w:val="00A33A89"/>
    <w:rsid w:val="00A34FE3"/>
    <w:rsid w:val="00A36145"/>
    <w:rsid w:val="00A376CD"/>
    <w:rsid w:val="00A410D3"/>
    <w:rsid w:val="00A414EA"/>
    <w:rsid w:val="00A41C51"/>
    <w:rsid w:val="00A4291A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48AA"/>
    <w:rsid w:val="00A665D0"/>
    <w:rsid w:val="00A66755"/>
    <w:rsid w:val="00A674DA"/>
    <w:rsid w:val="00A700C2"/>
    <w:rsid w:val="00A72A5F"/>
    <w:rsid w:val="00A73BDD"/>
    <w:rsid w:val="00A73BFB"/>
    <w:rsid w:val="00A73C75"/>
    <w:rsid w:val="00A75502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9C1"/>
    <w:rsid w:val="00AE14CB"/>
    <w:rsid w:val="00AE211E"/>
    <w:rsid w:val="00AE32B8"/>
    <w:rsid w:val="00AE4898"/>
    <w:rsid w:val="00AE65D1"/>
    <w:rsid w:val="00AF015D"/>
    <w:rsid w:val="00AF5E0B"/>
    <w:rsid w:val="00B02E37"/>
    <w:rsid w:val="00B03B49"/>
    <w:rsid w:val="00B062E2"/>
    <w:rsid w:val="00B12C06"/>
    <w:rsid w:val="00B13E80"/>
    <w:rsid w:val="00B20052"/>
    <w:rsid w:val="00B20923"/>
    <w:rsid w:val="00B245CE"/>
    <w:rsid w:val="00B25D89"/>
    <w:rsid w:val="00B31AFB"/>
    <w:rsid w:val="00B35406"/>
    <w:rsid w:val="00B36FD8"/>
    <w:rsid w:val="00B37FCB"/>
    <w:rsid w:val="00B415DD"/>
    <w:rsid w:val="00B47850"/>
    <w:rsid w:val="00B5002B"/>
    <w:rsid w:val="00B51FAC"/>
    <w:rsid w:val="00B51FDB"/>
    <w:rsid w:val="00B55B73"/>
    <w:rsid w:val="00B607BE"/>
    <w:rsid w:val="00B61472"/>
    <w:rsid w:val="00B622FA"/>
    <w:rsid w:val="00B65359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707"/>
    <w:rsid w:val="00B91DE5"/>
    <w:rsid w:val="00B94DF5"/>
    <w:rsid w:val="00B96A98"/>
    <w:rsid w:val="00B97407"/>
    <w:rsid w:val="00B9768D"/>
    <w:rsid w:val="00B978F8"/>
    <w:rsid w:val="00BA467B"/>
    <w:rsid w:val="00BA5500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C6DFD"/>
    <w:rsid w:val="00BD1269"/>
    <w:rsid w:val="00BD16F9"/>
    <w:rsid w:val="00BD21C5"/>
    <w:rsid w:val="00BD2D30"/>
    <w:rsid w:val="00BD2FFC"/>
    <w:rsid w:val="00BD4220"/>
    <w:rsid w:val="00BD5583"/>
    <w:rsid w:val="00BD59C0"/>
    <w:rsid w:val="00BD5E70"/>
    <w:rsid w:val="00BD72B3"/>
    <w:rsid w:val="00BE08E2"/>
    <w:rsid w:val="00BE1E8F"/>
    <w:rsid w:val="00BE217F"/>
    <w:rsid w:val="00BE3BD1"/>
    <w:rsid w:val="00BE65C5"/>
    <w:rsid w:val="00BF12E3"/>
    <w:rsid w:val="00BF16EE"/>
    <w:rsid w:val="00BF1B5D"/>
    <w:rsid w:val="00BF2626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1983"/>
    <w:rsid w:val="00C323F2"/>
    <w:rsid w:val="00C346FE"/>
    <w:rsid w:val="00C378EF"/>
    <w:rsid w:val="00C40A0D"/>
    <w:rsid w:val="00C41573"/>
    <w:rsid w:val="00C41CAA"/>
    <w:rsid w:val="00C465AD"/>
    <w:rsid w:val="00C474F3"/>
    <w:rsid w:val="00C52609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32DC"/>
    <w:rsid w:val="00C75816"/>
    <w:rsid w:val="00C7633B"/>
    <w:rsid w:val="00C81BEB"/>
    <w:rsid w:val="00C857C4"/>
    <w:rsid w:val="00C93226"/>
    <w:rsid w:val="00C947E2"/>
    <w:rsid w:val="00C950B4"/>
    <w:rsid w:val="00C97A4A"/>
    <w:rsid w:val="00CA2B46"/>
    <w:rsid w:val="00CA32E7"/>
    <w:rsid w:val="00CB2C6A"/>
    <w:rsid w:val="00CB31E3"/>
    <w:rsid w:val="00CB6807"/>
    <w:rsid w:val="00CC1060"/>
    <w:rsid w:val="00CC13E8"/>
    <w:rsid w:val="00CC309D"/>
    <w:rsid w:val="00CC3401"/>
    <w:rsid w:val="00CC3E1A"/>
    <w:rsid w:val="00CC42A6"/>
    <w:rsid w:val="00CC5357"/>
    <w:rsid w:val="00CC5878"/>
    <w:rsid w:val="00CC5B2B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1772C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49C"/>
    <w:rsid w:val="00D7084D"/>
    <w:rsid w:val="00D722BC"/>
    <w:rsid w:val="00D73192"/>
    <w:rsid w:val="00D73C03"/>
    <w:rsid w:val="00D80792"/>
    <w:rsid w:val="00D8121D"/>
    <w:rsid w:val="00D81DEC"/>
    <w:rsid w:val="00D82D4A"/>
    <w:rsid w:val="00D83D7C"/>
    <w:rsid w:val="00D843BE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D50EF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923"/>
    <w:rsid w:val="00E56E77"/>
    <w:rsid w:val="00E66B38"/>
    <w:rsid w:val="00E67FF6"/>
    <w:rsid w:val="00E71043"/>
    <w:rsid w:val="00E7122F"/>
    <w:rsid w:val="00E74506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A24"/>
    <w:rsid w:val="00E90070"/>
    <w:rsid w:val="00E94D17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12D1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36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00B"/>
    <w:rsid w:val="00FD73B2"/>
    <w:rsid w:val="00FD7738"/>
    <w:rsid w:val="00FE11B6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0591614416253519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521210022358318E-2"/>
                  <c:y val="-0.114910636665146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26</c:v>
                </c:pt>
                <c:pt idx="8">
                  <c:v>26</c:v>
                </c:pt>
                <c:pt idx="9">
                  <c:v>24</c:v>
                </c:pt>
                <c:pt idx="10">
                  <c:v>24</c:v>
                </c:pt>
                <c:pt idx="11">
                  <c:v>25</c:v>
                </c:pt>
                <c:pt idx="12">
                  <c:v>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163</a:t>
                    </a:r>
                    <a:endParaRPr lang="en-US"/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150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155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159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62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45209</c:v>
                </c:pt>
                <c:pt idx="1">
                  <c:v>45240</c:v>
                </c:pt>
                <c:pt idx="2">
                  <c:v>45270</c:v>
                </c:pt>
                <c:pt idx="3">
                  <c:v>45301</c:v>
                </c:pt>
                <c:pt idx="4">
                  <c:v>45332</c:v>
                </c:pt>
                <c:pt idx="5">
                  <c:v>45361</c:v>
                </c:pt>
                <c:pt idx="6">
                  <c:v>45392</c:v>
                </c:pt>
                <c:pt idx="7">
                  <c:v>45422</c:v>
                </c:pt>
                <c:pt idx="8">
                  <c:v>45453</c:v>
                </c:pt>
                <c:pt idx="9">
                  <c:v>45483</c:v>
                </c:pt>
                <c:pt idx="10">
                  <c:v>45514</c:v>
                </c:pt>
                <c:pt idx="11">
                  <c:v>45545</c:v>
                </c:pt>
                <c:pt idx="12">
                  <c:v>45575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163</c:v>
                </c:pt>
                <c:pt idx="1">
                  <c:v>167</c:v>
                </c:pt>
                <c:pt idx="2">
                  <c:v>166</c:v>
                </c:pt>
                <c:pt idx="3">
                  <c:v>165</c:v>
                </c:pt>
                <c:pt idx="4">
                  <c:v>166</c:v>
                </c:pt>
                <c:pt idx="5">
                  <c:v>164</c:v>
                </c:pt>
                <c:pt idx="6">
                  <c:v>161</c:v>
                </c:pt>
                <c:pt idx="7">
                  <c:v>163</c:v>
                </c:pt>
                <c:pt idx="8">
                  <c:v>163</c:v>
                </c:pt>
                <c:pt idx="9">
                  <c:v>150</c:v>
                </c:pt>
                <c:pt idx="10">
                  <c:v>155</c:v>
                </c:pt>
                <c:pt idx="11">
                  <c:v>159</c:v>
                </c:pt>
                <c:pt idx="12">
                  <c:v>159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2961792"/>
        <c:axId val="152963328"/>
      </c:lineChart>
      <c:dateAx>
        <c:axId val="152961792"/>
        <c:scaling>
          <c:orientation val="minMax"/>
          <c:max val="45575"/>
          <c:min val="45209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6332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5296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96179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71</c:v>
                </c:pt>
                <c:pt idx="1">
                  <c:v>46</c:v>
                </c:pt>
                <c:pt idx="2">
                  <c:v>10</c:v>
                </c:pt>
                <c:pt idx="3">
                  <c:v>4</c:v>
                </c:pt>
                <c:pt idx="4">
                  <c:v>21</c:v>
                </c:pt>
                <c:pt idx="5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5009-8956-4DD8-8EA9-118B2BC3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Специалист 1 кат</cp:lastModifiedBy>
  <cp:revision>2</cp:revision>
  <cp:lastPrinted>2024-09-12T14:29:00Z</cp:lastPrinted>
  <dcterms:created xsi:type="dcterms:W3CDTF">2024-10-16T13:02:00Z</dcterms:created>
  <dcterms:modified xsi:type="dcterms:W3CDTF">2024-10-16T13:02:00Z</dcterms:modified>
</cp:coreProperties>
</file>